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0787CC" w14:textId="5F251723" w:rsidR="00B635EE" w:rsidRDefault="00644E8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7343" behindDoc="0" locked="0" layoutInCell="1" allowOverlap="1" wp14:anchorId="4C804477" wp14:editId="5F7FDA86">
            <wp:simplePos x="0" y="0"/>
            <wp:positionH relativeFrom="column">
              <wp:posOffset>2695575</wp:posOffset>
            </wp:positionH>
            <wp:positionV relativeFrom="paragraph">
              <wp:posOffset>7315200</wp:posOffset>
            </wp:positionV>
            <wp:extent cx="1190625" cy="840105"/>
            <wp:effectExtent l="0" t="0" r="9525" b="0"/>
            <wp:wrapTight wrapText="bothSides">
              <wp:wrapPolygon edited="0">
                <wp:start x="0" y="0"/>
                <wp:lineTo x="0" y="21061"/>
                <wp:lineTo x="21427" y="21061"/>
                <wp:lineTo x="2142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on Rockin' Rockstar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367" behindDoc="0" locked="0" layoutInCell="1" allowOverlap="1" wp14:anchorId="32402318" wp14:editId="4E6DE6E8">
            <wp:simplePos x="0" y="0"/>
            <wp:positionH relativeFrom="column">
              <wp:posOffset>1332865</wp:posOffset>
            </wp:positionH>
            <wp:positionV relativeFrom="paragraph">
              <wp:posOffset>1866265</wp:posOffset>
            </wp:positionV>
            <wp:extent cx="116840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130" y="21377"/>
                <wp:lineTo x="2113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on Valient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415" behindDoc="0" locked="0" layoutInCell="1" allowOverlap="1" wp14:anchorId="53B5DCC7" wp14:editId="5A5054F6">
            <wp:simplePos x="0" y="0"/>
            <wp:positionH relativeFrom="column">
              <wp:posOffset>2667000</wp:posOffset>
            </wp:positionH>
            <wp:positionV relativeFrom="paragraph">
              <wp:posOffset>1895475</wp:posOffset>
            </wp:positionV>
            <wp:extent cx="12192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263" y="21150"/>
                <wp:lineTo x="21263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on Th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91" behindDoc="0" locked="0" layoutInCell="1" allowOverlap="1" wp14:anchorId="560734E3" wp14:editId="2CF57474">
            <wp:simplePos x="0" y="0"/>
            <wp:positionH relativeFrom="column">
              <wp:posOffset>114300</wp:posOffset>
            </wp:positionH>
            <wp:positionV relativeFrom="paragraph">
              <wp:posOffset>1866900</wp:posOffset>
            </wp:positionV>
            <wp:extent cx="108839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172" y="21377"/>
                <wp:lineTo x="2117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on Fue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944" behindDoc="0" locked="0" layoutInCell="1" allowOverlap="1" wp14:anchorId="34066C29" wp14:editId="2487F625">
                <wp:simplePos x="0" y="0"/>
                <wp:positionH relativeFrom="page">
                  <wp:posOffset>476250</wp:posOffset>
                </wp:positionH>
                <wp:positionV relativeFrom="page">
                  <wp:posOffset>3495675</wp:posOffset>
                </wp:positionV>
                <wp:extent cx="4000500" cy="53244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532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903C7" w14:textId="17EA109C" w:rsidR="00052797" w:rsidRDefault="00EE1230" w:rsidP="00967FB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September has already been a busy month for the Tomiyasu community.  </w:t>
                            </w:r>
                            <w:r w:rsidR="002268A4">
                              <w:rPr>
                                <w:sz w:val="22"/>
                                <w:szCs w:val="22"/>
                              </w:rPr>
                              <w:t>Open House was September 7</w:t>
                            </w:r>
                            <w:r w:rsidR="002268A4" w:rsidRPr="002268A4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2268A4">
                              <w:rPr>
                                <w:sz w:val="22"/>
                                <w:szCs w:val="22"/>
                              </w:rPr>
                              <w:t xml:space="preserve"> and was a great success.  It was nice to see so many families walking the Tomiyasu hallways.  </w:t>
                            </w:r>
                          </w:p>
                          <w:p w14:paraId="0043EFBE" w14:textId="77777777" w:rsidR="00644E81" w:rsidRPr="00644E81" w:rsidRDefault="00644E81" w:rsidP="00967FB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D02FAEF" w14:textId="59E37968" w:rsidR="002268A4" w:rsidRDefault="002268A4" w:rsidP="00967FB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September 8</w:t>
                            </w:r>
                            <w:r w:rsidRPr="002268A4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was </w:t>
                            </w:r>
                            <w:r w:rsidR="00014F57">
                              <w:rPr>
                                <w:sz w:val="22"/>
                                <w:szCs w:val="22"/>
                              </w:rPr>
                              <w:t xml:space="preserve">the official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count day</w:t>
                            </w:r>
                            <w:r w:rsidR="00014F57">
                              <w:rPr>
                                <w:sz w:val="22"/>
                                <w:szCs w:val="22"/>
                              </w:rPr>
                              <w:t xml:space="preserve"> of student enrollment to determine staff allocations. U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nfortunately</w:t>
                            </w:r>
                            <w:r w:rsidR="00055578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our student </w:t>
                            </w:r>
                            <w:r w:rsidR="00055578">
                              <w:rPr>
                                <w:sz w:val="22"/>
                                <w:szCs w:val="22"/>
                              </w:rPr>
                              <w:t>enrollment has</w:t>
                            </w:r>
                            <w:r w:rsidR="00014F57">
                              <w:rPr>
                                <w:sz w:val="22"/>
                                <w:szCs w:val="22"/>
                              </w:rPr>
                              <w:t xml:space="preserve"> decreased by about 100 st</w:t>
                            </w:r>
                            <w:r w:rsidR="00055578">
                              <w:rPr>
                                <w:sz w:val="22"/>
                                <w:szCs w:val="22"/>
                              </w:rPr>
                              <w:t>udents;</w:t>
                            </w:r>
                            <w:r w:rsidR="00014F57">
                              <w:rPr>
                                <w:sz w:val="22"/>
                                <w:szCs w:val="22"/>
                              </w:rPr>
                              <w:t xml:space="preserve"> and therefore</w:t>
                            </w:r>
                            <w:r w:rsidR="00055578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="00014F57">
                              <w:rPr>
                                <w:sz w:val="22"/>
                                <w:szCs w:val="22"/>
                              </w:rPr>
                              <w:t xml:space="preserve"> we will be losing </w:t>
                            </w:r>
                            <w:r w:rsidR="0039282E">
                              <w:rPr>
                                <w:sz w:val="22"/>
                                <w:szCs w:val="22"/>
                              </w:rPr>
                              <w:t>two</w:t>
                            </w:r>
                            <w:r w:rsidR="00B6547B">
                              <w:rPr>
                                <w:sz w:val="22"/>
                                <w:szCs w:val="22"/>
                              </w:rPr>
                              <w:t xml:space="preserve"> teachers.  </w:t>
                            </w:r>
                            <w:r w:rsidR="0039282E">
                              <w:rPr>
                                <w:sz w:val="22"/>
                                <w:szCs w:val="22"/>
                              </w:rPr>
                              <w:t xml:space="preserve">We are very sad to be losing Mrs. Rodriguez and Mrs. </w:t>
                            </w:r>
                            <w:proofErr w:type="spellStart"/>
                            <w:r w:rsidR="0039282E">
                              <w:rPr>
                                <w:sz w:val="22"/>
                                <w:szCs w:val="22"/>
                              </w:rPr>
                              <w:t>LaPlant</w:t>
                            </w:r>
                            <w:proofErr w:type="spellEnd"/>
                            <w:r w:rsidR="0039282E">
                              <w:rPr>
                                <w:sz w:val="22"/>
                                <w:szCs w:val="22"/>
                              </w:rPr>
                              <w:t>, but we wish them well as they move to new schools.  Starting October 13</w:t>
                            </w:r>
                            <w:r w:rsidR="0039282E" w:rsidRPr="0039282E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39282E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014F57">
                              <w:rPr>
                                <w:sz w:val="22"/>
                                <w:szCs w:val="22"/>
                              </w:rPr>
                              <w:t xml:space="preserve">Mrs. Palmer’s kindergarten class will be divided among the other kindergarten classrooms.  Mrs. Palmer will take over Mrs. Rios’ first grade class.  </w:t>
                            </w:r>
                            <w:r w:rsidR="0039282E">
                              <w:rPr>
                                <w:sz w:val="22"/>
                                <w:szCs w:val="22"/>
                              </w:rPr>
                              <w:t>Mrs. Rios will be teaching 4</w:t>
                            </w:r>
                            <w:r w:rsidR="0039282E" w:rsidRPr="0039282E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014F57">
                              <w:rPr>
                                <w:sz w:val="22"/>
                                <w:szCs w:val="22"/>
                              </w:rPr>
                              <w:t xml:space="preserve"> grade.  We</w:t>
                            </w:r>
                            <w:r w:rsidR="0039282E">
                              <w:rPr>
                                <w:sz w:val="22"/>
                                <w:szCs w:val="22"/>
                              </w:rPr>
                              <w:t xml:space="preserve"> will </w:t>
                            </w:r>
                            <w:r w:rsidR="00014F57">
                              <w:rPr>
                                <w:sz w:val="22"/>
                                <w:szCs w:val="22"/>
                              </w:rPr>
                              <w:t xml:space="preserve">also create </w:t>
                            </w:r>
                            <w:r w:rsidR="0039282E">
                              <w:rPr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="00644E81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39282E">
                              <w:rPr>
                                <w:sz w:val="22"/>
                                <w:szCs w:val="22"/>
                              </w:rPr>
                              <w:t xml:space="preserve">combination classroom consisting of </w:t>
                            </w:r>
                            <w:r w:rsidR="00644E81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39282E"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="0039282E" w:rsidRPr="0039282E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39282E">
                              <w:rPr>
                                <w:sz w:val="22"/>
                                <w:szCs w:val="22"/>
                              </w:rPr>
                              <w:t xml:space="preserve"> &amp; 5</w:t>
                            </w:r>
                            <w:r w:rsidR="0039282E" w:rsidRPr="0039282E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39282E">
                              <w:rPr>
                                <w:sz w:val="22"/>
                                <w:szCs w:val="22"/>
                              </w:rPr>
                              <w:t xml:space="preserve"> grade students.  These students will be taught by the 5</w:t>
                            </w:r>
                            <w:r w:rsidR="0039282E" w:rsidRPr="0039282E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39282E">
                              <w:rPr>
                                <w:sz w:val="22"/>
                                <w:szCs w:val="22"/>
                              </w:rPr>
                              <w:t xml:space="preserve"> grade teachers.  </w:t>
                            </w:r>
                            <w:r w:rsidR="00014F57">
                              <w:rPr>
                                <w:sz w:val="22"/>
                                <w:szCs w:val="22"/>
                              </w:rPr>
                              <w:t xml:space="preserve"> Letters about specific class changes will be sent home this week.</w:t>
                            </w:r>
                            <w:r w:rsidR="0010372E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39282E">
                              <w:rPr>
                                <w:sz w:val="22"/>
                                <w:szCs w:val="22"/>
                              </w:rPr>
                              <w:t>On September 26</w:t>
                            </w:r>
                            <w:r w:rsidR="00B6547B" w:rsidRPr="00B6547B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10372E">
                              <w:rPr>
                                <w:sz w:val="22"/>
                                <w:szCs w:val="22"/>
                              </w:rPr>
                              <w:t>, the SOT met to discuss these items, and voted to approve this plan.</w:t>
                            </w:r>
                          </w:p>
                          <w:p w14:paraId="37806D5D" w14:textId="77777777" w:rsidR="0010372E" w:rsidRPr="00644E81" w:rsidRDefault="0010372E" w:rsidP="00967FB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0374C66" w14:textId="41E33B93" w:rsidR="00C07DEC" w:rsidRDefault="004F764C" w:rsidP="00967FB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This year</w:t>
                            </w:r>
                            <w:r w:rsidR="00055578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we are working hard to build a stronger</w:t>
                            </w:r>
                            <w:r w:rsidR="00055578">
                              <w:rPr>
                                <w:sz w:val="22"/>
                                <w:szCs w:val="22"/>
                              </w:rPr>
                              <w:t xml:space="preserve"> school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community.  Each classroom is part of a dragon team.  We have the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Rockin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’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Rockstars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, team Fuego, team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Valiente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, and team Thunder.  </w:t>
                            </w:r>
                            <w:r w:rsidR="00C168F1">
                              <w:rPr>
                                <w:sz w:val="22"/>
                                <w:szCs w:val="22"/>
                              </w:rPr>
                              <w:t>All students participated in drawing different body parts of the dragon during Art class</w:t>
                            </w:r>
                            <w:r w:rsidR="00055578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="00644E81">
                              <w:rPr>
                                <w:sz w:val="22"/>
                                <w:szCs w:val="22"/>
                              </w:rPr>
                              <w:t xml:space="preserve"> and Mr. Allison then join</w:t>
                            </w:r>
                            <w:r w:rsidR="00055578">
                              <w:rPr>
                                <w:sz w:val="22"/>
                                <w:szCs w:val="22"/>
                              </w:rPr>
                              <w:t>ed</w:t>
                            </w:r>
                            <w:r w:rsidR="00644E81">
                              <w:rPr>
                                <w:sz w:val="22"/>
                                <w:szCs w:val="22"/>
                              </w:rPr>
                              <w:t xml:space="preserve"> the body parts together. T</w:t>
                            </w:r>
                            <w:r w:rsidR="00C168F1">
                              <w:rPr>
                                <w:sz w:val="22"/>
                                <w:szCs w:val="22"/>
                              </w:rPr>
                              <w:t xml:space="preserve">eams </w:t>
                            </w:r>
                            <w:r w:rsidR="00C07DEC">
                              <w:rPr>
                                <w:sz w:val="22"/>
                                <w:szCs w:val="22"/>
                              </w:rPr>
                              <w:t xml:space="preserve">then voted on a dragon name. </w:t>
                            </w:r>
                            <w:r w:rsidR="00C168F1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168F1">
                              <w:rPr>
                                <w:sz w:val="22"/>
                                <w:szCs w:val="22"/>
                              </w:rPr>
                              <w:t>Work</w:t>
                            </w:r>
                            <w:r w:rsidR="00055578">
                              <w:rPr>
                                <w:sz w:val="22"/>
                                <w:szCs w:val="22"/>
                              </w:rPr>
                              <w:t>boards</w:t>
                            </w:r>
                            <w:proofErr w:type="spellEnd"/>
                            <w:r w:rsidR="00055578">
                              <w:rPr>
                                <w:sz w:val="22"/>
                                <w:szCs w:val="22"/>
                              </w:rPr>
                              <w:t xml:space="preserve"> showing student drawings</w:t>
                            </w:r>
                            <w:r w:rsidR="00C168F1">
                              <w:rPr>
                                <w:sz w:val="22"/>
                                <w:szCs w:val="22"/>
                              </w:rPr>
                              <w:t xml:space="preserve"> and the final drawings are posted in the </w:t>
                            </w:r>
                          </w:p>
                          <w:p w14:paraId="611E2721" w14:textId="77777777" w:rsidR="00C07DEC" w:rsidRDefault="00C168F1" w:rsidP="00967FB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multi-purpose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room for everyone to see.  </w:t>
                            </w:r>
                          </w:p>
                          <w:p w14:paraId="5D30E577" w14:textId="27DDE3A9" w:rsidR="00C07DEC" w:rsidRDefault="00C168F1" w:rsidP="00967FB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Thank you</w:t>
                            </w:r>
                            <w:r w:rsidR="00055578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Mr. Allison</w:t>
                            </w:r>
                            <w:r w:rsidR="00055578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for overseeing the </w:t>
                            </w:r>
                          </w:p>
                          <w:p w14:paraId="6A0998AD" w14:textId="77777777" w:rsidR="00C07DEC" w:rsidRDefault="00C168F1" w:rsidP="00967FB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drawings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!  </w:t>
                            </w:r>
                            <w:r w:rsidR="004F764C">
                              <w:rPr>
                                <w:sz w:val="22"/>
                                <w:szCs w:val="22"/>
                              </w:rPr>
                              <w:t xml:space="preserve">Ask your student which </w:t>
                            </w:r>
                          </w:p>
                          <w:p w14:paraId="446EAD3B" w14:textId="01875244" w:rsidR="002268A4" w:rsidRPr="00767318" w:rsidRDefault="004F764C" w:rsidP="00967FB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dragon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is his</w:t>
                            </w:r>
                            <w:r w:rsidR="00C07DEC">
                              <w:rPr>
                                <w:sz w:val="22"/>
                                <w:szCs w:val="22"/>
                              </w:rPr>
                              <w:t>/her team mascot.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275.25pt;width:315pt;height:419.25pt;z-index:25168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" stroked="f">
                <v:textbox>
                  <w:txbxContent>
                    <w:p w14:paraId="488903C7" w14:textId="17EA109C" w:rsidR="00052797" w:rsidRDefault="00EE1230" w:rsidP="00967FB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September has already been a busy month for the Tomiyasu community.  </w:t>
                      </w:r>
                      <w:r w:rsidR="002268A4">
                        <w:rPr>
                          <w:sz w:val="22"/>
                          <w:szCs w:val="22"/>
                        </w:rPr>
                        <w:t>Open House was September 7</w:t>
                      </w:r>
                      <w:r w:rsidR="002268A4" w:rsidRPr="002268A4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2268A4">
                        <w:rPr>
                          <w:sz w:val="22"/>
                          <w:szCs w:val="22"/>
                        </w:rPr>
                        <w:t xml:space="preserve"> and was a great success.  It was nice to see so many families walking the Tomiyasu hallways.  </w:t>
                      </w:r>
                    </w:p>
                    <w:p w14:paraId="0043EFBE" w14:textId="77777777" w:rsidR="00644E81" w:rsidRPr="00644E81" w:rsidRDefault="00644E81" w:rsidP="00967FB5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D02FAEF" w14:textId="59E37968" w:rsidR="002268A4" w:rsidRDefault="002268A4" w:rsidP="00967FB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September 8</w:t>
                      </w:r>
                      <w:r w:rsidRPr="002268A4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sz w:val="22"/>
                          <w:szCs w:val="22"/>
                        </w:rPr>
                        <w:t xml:space="preserve"> was </w:t>
                      </w:r>
                      <w:r w:rsidR="00014F57">
                        <w:rPr>
                          <w:sz w:val="22"/>
                          <w:szCs w:val="22"/>
                        </w:rPr>
                        <w:t xml:space="preserve">the official </w:t>
                      </w:r>
                      <w:r>
                        <w:rPr>
                          <w:sz w:val="22"/>
                          <w:szCs w:val="22"/>
                        </w:rPr>
                        <w:t>count day</w:t>
                      </w:r>
                      <w:r w:rsidR="00014F57">
                        <w:rPr>
                          <w:sz w:val="22"/>
                          <w:szCs w:val="22"/>
                        </w:rPr>
                        <w:t xml:space="preserve"> of student enrollment to determine staff allocations. U</w:t>
                      </w:r>
                      <w:r>
                        <w:rPr>
                          <w:sz w:val="22"/>
                          <w:szCs w:val="22"/>
                        </w:rPr>
                        <w:t>nfortunately</w:t>
                      </w:r>
                      <w:r w:rsidR="00055578">
                        <w:rPr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sz w:val="22"/>
                          <w:szCs w:val="22"/>
                        </w:rPr>
                        <w:t xml:space="preserve"> our student </w:t>
                      </w:r>
                      <w:r w:rsidR="00055578">
                        <w:rPr>
                          <w:sz w:val="22"/>
                          <w:szCs w:val="22"/>
                        </w:rPr>
                        <w:t>enrollment has</w:t>
                      </w:r>
                      <w:r w:rsidR="00014F57">
                        <w:rPr>
                          <w:sz w:val="22"/>
                          <w:szCs w:val="22"/>
                        </w:rPr>
                        <w:t xml:space="preserve"> decreased by about 100 st</w:t>
                      </w:r>
                      <w:r w:rsidR="00055578">
                        <w:rPr>
                          <w:sz w:val="22"/>
                          <w:szCs w:val="22"/>
                        </w:rPr>
                        <w:t>udents;</w:t>
                      </w:r>
                      <w:r w:rsidR="00014F57">
                        <w:rPr>
                          <w:sz w:val="22"/>
                          <w:szCs w:val="22"/>
                        </w:rPr>
                        <w:t xml:space="preserve"> and therefore</w:t>
                      </w:r>
                      <w:r w:rsidR="00055578">
                        <w:rPr>
                          <w:sz w:val="22"/>
                          <w:szCs w:val="22"/>
                        </w:rPr>
                        <w:t>,</w:t>
                      </w:r>
                      <w:r w:rsidR="00014F57">
                        <w:rPr>
                          <w:sz w:val="22"/>
                          <w:szCs w:val="22"/>
                        </w:rPr>
                        <w:t xml:space="preserve"> we will be losing </w:t>
                      </w:r>
                      <w:r w:rsidR="0039282E">
                        <w:rPr>
                          <w:sz w:val="22"/>
                          <w:szCs w:val="22"/>
                        </w:rPr>
                        <w:t>two</w:t>
                      </w:r>
                      <w:r w:rsidR="00B6547B">
                        <w:rPr>
                          <w:sz w:val="22"/>
                          <w:szCs w:val="22"/>
                        </w:rPr>
                        <w:t xml:space="preserve"> teachers.  </w:t>
                      </w:r>
                      <w:r w:rsidR="0039282E">
                        <w:rPr>
                          <w:sz w:val="22"/>
                          <w:szCs w:val="22"/>
                        </w:rPr>
                        <w:t xml:space="preserve">We are very sad to be losing Mrs. Rodriguez and Mrs. </w:t>
                      </w:r>
                      <w:proofErr w:type="spellStart"/>
                      <w:r w:rsidR="0039282E">
                        <w:rPr>
                          <w:sz w:val="22"/>
                          <w:szCs w:val="22"/>
                        </w:rPr>
                        <w:t>LaPlant</w:t>
                      </w:r>
                      <w:proofErr w:type="spellEnd"/>
                      <w:r w:rsidR="0039282E">
                        <w:rPr>
                          <w:sz w:val="22"/>
                          <w:szCs w:val="22"/>
                        </w:rPr>
                        <w:t>, but we wish them well as they move to new schools.  Starting October 13</w:t>
                      </w:r>
                      <w:r w:rsidR="0039282E" w:rsidRPr="0039282E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39282E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014F57">
                        <w:rPr>
                          <w:sz w:val="22"/>
                          <w:szCs w:val="22"/>
                        </w:rPr>
                        <w:t xml:space="preserve">Mrs. Palmer’s kindergarten class will be divided among the other kindergarten classrooms.  Mrs. Palmer will take over Mrs. Rios’ first grade class.  </w:t>
                      </w:r>
                      <w:r w:rsidR="0039282E">
                        <w:rPr>
                          <w:sz w:val="22"/>
                          <w:szCs w:val="22"/>
                        </w:rPr>
                        <w:t>Mrs. Rios will be teaching 4</w:t>
                      </w:r>
                      <w:r w:rsidR="0039282E" w:rsidRPr="0039282E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014F57">
                        <w:rPr>
                          <w:sz w:val="22"/>
                          <w:szCs w:val="22"/>
                        </w:rPr>
                        <w:t xml:space="preserve"> grade.  We</w:t>
                      </w:r>
                      <w:r w:rsidR="0039282E">
                        <w:rPr>
                          <w:sz w:val="22"/>
                          <w:szCs w:val="22"/>
                        </w:rPr>
                        <w:t xml:space="preserve"> will </w:t>
                      </w:r>
                      <w:r w:rsidR="00014F57">
                        <w:rPr>
                          <w:sz w:val="22"/>
                          <w:szCs w:val="22"/>
                        </w:rPr>
                        <w:t xml:space="preserve">also create </w:t>
                      </w:r>
                      <w:r w:rsidR="0039282E">
                        <w:rPr>
                          <w:sz w:val="22"/>
                          <w:szCs w:val="22"/>
                        </w:rPr>
                        <w:t xml:space="preserve">a </w:t>
                      </w:r>
                      <w:r w:rsidR="00644E81">
                        <w:rPr>
                          <w:sz w:val="22"/>
                          <w:szCs w:val="22"/>
                        </w:rPr>
                        <w:tab/>
                      </w:r>
                      <w:r w:rsidR="0039282E">
                        <w:rPr>
                          <w:sz w:val="22"/>
                          <w:szCs w:val="22"/>
                        </w:rPr>
                        <w:t xml:space="preserve">combination classroom consisting of </w:t>
                      </w:r>
                      <w:r w:rsidR="00644E81">
                        <w:rPr>
                          <w:sz w:val="22"/>
                          <w:szCs w:val="22"/>
                        </w:rPr>
                        <w:tab/>
                      </w:r>
                      <w:r w:rsidR="0039282E">
                        <w:rPr>
                          <w:sz w:val="22"/>
                          <w:szCs w:val="22"/>
                        </w:rPr>
                        <w:t>4</w:t>
                      </w:r>
                      <w:r w:rsidR="0039282E" w:rsidRPr="0039282E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39282E">
                        <w:rPr>
                          <w:sz w:val="22"/>
                          <w:szCs w:val="22"/>
                        </w:rPr>
                        <w:t xml:space="preserve"> &amp; 5</w:t>
                      </w:r>
                      <w:r w:rsidR="0039282E" w:rsidRPr="0039282E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39282E">
                        <w:rPr>
                          <w:sz w:val="22"/>
                          <w:szCs w:val="22"/>
                        </w:rPr>
                        <w:t xml:space="preserve"> grade students.  These students will be taught by the 5</w:t>
                      </w:r>
                      <w:r w:rsidR="0039282E" w:rsidRPr="0039282E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39282E">
                        <w:rPr>
                          <w:sz w:val="22"/>
                          <w:szCs w:val="22"/>
                        </w:rPr>
                        <w:t xml:space="preserve"> grade teachers.  </w:t>
                      </w:r>
                      <w:r w:rsidR="00014F57">
                        <w:rPr>
                          <w:sz w:val="22"/>
                          <w:szCs w:val="22"/>
                        </w:rPr>
                        <w:t xml:space="preserve"> Letters about specific class changes will be sent home this week.</w:t>
                      </w:r>
                      <w:r w:rsidR="0010372E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39282E">
                        <w:rPr>
                          <w:sz w:val="22"/>
                          <w:szCs w:val="22"/>
                        </w:rPr>
                        <w:t>On September 26</w:t>
                      </w:r>
                      <w:r w:rsidR="00B6547B" w:rsidRPr="00B6547B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10372E">
                        <w:rPr>
                          <w:sz w:val="22"/>
                          <w:szCs w:val="22"/>
                        </w:rPr>
                        <w:t>, the SOT met to discuss these items, and voted to approve this plan.</w:t>
                      </w:r>
                    </w:p>
                    <w:p w14:paraId="37806D5D" w14:textId="77777777" w:rsidR="0010372E" w:rsidRPr="00644E81" w:rsidRDefault="0010372E" w:rsidP="00967FB5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0374C66" w14:textId="41E33B93" w:rsidR="00C07DEC" w:rsidRDefault="004F764C" w:rsidP="00967FB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This year</w:t>
                      </w:r>
                      <w:r w:rsidR="00055578">
                        <w:rPr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sz w:val="22"/>
                          <w:szCs w:val="22"/>
                        </w:rPr>
                        <w:t xml:space="preserve"> we are working hard to build a stronger</w:t>
                      </w:r>
                      <w:r w:rsidR="00055578">
                        <w:rPr>
                          <w:sz w:val="22"/>
                          <w:szCs w:val="22"/>
                        </w:rPr>
                        <w:t xml:space="preserve"> school</w:t>
                      </w:r>
                      <w:r>
                        <w:rPr>
                          <w:sz w:val="22"/>
                          <w:szCs w:val="22"/>
                        </w:rPr>
                        <w:t xml:space="preserve"> community.  Each classroom is part of a dragon team.  We have the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Rockin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’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Rockstars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, team Fuego, team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Valiente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, and team Thunder.  </w:t>
                      </w:r>
                      <w:r w:rsidR="00C168F1">
                        <w:rPr>
                          <w:sz w:val="22"/>
                          <w:szCs w:val="22"/>
                        </w:rPr>
                        <w:t>All students participated in drawing different body parts of the dragon during Art class</w:t>
                      </w:r>
                      <w:r w:rsidR="00055578">
                        <w:rPr>
                          <w:sz w:val="22"/>
                          <w:szCs w:val="22"/>
                        </w:rPr>
                        <w:t>,</w:t>
                      </w:r>
                      <w:r w:rsidR="00644E81">
                        <w:rPr>
                          <w:sz w:val="22"/>
                          <w:szCs w:val="22"/>
                        </w:rPr>
                        <w:t xml:space="preserve"> and Mr. Allison then join</w:t>
                      </w:r>
                      <w:r w:rsidR="00055578">
                        <w:rPr>
                          <w:sz w:val="22"/>
                          <w:szCs w:val="22"/>
                        </w:rPr>
                        <w:t>ed</w:t>
                      </w:r>
                      <w:r w:rsidR="00644E81">
                        <w:rPr>
                          <w:sz w:val="22"/>
                          <w:szCs w:val="22"/>
                        </w:rPr>
                        <w:t xml:space="preserve"> the body parts together. T</w:t>
                      </w:r>
                      <w:r w:rsidR="00C168F1">
                        <w:rPr>
                          <w:sz w:val="22"/>
                          <w:szCs w:val="22"/>
                        </w:rPr>
                        <w:t xml:space="preserve">eams </w:t>
                      </w:r>
                      <w:r w:rsidR="00C07DEC">
                        <w:rPr>
                          <w:sz w:val="22"/>
                          <w:szCs w:val="22"/>
                        </w:rPr>
                        <w:t xml:space="preserve">then voted on a dragon name. </w:t>
                      </w:r>
                      <w:r w:rsidR="00C168F1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168F1">
                        <w:rPr>
                          <w:sz w:val="22"/>
                          <w:szCs w:val="22"/>
                        </w:rPr>
                        <w:t>Work</w:t>
                      </w:r>
                      <w:r w:rsidR="00055578">
                        <w:rPr>
                          <w:sz w:val="22"/>
                          <w:szCs w:val="22"/>
                        </w:rPr>
                        <w:t>boards</w:t>
                      </w:r>
                      <w:proofErr w:type="spellEnd"/>
                      <w:r w:rsidR="00055578">
                        <w:rPr>
                          <w:sz w:val="22"/>
                          <w:szCs w:val="22"/>
                        </w:rPr>
                        <w:t xml:space="preserve"> showing student drawings</w:t>
                      </w:r>
                      <w:r w:rsidR="00C168F1">
                        <w:rPr>
                          <w:sz w:val="22"/>
                          <w:szCs w:val="22"/>
                        </w:rPr>
                        <w:t xml:space="preserve"> and the final drawings are posted in the </w:t>
                      </w:r>
                    </w:p>
                    <w:p w14:paraId="611E2721" w14:textId="77777777" w:rsidR="00C07DEC" w:rsidRDefault="00C168F1" w:rsidP="00967FB5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multi-purpose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room for everyone to see.  </w:t>
                      </w:r>
                    </w:p>
                    <w:p w14:paraId="5D30E577" w14:textId="27DDE3A9" w:rsidR="00C07DEC" w:rsidRDefault="00C168F1" w:rsidP="00967FB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Thank you</w:t>
                      </w:r>
                      <w:r w:rsidR="00055578">
                        <w:rPr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sz w:val="22"/>
                          <w:szCs w:val="22"/>
                        </w:rPr>
                        <w:t xml:space="preserve"> Mr. Allison</w:t>
                      </w:r>
                      <w:r w:rsidR="00055578">
                        <w:rPr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sz w:val="22"/>
                          <w:szCs w:val="22"/>
                        </w:rPr>
                        <w:t xml:space="preserve"> for overseeing the </w:t>
                      </w:r>
                    </w:p>
                    <w:p w14:paraId="6A0998AD" w14:textId="77777777" w:rsidR="00C07DEC" w:rsidRDefault="00C168F1" w:rsidP="00967FB5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drawings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!  </w:t>
                      </w:r>
                      <w:r w:rsidR="004F764C">
                        <w:rPr>
                          <w:sz w:val="22"/>
                          <w:szCs w:val="22"/>
                        </w:rPr>
                        <w:t xml:space="preserve">Ask your student which </w:t>
                      </w:r>
                    </w:p>
                    <w:p w14:paraId="446EAD3B" w14:textId="01875244" w:rsidR="002268A4" w:rsidRPr="00767318" w:rsidRDefault="004F764C" w:rsidP="00967FB5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dragon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is his</w:t>
                      </w:r>
                      <w:r w:rsidR="00C07DEC">
                        <w:rPr>
                          <w:sz w:val="22"/>
                          <w:szCs w:val="22"/>
                        </w:rPr>
                        <w:t>/her team mascot.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614A8">
        <w:rPr>
          <w:noProof/>
        </w:rPr>
        <mc:AlternateContent>
          <mc:Choice Requires="wpg">
            <w:drawing>
              <wp:anchor distT="0" distB="0" distL="114300" distR="114300" simplePos="0" relativeHeight="251658229" behindDoc="0" locked="0" layoutInCell="1" allowOverlap="1" wp14:anchorId="2E5641F8" wp14:editId="42DFD68F">
                <wp:simplePos x="0" y="0"/>
                <wp:positionH relativeFrom="page">
                  <wp:posOffset>4572000</wp:posOffset>
                </wp:positionH>
                <wp:positionV relativeFrom="page">
                  <wp:posOffset>1819275</wp:posOffset>
                </wp:positionV>
                <wp:extent cx="2743200" cy="6962775"/>
                <wp:effectExtent l="19050" t="19050" r="19050" b="28575"/>
                <wp:wrapNone/>
                <wp:docPr id="278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6962775"/>
                          <a:chOff x="7200" y="2920"/>
                          <a:chExt cx="4320" cy="8640"/>
                        </a:xfrm>
                      </wpg:grpSpPr>
                      <wps:wsp>
                        <wps:cNvPr id="27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200" y="2920"/>
                            <a:ext cx="4320" cy="8640"/>
                          </a:xfrm>
                          <a:prstGeom prst="rect">
                            <a:avLst/>
                          </a:prstGeom>
                          <a:noFill/>
                          <a:ln w="44450" cap="rnd" cmpd="dbl">
                            <a:solidFill>
                              <a:schemeClr val="tx1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81" name="Line 24"/>
                        <wps:cNvCnPr/>
                        <wps:spPr bwMode="auto">
                          <a:xfrm>
                            <a:off x="7485" y="3382"/>
                            <a:ext cx="3744" cy="0"/>
                          </a:xfrm>
                          <a:prstGeom prst="line">
                            <a:avLst/>
                          </a:prstGeom>
                          <a:noFill/>
                          <a:ln w="44450" cap="rnd" cmpd="dbl">
                            <a:solidFill>
                              <a:schemeClr val="tx1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5in;margin-top:143.25pt;width:3in;height:548.25pt;z-index:251658229;mso-position-horizontal-relative:page;mso-position-vertical-relative:page" coordorigin="7200,2920" coordsize="4320,8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">
                <v:rect id="Rectangle 11" o:spid="_x0000_s1027" style="position:absolute;left:7200;top:2920;width:4320;height:8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NdcYA&#10;AADcAAAADwAAAGRycy9kb3ducmV2LnhtbESPQWvCQBSE74X+h+UVvEjdqGDb1FVEEUSKpYm9P7Kv&#10;ydrs25BdNfrr3YLQ4zAz3zDTeWdrcaLWG8cKhoMEBHHhtOFSwT5fP7+C8AFZY+2YFFzIw3z2+DDF&#10;VLszf9EpC6WIEPYpKqhCaFIpfVGRRT9wDXH0flxrMUTZllK3eI5wW8tRkkykRcNxocKGlhUVv9nR&#10;Krh+fPdlYcZ9uxtu84PZHz4zs1Kq99Qt3kEE6sJ/+N7eaAWjlzf4O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QNdcYAAADcAAAADwAAAAAAAAAAAAAAAACYAgAAZHJz&#10;L2Rvd25yZXYueG1sUEsFBgAAAAAEAAQA9QAAAIsDAAAAAA==&#10;" filled="f" strokecolor="black [3213]" strokeweight="3.5pt">
                  <v:stroke dashstyle="dashDot" linestyle="thinThin" endcap="round"/>
                  <v:shadow color="black" opacity="22938f" offset="0"/>
                  <v:textbox inset=",7.2pt,,7.2pt"/>
                </v:rect>
                <v:line id="Line 24" o:spid="_x0000_s1028" style="position:absolute;visibility:visible;mso-wrap-style:square" from="7485,3382" to="11229,3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BPj8UAAADcAAAADwAAAGRycy9kb3ducmV2LnhtbESPUWvCMBSF3wf7D+EKexkzUWQrnVHG&#10;RBTfVv0Bl+aurSY3pclq5683guDj4ZzzHc58OTgreupC41nDZKxAEJfeNFxpOOzXbxmIEJENWs+k&#10;4Z8CLBfPT3PMjT/zD/VFrESCcMhRQx1jm0sZypochrFviZP36zuHMcmukqbDc4I7K6dKvUuHDaeF&#10;Glv6rqk8FX9OQ6HsZrULdnY5tdnHqj+q3ev6oPXLaPj6BBFpiI/wvb01GqbZBG5n0hG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BPj8UAAADcAAAADwAAAAAAAAAA&#10;AAAAAAChAgAAZHJzL2Rvd25yZXYueG1sUEsFBgAAAAAEAAQA+QAAAJMDAAAAAA==&#10;" strokecolor="black [3213]" strokeweight="3.5pt">
                  <v:stroke dashstyle="dashDot" linestyle="thinThin" endcap="round"/>
                  <v:shadow color="black" opacity="22938f" offset="0"/>
                </v:line>
                <w10:wrap anchorx="page" anchory="page"/>
              </v:group>
            </w:pict>
          </mc:Fallback>
        </mc:AlternateContent>
      </w:r>
      <w:r w:rsidR="00E03F28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3FEDE3C1" wp14:editId="16583AB1">
                <wp:simplePos x="0" y="0"/>
                <wp:positionH relativeFrom="page">
                  <wp:posOffset>4743450</wp:posOffset>
                </wp:positionH>
                <wp:positionV relativeFrom="page">
                  <wp:posOffset>2314575</wp:posOffset>
                </wp:positionV>
                <wp:extent cx="2386965" cy="6362700"/>
                <wp:effectExtent l="0" t="0" r="13335" b="0"/>
                <wp:wrapTight wrapText="bothSides">
                  <wp:wrapPolygon edited="0">
                    <wp:start x="0" y="0"/>
                    <wp:lineTo x="0" y="21535"/>
                    <wp:lineTo x="21548" y="21535"/>
                    <wp:lineTo x="21548" y="0"/>
                    <wp:lineTo x="0" y="0"/>
                  </wp:wrapPolygon>
                </wp:wrapTight>
                <wp:docPr id="266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965" cy="636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9FA2ECF" w14:textId="0B7A757E" w:rsidR="0049789D" w:rsidRDefault="00F713DA" w:rsidP="0049789D">
                            <w:pPr>
                              <w:pStyle w:val="Heading4"/>
                              <w:jc w:val="left"/>
                              <w:rPr>
                                <w:b/>
                                <w:color w:val="292934"/>
                              </w:rPr>
                            </w:pPr>
                            <w:r>
                              <w:rPr>
                                <w:b/>
                                <w:color w:val="292934"/>
                              </w:rPr>
                              <w:t>S</w:t>
                            </w:r>
                            <w:r w:rsidR="0049789D">
                              <w:rPr>
                                <w:b/>
                                <w:color w:val="292934"/>
                              </w:rPr>
                              <w:t>eptember</w:t>
                            </w:r>
                          </w:p>
                          <w:p w14:paraId="3D9962F7" w14:textId="144B2A99" w:rsidR="00E03F28" w:rsidRDefault="00E03F28" w:rsidP="0049789D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>29</w:t>
                            </w: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ab/>
                              <w:t>Dragon of Month lunch</w:t>
                            </w:r>
                          </w:p>
                          <w:p w14:paraId="041EB869" w14:textId="77777777" w:rsidR="00E03F28" w:rsidRDefault="00E03F28" w:rsidP="0049789D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</w:p>
                          <w:p w14:paraId="1B20D5DC" w14:textId="0FC17793" w:rsidR="00E03F28" w:rsidRDefault="00E03F28" w:rsidP="00E03F28">
                            <w:pPr>
                              <w:pStyle w:val="Heading4"/>
                              <w:jc w:val="left"/>
                              <w:rPr>
                                <w:b/>
                                <w:color w:val="292934"/>
                              </w:rPr>
                            </w:pPr>
                            <w:r>
                              <w:rPr>
                                <w:b/>
                                <w:color w:val="292934"/>
                              </w:rPr>
                              <w:t>October</w:t>
                            </w:r>
                          </w:p>
                          <w:p w14:paraId="6926A45D" w14:textId="63B86B69" w:rsidR="00F70907" w:rsidRDefault="00F70907" w:rsidP="00E03F28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>2-6</w:t>
                            </w: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ab/>
                              <w:t>Respect Week</w:t>
                            </w:r>
                          </w:p>
                          <w:p w14:paraId="49A3047B" w14:textId="00DC4005" w:rsidR="00A760C2" w:rsidRDefault="00A760C2" w:rsidP="00E03F28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>4-5</w:t>
                            </w: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>Gotcha</w:t>
                            </w:r>
                            <w:proofErr w:type="spellEnd"/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 xml:space="preserve"> Store open at lunch</w:t>
                            </w:r>
                          </w:p>
                          <w:p w14:paraId="1C90C1FB" w14:textId="4CDFA8F9" w:rsidR="00A760C2" w:rsidRDefault="00F70907" w:rsidP="00E03F28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ab/>
                            </w:r>
                            <w:r w:rsidR="00A760C2">
                              <w:rPr>
                                <w:color w:val="292934"/>
                                <w:sz w:val="22"/>
                                <w:szCs w:val="22"/>
                              </w:rPr>
                              <w:t>Wear Blue Day</w:t>
                            </w:r>
                          </w:p>
                          <w:p w14:paraId="31DAF51F" w14:textId="73D5CE88" w:rsidR="00F70907" w:rsidRDefault="00A760C2" w:rsidP="00E03F28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ab/>
                            </w:r>
                            <w:r w:rsidR="00F70907">
                              <w:rPr>
                                <w:color w:val="292934"/>
                                <w:sz w:val="22"/>
                                <w:szCs w:val="22"/>
                              </w:rPr>
                              <w:t>Intervention Plans home</w:t>
                            </w:r>
                          </w:p>
                          <w:p w14:paraId="62C8C967" w14:textId="77777777" w:rsidR="00E03F28" w:rsidRDefault="00E03F28" w:rsidP="00E03F28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>13</w:t>
                            </w: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ab/>
                              <w:t xml:space="preserve">Progress reports &amp; UNSATS </w:t>
                            </w:r>
                          </w:p>
                          <w:p w14:paraId="743DDCFF" w14:textId="68B4CD3C" w:rsidR="00E03F28" w:rsidRDefault="00E03F28" w:rsidP="00E03F28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ab/>
                              <w:t>Home</w:t>
                            </w:r>
                          </w:p>
                          <w:p w14:paraId="34FD8C83" w14:textId="29D3C444" w:rsidR="00F70907" w:rsidRDefault="00F70907" w:rsidP="00E03F28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>16-20</w:t>
                            </w: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ab/>
                              <w:t>College Awareness Week</w:t>
                            </w:r>
                          </w:p>
                          <w:p w14:paraId="27540BB0" w14:textId="3252F5C1" w:rsidR="00E03F28" w:rsidRDefault="00E03F28" w:rsidP="00E03F28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ab/>
                              <w:t>KIDS Day</w:t>
                            </w:r>
                          </w:p>
                          <w:p w14:paraId="3B622423" w14:textId="487CF201" w:rsidR="00A760C2" w:rsidRDefault="00A760C2" w:rsidP="00E03F28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>Stuco</w:t>
                            </w:r>
                            <w:proofErr w:type="spellEnd"/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 xml:space="preserve"> applications due</w:t>
                            </w:r>
                          </w:p>
                          <w:p w14:paraId="3C1D3E2B" w14:textId="594C358E" w:rsidR="00F70907" w:rsidRDefault="00F70907" w:rsidP="00E03F28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ab/>
                              <w:t>6:00 pm Trunk or Treat</w:t>
                            </w:r>
                          </w:p>
                          <w:p w14:paraId="157B32A7" w14:textId="33AAB2B9" w:rsidR="00E03F28" w:rsidRDefault="00E03F28" w:rsidP="00E03F28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>24</w:t>
                            </w: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ab/>
                              <w:t>Make up picture day</w:t>
                            </w:r>
                          </w:p>
                          <w:p w14:paraId="3FA9C246" w14:textId="46BD496F" w:rsidR="00E03F28" w:rsidRDefault="00E03F28" w:rsidP="00E03F28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>26</w:t>
                            </w: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ab/>
                              <w:t>9 am Patriotic Assembly – 4</w:t>
                            </w:r>
                            <w:r w:rsidRPr="00E03F28">
                              <w:rPr>
                                <w:color w:val="292934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697333B" w14:textId="76080C5E" w:rsidR="00E03F28" w:rsidRDefault="00E03F28" w:rsidP="00E03F28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ab/>
                              <w:t>Dragon of Month lunch</w:t>
                            </w:r>
                          </w:p>
                          <w:p w14:paraId="66B70DE6" w14:textId="36B057E7" w:rsidR="00E03F28" w:rsidRDefault="00E03F28" w:rsidP="00E03F28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>27</w:t>
                            </w: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ab/>
                              <w:t>No school – Nevada Day</w:t>
                            </w:r>
                          </w:p>
                          <w:p w14:paraId="7C5CF00B" w14:textId="6DF1172C" w:rsidR="00A760C2" w:rsidRDefault="00A760C2" w:rsidP="00E03F28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>30</w:t>
                            </w: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>Stuco</w:t>
                            </w:r>
                            <w:proofErr w:type="spellEnd"/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 xml:space="preserve"> speeches &amp; posters due</w:t>
                            </w:r>
                          </w:p>
                          <w:p w14:paraId="4578FA62" w14:textId="77777777" w:rsidR="00E03F28" w:rsidRDefault="00E03F28" w:rsidP="00E03F28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</w:p>
                          <w:p w14:paraId="284E5320" w14:textId="0927FD31" w:rsidR="00F70907" w:rsidRDefault="00F70907" w:rsidP="00F70907">
                            <w:pPr>
                              <w:pStyle w:val="Heading4"/>
                              <w:jc w:val="left"/>
                              <w:rPr>
                                <w:b/>
                                <w:color w:val="292934"/>
                              </w:rPr>
                            </w:pPr>
                            <w:r>
                              <w:rPr>
                                <w:b/>
                                <w:color w:val="292934"/>
                              </w:rPr>
                              <w:t>November</w:t>
                            </w:r>
                          </w:p>
                          <w:p w14:paraId="61D7A127" w14:textId="4D3AD2BE" w:rsidR="00F70907" w:rsidRDefault="00F70907" w:rsidP="00F70907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>6-9</w:t>
                            </w: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ab/>
                              <w:t>Parent Conferences</w:t>
                            </w:r>
                          </w:p>
                          <w:p w14:paraId="2A222420" w14:textId="3AEC3E38" w:rsidR="00F70907" w:rsidRDefault="00F70907" w:rsidP="00F70907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ab/>
                              <w:t>No School – Veterans Day</w:t>
                            </w:r>
                          </w:p>
                          <w:p w14:paraId="6EC382D9" w14:textId="484B899A" w:rsidR="00F70907" w:rsidRDefault="00F70907" w:rsidP="00F70907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>17</w:t>
                            </w: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ab/>
                              <w:t>KIDS Day</w:t>
                            </w:r>
                          </w:p>
                          <w:p w14:paraId="05F94EAA" w14:textId="5A13EE0D" w:rsidR="00F70907" w:rsidRDefault="00F70907" w:rsidP="00F70907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>20-24</w:t>
                            </w: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ab/>
                              <w:t>No School – Thanksgiving</w:t>
                            </w:r>
                          </w:p>
                          <w:p w14:paraId="5C950C7C" w14:textId="37FA7F8A" w:rsidR="00F70907" w:rsidRDefault="00F70907" w:rsidP="00F70907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 xml:space="preserve">28 &amp; </w:t>
                            </w:r>
                            <w:proofErr w:type="gramStart"/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>29  5</w:t>
                            </w:r>
                            <w:r w:rsidRPr="00F70907">
                              <w:rPr>
                                <w:color w:val="292934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 xml:space="preserve"> grade field trip to </w:t>
                            </w:r>
                          </w:p>
                          <w:p w14:paraId="141BB859" w14:textId="1359E263" w:rsidR="00F70907" w:rsidRDefault="00F70907" w:rsidP="00F70907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92934"/>
                                <w:sz w:val="22"/>
                                <w:szCs w:val="22"/>
                              </w:rPr>
                              <w:tab/>
                              <w:t>Regional Justice Center</w:t>
                            </w:r>
                          </w:p>
                          <w:p w14:paraId="1FFBA73A" w14:textId="77777777" w:rsidR="00F70907" w:rsidRDefault="00F70907" w:rsidP="00F70907">
                            <w:pPr>
                              <w:pStyle w:val="Heading4"/>
                              <w:jc w:val="left"/>
                              <w:rPr>
                                <w:color w:val="292934"/>
                                <w:sz w:val="22"/>
                                <w:szCs w:val="22"/>
                              </w:rPr>
                            </w:pPr>
                          </w:p>
                          <w:p w14:paraId="1ED87D2B" w14:textId="77777777" w:rsidR="002A58A1" w:rsidRDefault="00E03F28" w:rsidP="00E03F28">
                            <w:pPr>
                              <w:pStyle w:val="Heading4"/>
                              <w:rPr>
                                <w:color w:val="292934"/>
                                <w:szCs w:val="28"/>
                              </w:rPr>
                            </w:pPr>
                            <w:r>
                              <w:rPr>
                                <w:color w:val="292934"/>
                                <w:szCs w:val="28"/>
                              </w:rPr>
                              <w:t xml:space="preserve">For </w:t>
                            </w:r>
                            <w:r w:rsidR="004D146E">
                              <w:rPr>
                                <w:color w:val="292934"/>
                                <w:szCs w:val="28"/>
                              </w:rPr>
                              <w:t xml:space="preserve">complete </w:t>
                            </w:r>
                            <w:r>
                              <w:rPr>
                                <w:color w:val="292934"/>
                                <w:szCs w:val="28"/>
                              </w:rPr>
                              <w:t xml:space="preserve">calendar information </w:t>
                            </w:r>
                            <w:r w:rsidR="004D146E">
                              <w:rPr>
                                <w:color w:val="292934"/>
                                <w:szCs w:val="28"/>
                              </w:rPr>
                              <w:t>visit our Google calendar on the</w:t>
                            </w:r>
                            <w:r>
                              <w:rPr>
                                <w:color w:val="292934"/>
                                <w:szCs w:val="28"/>
                              </w:rPr>
                              <w:t xml:space="preserve"> website at </w:t>
                            </w:r>
                          </w:p>
                          <w:p w14:paraId="18A93C8A" w14:textId="77777777" w:rsidR="002A58A1" w:rsidRPr="002A58A1" w:rsidRDefault="002A58A1" w:rsidP="00E03F28">
                            <w:pPr>
                              <w:pStyle w:val="Heading4"/>
                              <w:rPr>
                                <w:color w:val="292934"/>
                                <w:sz w:val="8"/>
                                <w:szCs w:val="8"/>
                              </w:rPr>
                            </w:pPr>
                          </w:p>
                          <w:p w14:paraId="0E4DB344" w14:textId="72469403" w:rsidR="00E03F28" w:rsidRDefault="002A58A1" w:rsidP="00E03F28">
                            <w:pPr>
                              <w:pStyle w:val="Heading4"/>
                              <w:rPr>
                                <w:color w:val="292934"/>
                                <w:szCs w:val="28"/>
                              </w:rPr>
                            </w:pPr>
                            <w:r w:rsidRPr="002A58A1">
                              <w:rPr>
                                <w:b/>
                                <w:color w:val="292934"/>
                                <w:szCs w:val="28"/>
                              </w:rPr>
                              <w:t>schools.ccsd.net/Tomiyasu</w:t>
                            </w:r>
                          </w:p>
                          <w:p w14:paraId="6BE5ABD9" w14:textId="77777777" w:rsidR="00E03F28" w:rsidRPr="00E03F28" w:rsidRDefault="00E03F28" w:rsidP="00E03F28">
                            <w:pPr>
                              <w:pStyle w:val="Heading4"/>
                              <w:rPr>
                                <w:color w:val="292934"/>
                                <w:sz w:val="20"/>
                                <w:szCs w:val="20"/>
                              </w:rPr>
                            </w:pPr>
                          </w:p>
                          <w:p w14:paraId="41849345" w14:textId="62C7B780" w:rsidR="00E03F28" w:rsidRPr="00E03F28" w:rsidRDefault="00E03F28" w:rsidP="00E03F28">
                            <w:pPr>
                              <w:pStyle w:val="Heading4"/>
                              <w:rPr>
                                <w:color w:val="292934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292934"/>
                                <w:szCs w:val="28"/>
                              </w:rPr>
                              <w:drawing>
                                <wp:inline distT="0" distB="0" distL="0" distR="0" wp14:anchorId="22D79E17" wp14:editId="577CCDC8">
                                  <wp:extent cx="1183131" cy="64770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lendar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5971" cy="649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27" type="#_x0000_t202" style="position:absolute;margin-left:373.5pt;margin-top:182.25pt;width:187.95pt;height:501pt;z-index:2516582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" filled="f" stroked="f">
                <v:textbox inset="0,0,0,0">
                  <w:txbxContent>
                    <w:p w14:paraId="69FA2ECF" w14:textId="0B7A757E" w:rsidR="0049789D" w:rsidRDefault="00F713DA" w:rsidP="0049789D">
                      <w:pPr>
                        <w:pStyle w:val="Heading4"/>
                        <w:jc w:val="left"/>
                        <w:rPr>
                          <w:b/>
                          <w:color w:val="292934"/>
                        </w:rPr>
                      </w:pPr>
                      <w:r>
                        <w:rPr>
                          <w:b/>
                          <w:color w:val="292934"/>
                        </w:rPr>
                        <w:t>S</w:t>
                      </w:r>
                      <w:r w:rsidR="0049789D">
                        <w:rPr>
                          <w:b/>
                          <w:color w:val="292934"/>
                        </w:rPr>
                        <w:t>eptember</w:t>
                      </w:r>
                    </w:p>
                    <w:p w14:paraId="3D9962F7" w14:textId="144B2A99" w:rsidR="00E03F28" w:rsidRDefault="00E03F28" w:rsidP="0049789D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  <w:r>
                        <w:rPr>
                          <w:color w:val="292934"/>
                          <w:sz w:val="22"/>
                          <w:szCs w:val="22"/>
                        </w:rPr>
                        <w:t>29</w:t>
                      </w:r>
                      <w:r>
                        <w:rPr>
                          <w:color w:val="292934"/>
                          <w:sz w:val="22"/>
                          <w:szCs w:val="22"/>
                        </w:rPr>
                        <w:tab/>
                        <w:t>Dragon of Month lunch</w:t>
                      </w:r>
                    </w:p>
                    <w:p w14:paraId="041EB869" w14:textId="77777777" w:rsidR="00E03F28" w:rsidRDefault="00E03F28" w:rsidP="0049789D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</w:p>
                    <w:p w14:paraId="1B20D5DC" w14:textId="0FC17793" w:rsidR="00E03F28" w:rsidRDefault="00E03F28" w:rsidP="00E03F28">
                      <w:pPr>
                        <w:pStyle w:val="Heading4"/>
                        <w:jc w:val="left"/>
                        <w:rPr>
                          <w:b/>
                          <w:color w:val="292934"/>
                        </w:rPr>
                      </w:pPr>
                      <w:r>
                        <w:rPr>
                          <w:b/>
                          <w:color w:val="292934"/>
                        </w:rPr>
                        <w:t>October</w:t>
                      </w:r>
                    </w:p>
                    <w:p w14:paraId="6926A45D" w14:textId="63B86B69" w:rsidR="00F70907" w:rsidRDefault="00F70907" w:rsidP="00E03F28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  <w:r>
                        <w:rPr>
                          <w:color w:val="292934"/>
                          <w:sz w:val="22"/>
                          <w:szCs w:val="22"/>
                        </w:rPr>
                        <w:t>2-6</w:t>
                      </w:r>
                      <w:r>
                        <w:rPr>
                          <w:color w:val="292934"/>
                          <w:sz w:val="22"/>
                          <w:szCs w:val="22"/>
                        </w:rPr>
                        <w:tab/>
                        <w:t>Respect Week</w:t>
                      </w:r>
                    </w:p>
                    <w:p w14:paraId="49A3047B" w14:textId="00DC4005" w:rsidR="00A760C2" w:rsidRDefault="00A760C2" w:rsidP="00E03F28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  <w:r>
                        <w:rPr>
                          <w:color w:val="292934"/>
                          <w:sz w:val="22"/>
                          <w:szCs w:val="22"/>
                        </w:rPr>
                        <w:t>4-5</w:t>
                      </w:r>
                      <w:r>
                        <w:rPr>
                          <w:color w:val="292934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color w:val="292934"/>
                          <w:sz w:val="22"/>
                          <w:szCs w:val="22"/>
                        </w:rPr>
                        <w:t>Gotcha</w:t>
                      </w:r>
                      <w:proofErr w:type="spellEnd"/>
                      <w:r>
                        <w:rPr>
                          <w:color w:val="292934"/>
                          <w:sz w:val="22"/>
                          <w:szCs w:val="22"/>
                        </w:rPr>
                        <w:t xml:space="preserve"> Store open at lunch</w:t>
                      </w:r>
                    </w:p>
                    <w:p w14:paraId="1C90C1FB" w14:textId="4CDFA8F9" w:rsidR="00A760C2" w:rsidRDefault="00F70907" w:rsidP="00E03F28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  <w:r>
                        <w:rPr>
                          <w:color w:val="292934"/>
                          <w:sz w:val="22"/>
                          <w:szCs w:val="22"/>
                        </w:rPr>
                        <w:t>6</w:t>
                      </w:r>
                      <w:r>
                        <w:rPr>
                          <w:color w:val="292934"/>
                          <w:sz w:val="22"/>
                          <w:szCs w:val="22"/>
                        </w:rPr>
                        <w:tab/>
                      </w:r>
                      <w:r w:rsidR="00A760C2">
                        <w:rPr>
                          <w:color w:val="292934"/>
                          <w:sz w:val="22"/>
                          <w:szCs w:val="22"/>
                        </w:rPr>
                        <w:t>Wear Blue Day</w:t>
                      </w:r>
                    </w:p>
                    <w:p w14:paraId="31DAF51F" w14:textId="73D5CE88" w:rsidR="00F70907" w:rsidRDefault="00A760C2" w:rsidP="00E03F28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  <w:r>
                        <w:rPr>
                          <w:color w:val="292934"/>
                          <w:sz w:val="22"/>
                          <w:szCs w:val="22"/>
                        </w:rPr>
                        <w:tab/>
                      </w:r>
                      <w:r w:rsidR="00F70907">
                        <w:rPr>
                          <w:color w:val="292934"/>
                          <w:sz w:val="22"/>
                          <w:szCs w:val="22"/>
                        </w:rPr>
                        <w:t>Intervention Plans home</w:t>
                      </w:r>
                    </w:p>
                    <w:p w14:paraId="62C8C967" w14:textId="77777777" w:rsidR="00E03F28" w:rsidRDefault="00E03F28" w:rsidP="00E03F28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  <w:r>
                        <w:rPr>
                          <w:color w:val="292934"/>
                          <w:sz w:val="22"/>
                          <w:szCs w:val="22"/>
                        </w:rPr>
                        <w:t>13</w:t>
                      </w:r>
                      <w:r>
                        <w:rPr>
                          <w:color w:val="292934"/>
                          <w:sz w:val="22"/>
                          <w:szCs w:val="22"/>
                        </w:rPr>
                        <w:tab/>
                        <w:t xml:space="preserve">Progress reports &amp; UNSATS </w:t>
                      </w:r>
                    </w:p>
                    <w:p w14:paraId="743DDCFF" w14:textId="68B4CD3C" w:rsidR="00E03F28" w:rsidRDefault="00E03F28" w:rsidP="00E03F28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  <w:r>
                        <w:rPr>
                          <w:color w:val="292934"/>
                          <w:sz w:val="22"/>
                          <w:szCs w:val="22"/>
                        </w:rPr>
                        <w:tab/>
                        <w:t>Home</w:t>
                      </w:r>
                    </w:p>
                    <w:p w14:paraId="34FD8C83" w14:textId="29D3C444" w:rsidR="00F70907" w:rsidRDefault="00F70907" w:rsidP="00E03F28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  <w:r>
                        <w:rPr>
                          <w:color w:val="292934"/>
                          <w:sz w:val="22"/>
                          <w:szCs w:val="22"/>
                        </w:rPr>
                        <w:t>16-20</w:t>
                      </w:r>
                      <w:r>
                        <w:rPr>
                          <w:color w:val="292934"/>
                          <w:sz w:val="22"/>
                          <w:szCs w:val="22"/>
                        </w:rPr>
                        <w:tab/>
                        <w:t>College Awareness Week</w:t>
                      </w:r>
                    </w:p>
                    <w:p w14:paraId="27540BB0" w14:textId="3252F5C1" w:rsidR="00E03F28" w:rsidRDefault="00E03F28" w:rsidP="00E03F28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  <w:r>
                        <w:rPr>
                          <w:color w:val="292934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color w:val="292934"/>
                          <w:sz w:val="22"/>
                          <w:szCs w:val="22"/>
                        </w:rPr>
                        <w:tab/>
                        <w:t>KIDS Day</w:t>
                      </w:r>
                    </w:p>
                    <w:p w14:paraId="3B622423" w14:textId="487CF201" w:rsidR="00A760C2" w:rsidRDefault="00A760C2" w:rsidP="00E03F28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  <w:r>
                        <w:rPr>
                          <w:color w:val="292934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color w:val="292934"/>
                          <w:sz w:val="22"/>
                          <w:szCs w:val="22"/>
                        </w:rPr>
                        <w:t>Stuco</w:t>
                      </w:r>
                      <w:proofErr w:type="spellEnd"/>
                      <w:r>
                        <w:rPr>
                          <w:color w:val="292934"/>
                          <w:sz w:val="22"/>
                          <w:szCs w:val="22"/>
                        </w:rPr>
                        <w:t xml:space="preserve"> applications due</w:t>
                      </w:r>
                    </w:p>
                    <w:p w14:paraId="3C1D3E2B" w14:textId="594C358E" w:rsidR="00F70907" w:rsidRDefault="00F70907" w:rsidP="00E03F28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  <w:r>
                        <w:rPr>
                          <w:color w:val="292934"/>
                          <w:sz w:val="22"/>
                          <w:szCs w:val="22"/>
                        </w:rPr>
                        <w:tab/>
                        <w:t>6:00 pm Trunk or Treat</w:t>
                      </w:r>
                    </w:p>
                    <w:p w14:paraId="157B32A7" w14:textId="33AAB2B9" w:rsidR="00E03F28" w:rsidRDefault="00E03F28" w:rsidP="00E03F28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  <w:r>
                        <w:rPr>
                          <w:color w:val="292934"/>
                          <w:sz w:val="22"/>
                          <w:szCs w:val="22"/>
                        </w:rPr>
                        <w:t>24</w:t>
                      </w:r>
                      <w:r>
                        <w:rPr>
                          <w:color w:val="292934"/>
                          <w:sz w:val="22"/>
                          <w:szCs w:val="22"/>
                        </w:rPr>
                        <w:tab/>
                        <w:t>Make up picture day</w:t>
                      </w:r>
                    </w:p>
                    <w:p w14:paraId="3FA9C246" w14:textId="46BD496F" w:rsidR="00E03F28" w:rsidRDefault="00E03F28" w:rsidP="00E03F28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  <w:r>
                        <w:rPr>
                          <w:color w:val="292934"/>
                          <w:sz w:val="22"/>
                          <w:szCs w:val="22"/>
                        </w:rPr>
                        <w:t>26</w:t>
                      </w:r>
                      <w:r>
                        <w:rPr>
                          <w:color w:val="292934"/>
                          <w:sz w:val="22"/>
                          <w:szCs w:val="22"/>
                        </w:rPr>
                        <w:tab/>
                        <w:t>9 am Patriotic Assembly – 4</w:t>
                      </w:r>
                      <w:r w:rsidRPr="00E03F28">
                        <w:rPr>
                          <w:color w:val="292934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color w:val="292934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697333B" w14:textId="76080C5E" w:rsidR="00E03F28" w:rsidRDefault="00E03F28" w:rsidP="00E03F28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  <w:r>
                        <w:rPr>
                          <w:color w:val="292934"/>
                          <w:sz w:val="22"/>
                          <w:szCs w:val="22"/>
                        </w:rPr>
                        <w:tab/>
                        <w:t>Dragon of Month lunch</w:t>
                      </w:r>
                    </w:p>
                    <w:p w14:paraId="66B70DE6" w14:textId="36B057E7" w:rsidR="00E03F28" w:rsidRDefault="00E03F28" w:rsidP="00E03F28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  <w:r>
                        <w:rPr>
                          <w:color w:val="292934"/>
                          <w:sz w:val="22"/>
                          <w:szCs w:val="22"/>
                        </w:rPr>
                        <w:t>27</w:t>
                      </w:r>
                      <w:r>
                        <w:rPr>
                          <w:color w:val="292934"/>
                          <w:sz w:val="22"/>
                          <w:szCs w:val="22"/>
                        </w:rPr>
                        <w:tab/>
                        <w:t>No school – Nevada Day</w:t>
                      </w:r>
                    </w:p>
                    <w:p w14:paraId="7C5CF00B" w14:textId="6DF1172C" w:rsidR="00A760C2" w:rsidRDefault="00A760C2" w:rsidP="00E03F28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  <w:r>
                        <w:rPr>
                          <w:color w:val="292934"/>
                          <w:sz w:val="22"/>
                          <w:szCs w:val="22"/>
                        </w:rPr>
                        <w:t>30</w:t>
                      </w:r>
                      <w:r>
                        <w:rPr>
                          <w:color w:val="292934"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color w:val="292934"/>
                          <w:sz w:val="22"/>
                          <w:szCs w:val="22"/>
                        </w:rPr>
                        <w:t>Stuco</w:t>
                      </w:r>
                      <w:proofErr w:type="spellEnd"/>
                      <w:r>
                        <w:rPr>
                          <w:color w:val="292934"/>
                          <w:sz w:val="22"/>
                          <w:szCs w:val="22"/>
                        </w:rPr>
                        <w:t xml:space="preserve"> speeches &amp; posters due</w:t>
                      </w:r>
                    </w:p>
                    <w:p w14:paraId="4578FA62" w14:textId="77777777" w:rsidR="00E03F28" w:rsidRDefault="00E03F28" w:rsidP="00E03F28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</w:p>
                    <w:p w14:paraId="284E5320" w14:textId="0927FD31" w:rsidR="00F70907" w:rsidRDefault="00F70907" w:rsidP="00F70907">
                      <w:pPr>
                        <w:pStyle w:val="Heading4"/>
                        <w:jc w:val="left"/>
                        <w:rPr>
                          <w:b/>
                          <w:color w:val="292934"/>
                        </w:rPr>
                      </w:pPr>
                      <w:r>
                        <w:rPr>
                          <w:b/>
                          <w:color w:val="292934"/>
                        </w:rPr>
                        <w:t>November</w:t>
                      </w:r>
                    </w:p>
                    <w:p w14:paraId="61D7A127" w14:textId="4D3AD2BE" w:rsidR="00F70907" w:rsidRDefault="00F70907" w:rsidP="00F70907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  <w:r>
                        <w:rPr>
                          <w:color w:val="292934"/>
                          <w:sz w:val="22"/>
                          <w:szCs w:val="22"/>
                        </w:rPr>
                        <w:t>6-9</w:t>
                      </w:r>
                      <w:r>
                        <w:rPr>
                          <w:color w:val="292934"/>
                          <w:sz w:val="22"/>
                          <w:szCs w:val="22"/>
                        </w:rPr>
                        <w:tab/>
                        <w:t>Parent Conferences</w:t>
                      </w:r>
                    </w:p>
                    <w:p w14:paraId="2A222420" w14:textId="3AEC3E38" w:rsidR="00F70907" w:rsidRDefault="00F70907" w:rsidP="00F70907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  <w:r>
                        <w:rPr>
                          <w:color w:val="292934"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color w:val="292934"/>
                          <w:sz w:val="22"/>
                          <w:szCs w:val="22"/>
                        </w:rPr>
                        <w:tab/>
                        <w:t>No School – Veterans Day</w:t>
                      </w:r>
                    </w:p>
                    <w:p w14:paraId="6EC382D9" w14:textId="484B899A" w:rsidR="00F70907" w:rsidRDefault="00F70907" w:rsidP="00F70907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  <w:r>
                        <w:rPr>
                          <w:color w:val="292934"/>
                          <w:sz w:val="22"/>
                          <w:szCs w:val="22"/>
                        </w:rPr>
                        <w:t>17</w:t>
                      </w:r>
                      <w:r>
                        <w:rPr>
                          <w:color w:val="292934"/>
                          <w:sz w:val="22"/>
                          <w:szCs w:val="22"/>
                        </w:rPr>
                        <w:tab/>
                        <w:t>KIDS Day</w:t>
                      </w:r>
                    </w:p>
                    <w:p w14:paraId="05F94EAA" w14:textId="5A13EE0D" w:rsidR="00F70907" w:rsidRDefault="00F70907" w:rsidP="00F70907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  <w:r>
                        <w:rPr>
                          <w:color w:val="292934"/>
                          <w:sz w:val="22"/>
                          <w:szCs w:val="22"/>
                        </w:rPr>
                        <w:t>20-24</w:t>
                      </w:r>
                      <w:r>
                        <w:rPr>
                          <w:color w:val="292934"/>
                          <w:sz w:val="22"/>
                          <w:szCs w:val="22"/>
                        </w:rPr>
                        <w:tab/>
                        <w:t>No School – Thanksgiving</w:t>
                      </w:r>
                    </w:p>
                    <w:p w14:paraId="5C950C7C" w14:textId="37FA7F8A" w:rsidR="00F70907" w:rsidRDefault="00F70907" w:rsidP="00F70907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  <w:r>
                        <w:rPr>
                          <w:color w:val="292934"/>
                          <w:sz w:val="22"/>
                          <w:szCs w:val="22"/>
                        </w:rPr>
                        <w:t xml:space="preserve">28 &amp; </w:t>
                      </w:r>
                      <w:proofErr w:type="gramStart"/>
                      <w:r>
                        <w:rPr>
                          <w:color w:val="292934"/>
                          <w:sz w:val="22"/>
                          <w:szCs w:val="22"/>
                        </w:rPr>
                        <w:t>29  5</w:t>
                      </w:r>
                      <w:r w:rsidRPr="00F70907">
                        <w:rPr>
                          <w:color w:val="292934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proofErr w:type="gramEnd"/>
                      <w:r>
                        <w:rPr>
                          <w:color w:val="292934"/>
                          <w:sz w:val="22"/>
                          <w:szCs w:val="22"/>
                        </w:rPr>
                        <w:t xml:space="preserve"> grade field trip to </w:t>
                      </w:r>
                    </w:p>
                    <w:p w14:paraId="141BB859" w14:textId="1359E263" w:rsidR="00F70907" w:rsidRDefault="00F70907" w:rsidP="00F70907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  <w:r>
                        <w:rPr>
                          <w:color w:val="292934"/>
                          <w:sz w:val="22"/>
                          <w:szCs w:val="22"/>
                        </w:rPr>
                        <w:tab/>
                        <w:t>Regional Justice Center</w:t>
                      </w:r>
                    </w:p>
                    <w:p w14:paraId="1FFBA73A" w14:textId="77777777" w:rsidR="00F70907" w:rsidRDefault="00F70907" w:rsidP="00F70907">
                      <w:pPr>
                        <w:pStyle w:val="Heading4"/>
                        <w:jc w:val="left"/>
                        <w:rPr>
                          <w:color w:val="292934"/>
                          <w:sz w:val="22"/>
                          <w:szCs w:val="22"/>
                        </w:rPr>
                      </w:pPr>
                    </w:p>
                    <w:p w14:paraId="1ED87D2B" w14:textId="77777777" w:rsidR="002A58A1" w:rsidRDefault="00E03F28" w:rsidP="00E03F28">
                      <w:pPr>
                        <w:pStyle w:val="Heading4"/>
                        <w:rPr>
                          <w:color w:val="292934"/>
                          <w:szCs w:val="28"/>
                        </w:rPr>
                      </w:pPr>
                      <w:r>
                        <w:rPr>
                          <w:color w:val="292934"/>
                          <w:szCs w:val="28"/>
                        </w:rPr>
                        <w:t xml:space="preserve">For </w:t>
                      </w:r>
                      <w:r w:rsidR="004D146E">
                        <w:rPr>
                          <w:color w:val="292934"/>
                          <w:szCs w:val="28"/>
                        </w:rPr>
                        <w:t xml:space="preserve">complete </w:t>
                      </w:r>
                      <w:r>
                        <w:rPr>
                          <w:color w:val="292934"/>
                          <w:szCs w:val="28"/>
                        </w:rPr>
                        <w:t xml:space="preserve">calendar information </w:t>
                      </w:r>
                      <w:r w:rsidR="004D146E">
                        <w:rPr>
                          <w:color w:val="292934"/>
                          <w:szCs w:val="28"/>
                        </w:rPr>
                        <w:t>visit our Google calendar on the</w:t>
                      </w:r>
                      <w:r>
                        <w:rPr>
                          <w:color w:val="292934"/>
                          <w:szCs w:val="28"/>
                        </w:rPr>
                        <w:t xml:space="preserve"> website at </w:t>
                      </w:r>
                    </w:p>
                    <w:p w14:paraId="18A93C8A" w14:textId="77777777" w:rsidR="002A58A1" w:rsidRPr="002A58A1" w:rsidRDefault="002A58A1" w:rsidP="00E03F28">
                      <w:pPr>
                        <w:pStyle w:val="Heading4"/>
                        <w:rPr>
                          <w:color w:val="292934"/>
                          <w:sz w:val="8"/>
                          <w:szCs w:val="8"/>
                        </w:rPr>
                      </w:pPr>
                    </w:p>
                    <w:p w14:paraId="0E4DB344" w14:textId="72469403" w:rsidR="00E03F28" w:rsidRDefault="002A58A1" w:rsidP="00E03F28">
                      <w:pPr>
                        <w:pStyle w:val="Heading4"/>
                        <w:rPr>
                          <w:color w:val="292934"/>
                          <w:szCs w:val="28"/>
                        </w:rPr>
                      </w:pPr>
                      <w:r w:rsidRPr="002A58A1">
                        <w:rPr>
                          <w:b/>
                          <w:color w:val="292934"/>
                          <w:szCs w:val="28"/>
                        </w:rPr>
                        <w:t>schools.ccsd.net/Tomiyasu</w:t>
                      </w:r>
                    </w:p>
                    <w:p w14:paraId="6BE5ABD9" w14:textId="77777777" w:rsidR="00E03F28" w:rsidRPr="00E03F28" w:rsidRDefault="00E03F28" w:rsidP="00E03F28">
                      <w:pPr>
                        <w:pStyle w:val="Heading4"/>
                        <w:rPr>
                          <w:color w:val="292934"/>
                          <w:sz w:val="20"/>
                          <w:szCs w:val="20"/>
                        </w:rPr>
                      </w:pPr>
                    </w:p>
                    <w:p w14:paraId="41849345" w14:textId="62C7B780" w:rsidR="00E03F28" w:rsidRPr="00E03F28" w:rsidRDefault="00E03F28" w:rsidP="00E03F28">
                      <w:pPr>
                        <w:pStyle w:val="Heading4"/>
                        <w:rPr>
                          <w:color w:val="292934"/>
                          <w:szCs w:val="28"/>
                        </w:rPr>
                      </w:pPr>
                      <w:r>
                        <w:rPr>
                          <w:noProof/>
                          <w:color w:val="292934"/>
                          <w:szCs w:val="28"/>
                        </w:rPr>
                        <w:drawing>
                          <wp:inline distT="0" distB="0" distL="0" distR="0" wp14:anchorId="22D79E17" wp14:editId="577CCDC8">
                            <wp:extent cx="1183131" cy="64770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lendar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5971" cy="649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F6A76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18B58EB8" wp14:editId="652350C0">
                <wp:simplePos x="0" y="0"/>
                <wp:positionH relativeFrom="page">
                  <wp:posOffset>4743450</wp:posOffset>
                </wp:positionH>
                <wp:positionV relativeFrom="page">
                  <wp:posOffset>1906270</wp:posOffset>
                </wp:positionV>
                <wp:extent cx="2377440" cy="279400"/>
                <wp:effectExtent l="0" t="0" r="3810" b="6350"/>
                <wp:wrapTight wrapText="bothSides">
                  <wp:wrapPolygon edited="0">
                    <wp:start x="0" y="0"/>
                    <wp:lineTo x="0" y="20618"/>
                    <wp:lineTo x="21462" y="20618"/>
                    <wp:lineTo x="21462" y="0"/>
                    <wp:lineTo x="0" y="0"/>
                  </wp:wrapPolygon>
                </wp:wrapTight>
                <wp:docPr id="264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2BA04E2" w14:textId="11DBCDF8" w:rsidR="002A4EF4" w:rsidRPr="004C0164" w:rsidRDefault="00D614A8" w:rsidP="000E4E5C">
                            <w:pPr>
                              <w:pStyle w:val="Heading3"/>
                              <w:rPr>
                                <w:color w:val="292934"/>
                              </w:rPr>
                            </w:pPr>
                            <w:r>
                              <w:rPr>
                                <w:color w:val="292934"/>
                              </w:rPr>
                              <w:t>Calendar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28" type="#_x0000_t202" style="position:absolute;margin-left:373.5pt;margin-top:150.1pt;width:187.2pt;height:22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" filled="f" stroked="f">
                <v:textbox inset="0,0,0,0">
                  <w:txbxContent>
                    <w:p w14:paraId="62BA04E2" w14:textId="11DBCDF8" w:rsidR="002A4EF4" w:rsidRPr="004C0164" w:rsidRDefault="00D614A8" w:rsidP="000E4E5C">
                      <w:pPr>
                        <w:pStyle w:val="Heading3"/>
                        <w:rPr>
                          <w:color w:val="292934"/>
                        </w:rPr>
                      </w:pPr>
                      <w:r>
                        <w:rPr>
                          <w:color w:val="292934"/>
                        </w:rPr>
                        <w:t>Calendar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A2074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F2B7CB0" wp14:editId="48C59563">
                <wp:simplePos x="0" y="0"/>
                <wp:positionH relativeFrom="page">
                  <wp:posOffset>457200</wp:posOffset>
                </wp:positionH>
                <wp:positionV relativeFrom="page">
                  <wp:posOffset>1762125</wp:posOffset>
                </wp:positionV>
                <wp:extent cx="3886200" cy="790575"/>
                <wp:effectExtent l="0" t="0" r="0" b="9525"/>
                <wp:wrapTight wrapText="bothSides">
                  <wp:wrapPolygon edited="0">
                    <wp:start x="0" y="0"/>
                    <wp:lineTo x="0" y="21340"/>
                    <wp:lineTo x="21494" y="21340"/>
                    <wp:lineTo x="21494" y="0"/>
                    <wp:lineTo x="0" y="0"/>
                  </wp:wrapPolygon>
                </wp:wrapTight>
                <wp:docPr id="255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6D1D531" w14:textId="77777777" w:rsidR="002A4EF4" w:rsidRDefault="002A4EF4" w:rsidP="000E4E5C">
                            <w:pPr>
                              <w:pStyle w:val="Heading1"/>
                              <w:rPr>
                                <w:color w:val="292934"/>
                              </w:rPr>
                            </w:pPr>
                            <w:r w:rsidRPr="004C0164">
                              <w:rPr>
                                <w:color w:val="292934"/>
                              </w:rPr>
                              <w:t>Principal’s Corner</w:t>
                            </w:r>
                          </w:p>
                          <w:p w14:paraId="5F66158A" w14:textId="592AAB13" w:rsidR="002A4EF4" w:rsidRPr="004C0164" w:rsidRDefault="002A4EF4" w:rsidP="00EA2074">
                            <w:pPr>
                              <w:pStyle w:val="Heading5"/>
                              <w:rPr>
                                <w:color w:val="292934"/>
                              </w:rPr>
                            </w:pPr>
                            <w:r w:rsidRPr="004C0164">
                              <w:rPr>
                                <w:color w:val="292934"/>
                              </w:rPr>
                              <w:t>Renee Muraco, Principal</w:t>
                            </w:r>
                          </w:p>
                          <w:p w14:paraId="6A5529DE" w14:textId="38172B89" w:rsidR="002A4EF4" w:rsidRPr="004C0164" w:rsidRDefault="002A4EF4" w:rsidP="00EA2074">
                            <w:pPr>
                              <w:pStyle w:val="Heading5"/>
                              <w:rPr>
                                <w:color w:val="292934"/>
                              </w:rPr>
                            </w:pPr>
                            <w:r>
                              <w:rPr>
                                <w:color w:val="292934"/>
                              </w:rPr>
                              <w:t>Jo Imlay, Assistant Principal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29" type="#_x0000_t202" style="position:absolute;margin-left:36pt;margin-top:138.75pt;width:306pt;height:62.25pt;z-index:251658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" filled="f" stroked="f">
                <v:textbox inset="0,0,0,0">
                  <w:txbxContent>
                    <w:p w14:paraId="66D1D531" w14:textId="77777777" w:rsidR="002A4EF4" w:rsidRDefault="002A4EF4" w:rsidP="000E4E5C">
                      <w:pPr>
                        <w:pStyle w:val="Heading1"/>
                        <w:rPr>
                          <w:color w:val="292934"/>
                        </w:rPr>
                      </w:pPr>
                      <w:r w:rsidRPr="004C0164">
                        <w:rPr>
                          <w:color w:val="292934"/>
                        </w:rPr>
                        <w:t>Principal’s Corner</w:t>
                      </w:r>
                    </w:p>
                    <w:p w14:paraId="5F66158A" w14:textId="592AAB13" w:rsidR="002A4EF4" w:rsidRPr="004C0164" w:rsidRDefault="002A4EF4" w:rsidP="00EA2074">
                      <w:pPr>
                        <w:pStyle w:val="Heading5"/>
                        <w:rPr>
                          <w:color w:val="292934"/>
                        </w:rPr>
                      </w:pPr>
                      <w:r w:rsidRPr="004C0164">
                        <w:rPr>
                          <w:color w:val="292934"/>
                        </w:rPr>
                        <w:t>Renee Muraco, Principal</w:t>
                      </w:r>
                    </w:p>
                    <w:p w14:paraId="6A5529DE" w14:textId="38172B89" w:rsidR="002A4EF4" w:rsidRPr="004C0164" w:rsidRDefault="002A4EF4" w:rsidP="00EA2074">
                      <w:pPr>
                        <w:pStyle w:val="Heading5"/>
                        <w:rPr>
                          <w:color w:val="292934"/>
                        </w:rPr>
                      </w:pPr>
                      <w:r>
                        <w:rPr>
                          <w:color w:val="292934"/>
                        </w:rPr>
                        <w:t>Jo Imlay, Assistant Principal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0226F">
        <w:rPr>
          <w:noProof/>
        </w:rPr>
        <mc:AlternateContent>
          <mc:Choice Requires="wps">
            <w:drawing>
              <wp:anchor distT="0" distB="0" distL="114300" distR="114300" simplePos="0" relativeHeight="251660368" behindDoc="0" locked="0" layoutInCell="1" allowOverlap="1" wp14:anchorId="5C984733" wp14:editId="741FB4C4">
                <wp:simplePos x="0" y="0"/>
                <wp:positionH relativeFrom="page">
                  <wp:posOffset>472440</wp:posOffset>
                </wp:positionH>
                <wp:positionV relativeFrom="page">
                  <wp:posOffset>8915400</wp:posOffset>
                </wp:positionV>
                <wp:extent cx="6838950" cy="0"/>
                <wp:effectExtent l="0" t="0" r="19050" b="25400"/>
                <wp:wrapNone/>
                <wp:docPr id="284" name="Straight Connector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84" o:spid="_x0000_s1026" style="position:absolute;z-index:25166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7.2pt,702pt" to="575.7pt,7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" strokecolor="#7a7a7a [3204]" strokeweight="2.25pt">
                <w10:wrap anchorx="page" anchory="page"/>
              </v:line>
            </w:pict>
          </mc:Fallback>
        </mc:AlternateContent>
      </w:r>
      <w:r w:rsidR="00C0226F">
        <w:rPr>
          <w:noProof/>
        </w:rPr>
        <mc:AlternateContent>
          <mc:Choice Requires="wps">
            <w:drawing>
              <wp:anchor distT="0" distB="0" distL="114300" distR="114300" simplePos="0" relativeHeight="251659344" behindDoc="0" locked="0" layoutInCell="1" allowOverlap="1" wp14:anchorId="7DF5A030" wp14:editId="6C59991A">
                <wp:simplePos x="0" y="0"/>
                <wp:positionH relativeFrom="page">
                  <wp:posOffset>472440</wp:posOffset>
                </wp:positionH>
                <wp:positionV relativeFrom="page">
                  <wp:posOffset>8991600</wp:posOffset>
                </wp:positionV>
                <wp:extent cx="6842760" cy="364490"/>
                <wp:effectExtent l="0" t="0" r="0" b="0"/>
                <wp:wrapThrough wrapText="bothSides">
                  <wp:wrapPolygon edited="0">
                    <wp:start x="80" y="0"/>
                    <wp:lineTo x="80" y="19568"/>
                    <wp:lineTo x="21408" y="19568"/>
                    <wp:lineTo x="21408" y="0"/>
                    <wp:lineTo x="80" y="0"/>
                  </wp:wrapPolygon>
                </wp:wrapThrough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276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1AE33" w14:textId="0601F071" w:rsidR="002A4EF4" w:rsidRPr="004C0164" w:rsidRDefault="002A4EF4">
                            <w:pPr>
                              <w:rPr>
                                <w:color w:val="292934"/>
                              </w:rPr>
                            </w:pPr>
                            <w:r w:rsidRPr="004C0164">
                              <w:rPr>
                                <w:color w:val="292934"/>
                              </w:rPr>
                              <w:t>Bill Y. Tomiyasu ES</w:t>
                            </w:r>
                            <w:r w:rsidRPr="004C0164">
                              <w:rPr>
                                <w:color w:val="292934"/>
                              </w:rPr>
                              <w:tab/>
                              <w:t xml:space="preserve">      5445 Annie Oakley Drive, Las Vegas Nevada 89120  </w:t>
                            </w:r>
                            <w:r w:rsidRPr="004C0164">
                              <w:rPr>
                                <w:color w:val="292934"/>
                              </w:rPr>
                              <w:tab/>
                              <w:t xml:space="preserve">  702-799-7770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3" o:spid="_x0000_s1030" type="#_x0000_t202" style="position:absolute;margin-left:37.2pt;margin-top:708pt;width:538.8pt;height:28.7pt;z-index:25165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" filled="f" stroked="f">
                <v:textbox>
                  <w:txbxContent>
                    <w:p w14:paraId="32D1AE33" w14:textId="0601F071" w:rsidR="002A4EF4" w:rsidRPr="004C0164" w:rsidRDefault="002A4EF4">
                      <w:pPr>
                        <w:rPr>
                          <w:color w:val="292934"/>
                        </w:rPr>
                      </w:pPr>
                      <w:r w:rsidRPr="004C0164">
                        <w:rPr>
                          <w:color w:val="292934"/>
                        </w:rPr>
                        <w:t>Bill Y. Tomiyasu ES</w:t>
                      </w:r>
                      <w:r w:rsidRPr="004C0164">
                        <w:rPr>
                          <w:color w:val="292934"/>
                        </w:rPr>
                        <w:tab/>
                        <w:t xml:space="preserve">      5445 Annie Oakley Drive, Las Vegas Nevada 89120  </w:t>
                      </w:r>
                      <w:r w:rsidRPr="004C0164">
                        <w:rPr>
                          <w:color w:val="292934"/>
                        </w:rPr>
                        <w:tab/>
                        <w:t xml:space="preserve">  702-799-7770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E4E5C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7D4C8AD8" wp14:editId="00C9B27E">
                <wp:simplePos x="0" y="0"/>
                <wp:positionH relativeFrom="page">
                  <wp:posOffset>457200</wp:posOffset>
                </wp:positionH>
                <wp:positionV relativeFrom="page">
                  <wp:posOffset>730250</wp:posOffset>
                </wp:positionV>
                <wp:extent cx="6858000" cy="1022350"/>
                <wp:effectExtent l="0" t="0" r="0" b="19050"/>
                <wp:wrapTight wrapText="bothSides">
                  <wp:wrapPolygon edited="0">
                    <wp:start x="0" y="0"/>
                    <wp:lineTo x="0" y="21466"/>
                    <wp:lineTo x="21520" y="21466"/>
                    <wp:lineTo x="21520" y="0"/>
                    <wp:lineTo x="0" y="0"/>
                  </wp:wrapPolygon>
                </wp:wrapTight>
                <wp:docPr id="258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8D75088" w14:textId="77777777" w:rsidR="002A4EF4" w:rsidRPr="004C0164" w:rsidRDefault="002A4EF4" w:rsidP="000E4E5C">
                            <w:pPr>
                              <w:pStyle w:val="Title"/>
                              <w:rPr>
                                <w:color w:val="292934"/>
                                <w:sz w:val="120"/>
                                <w:szCs w:val="120"/>
                              </w:rPr>
                            </w:pPr>
                            <w:r w:rsidRPr="0049789D">
                              <w:rPr>
                                <w:color w:val="292934"/>
                                <w:sz w:val="100"/>
                                <w:szCs w:val="100"/>
                              </w:rPr>
                              <w:t>Tomiyasu Times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31" type="#_x0000_t202" style="position:absolute;margin-left:36pt;margin-top:57.5pt;width:540pt;height:80.5pt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" filled="f" stroked="f">
                <v:textbox inset="0,0,0,0">
                  <w:txbxContent>
                    <w:p w14:paraId="58D75088" w14:textId="77777777" w:rsidR="002A4EF4" w:rsidRPr="004C0164" w:rsidRDefault="002A4EF4" w:rsidP="000E4E5C">
                      <w:pPr>
                        <w:pStyle w:val="Title"/>
                        <w:rPr>
                          <w:color w:val="292934"/>
                          <w:sz w:val="120"/>
                          <w:szCs w:val="120"/>
                        </w:rPr>
                      </w:pPr>
                      <w:r w:rsidRPr="0049789D">
                        <w:rPr>
                          <w:color w:val="292934"/>
                          <w:sz w:val="100"/>
                          <w:szCs w:val="100"/>
                        </w:rPr>
                        <w:t>Tomiyasu Times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51D78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46B5E95" wp14:editId="36184AAE">
                <wp:simplePos x="0" y="0"/>
                <wp:positionH relativeFrom="page">
                  <wp:posOffset>457200</wp:posOffset>
                </wp:positionH>
                <wp:positionV relativeFrom="page">
                  <wp:posOffset>1671320</wp:posOffset>
                </wp:positionV>
                <wp:extent cx="6858000" cy="0"/>
                <wp:effectExtent l="25400" t="20320" r="38100" b="43180"/>
                <wp:wrapNone/>
                <wp:docPr id="25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bg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131.6pt" to="8in,1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" strokecolor="#c8c8b1 [3214]" strokeweight="3pt">
                <v:shadow color="black" opacity="22938f" offset="0"/>
                <w10:wrap anchorx="page" anchory="page"/>
              </v:line>
            </w:pict>
          </mc:Fallback>
        </mc:AlternateContent>
      </w:r>
      <w:r w:rsidR="00DE5A27">
        <w:br w:type="page"/>
      </w:r>
    </w:p>
    <w:p w14:paraId="0E87DD56" w14:textId="12BFCBB8" w:rsidR="00322FBD" w:rsidRDefault="00B635EE">
      <w:r>
        <w:rPr>
          <w:noProof/>
        </w:rPr>
        <mc:AlternateContent>
          <mc:Choice Requires="wps">
            <w:drawing>
              <wp:anchor distT="0" distB="0" distL="114300" distR="114300" simplePos="0" relativeHeight="251783247" behindDoc="0" locked="0" layoutInCell="1" allowOverlap="1" wp14:anchorId="53618355" wp14:editId="2B235C58">
                <wp:simplePos x="0" y="0"/>
                <wp:positionH relativeFrom="column">
                  <wp:posOffset>85725</wp:posOffset>
                </wp:positionH>
                <wp:positionV relativeFrom="paragraph">
                  <wp:posOffset>5492114</wp:posOffset>
                </wp:positionV>
                <wp:extent cx="6715125" cy="2962275"/>
                <wp:effectExtent l="0" t="0" r="28575" b="28575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2279A" w14:textId="09A81FE0" w:rsidR="00B635EE" w:rsidRDefault="008F21DE">
                            <w:r>
                              <w:t xml:space="preserve">Each year the school must write a School Performance Plan that identifies goals, measureable objectives, and action steps designed to increase the academic achievement of all students.  A committee of staff members as well as the School Organizational Team </w:t>
                            </w:r>
                            <w:r w:rsidR="002268A4">
                              <w:t xml:space="preserve">(SOT) </w:t>
                            </w:r>
                            <w:r>
                              <w:t xml:space="preserve">come together to </w:t>
                            </w:r>
                            <w:r w:rsidR="002268A4">
                              <w:t xml:space="preserve">analyze data, </w:t>
                            </w:r>
                            <w:r>
                              <w:t>set</w:t>
                            </w:r>
                            <w:r w:rsidR="002268A4">
                              <w:t xml:space="preserve"> objectives,</w:t>
                            </w:r>
                            <w:r>
                              <w:t xml:space="preserve"> and </w:t>
                            </w:r>
                            <w:r w:rsidR="002268A4">
                              <w:t xml:space="preserve">devise </w:t>
                            </w:r>
                            <w:r>
                              <w:t xml:space="preserve">action steps to help our students achieve a higher level of success.  The </w:t>
                            </w:r>
                            <w:r w:rsidR="002268A4">
                              <w:t>district gave all schools the following goals:</w:t>
                            </w:r>
                          </w:p>
                          <w:p w14:paraId="456AC05D" w14:textId="14302E66" w:rsidR="008F21DE" w:rsidRDefault="008F21DE" w:rsidP="008F21DE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</w:pPr>
                            <w:r>
                              <w:t>Increase grade 3 proficiency in reading</w:t>
                            </w:r>
                          </w:p>
                          <w:p w14:paraId="1B9471FB" w14:textId="58279032" w:rsidR="008F21DE" w:rsidRDefault="008F21DE" w:rsidP="008F21DE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</w:pPr>
                            <w:r>
                              <w:t>Reduce the overall achievement gap percentage between highest performing ethnic/racial subgroups in both reading and math</w:t>
                            </w:r>
                          </w:p>
                          <w:p w14:paraId="069A5418" w14:textId="77777777" w:rsidR="002268A4" w:rsidRDefault="002268A4" w:rsidP="008F21DE"/>
                          <w:p w14:paraId="00D3B618" w14:textId="256E7049" w:rsidR="008F21DE" w:rsidRDefault="002268A4" w:rsidP="008F21DE">
                            <w:r>
                              <w:t>Tomiyasu staff and SOT set the following action steps to achieve the goals:</w:t>
                            </w:r>
                          </w:p>
                          <w:p w14:paraId="18D667B4" w14:textId="7F35A120" w:rsidR="002268A4" w:rsidRDefault="002268A4" w:rsidP="002268A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</w:pPr>
                            <w:r>
                              <w:t>Professional development on Tier 1 small group differentiated instructional strategies using more technology</w:t>
                            </w:r>
                          </w:p>
                          <w:p w14:paraId="2312239F" w14:textId="15F3D8A2" w:rsidR="002268A4" w:rsidRDefault="002268A4" w:rsidP="002268A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</w:pPr>
                            <w:r>
                              <w:t>Increase the amount of authentic learning through problem based learning strategies</w:t>
                            </w:r>
                          </w:p>
                          <w:p w14:paraId="1C417360" w14:textId="4D18C9D2" w:rsidR="002268A4" w:rsidRDefault="002268A4" w:rsidP="002268A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</w:pPr>
                            <w:r>
                              <w:t>Provide Tier II &amp; Tier III interventions in reading and math to help struggling students</w:t>
                            </w:r>
                          </w:p>
                          <w:p w14:paraId="4B035A6D" w14:textId="64C23640" w:rsidR="002268A4" w:rsidRDefault="002268A4" w:rsidP="002268A4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</w:pPr>
                            <w:r>
                              <w:t>Provide parent trainings and curriculum nights to assist parents with intervention strategies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6.75pt;margin-top:432.45pt;width:528.75pt;height:233.25pt;z-index:25178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">
                <v:textbox>
                  <w:txbxContent>
                    <w:p w14:paraId="4152279A" w14:textId="09A81FE0" w:rsidR="00B635EE" w:rsidRDefault="008F21DE">
                      <w:r>
                        <w:t xml:space="preserve">Each year the school must write a School Performance Plan that identifies goals, measureable objectives, and action steps designed to increase the academic achievement of all students.  A committee of staff members as well as the School Organizational Team </w:t>
                      </w:r>
                      <w:r w:rsidR="002268A4">
                        <w:t xml:space="preserve">(SOT) </w:t>
                      </w:r>
                      <w:r>
                        <w:t xml:space="preserve">come together to </w:t>
                      </w:r>
                      <w:r w:rsidR="002268A4">
                        <w:t xml:space="preserve">analyze data, </w:t>
                      </w:r>
                      <w:r>
                        <w:t>set</w:t>
                      </w:r>
                      <w:r w:rsidR="002268A4">
                        <w:t xml:space="preserve"> objectives,</w:t>
                      </w:r>
                      <w:r>
                        <w:t xml:space="preserve"> and </w:t>
                      </w:r>
                      <w:r w:rsidR="002268A4">
                        <w:t xml:space="preserve">devise </w:t>
                      </w:r>
                      <w:r>
                        <w:t xml:space="preserve">action steps to help our students achieve a higher level of success.  The </w:t>
                      </w:r>
                      <w:r w:rsidR="002268A4">
                        <w:t>district gave all schools the following goals:</w:t>
                      </w:r>
                    </w:p>
                    <w:p w14:paraId="456AC05D" w14:textId="14302E66" w:rsidR="008F21DE" w:rsidRDefault="008F21DE" w:rsidP="008F21DE">
                      <w:pPr>
                        <w:pStyle w:val="ListParagraph"/>
                        <w:numPr>
                          <w:ilvl w:val="0"/>
                          <w:numId w:val="37"/>
                        </w:numPr>
                      </w:pPr>
                      <w:r>
                        <w:t>Increase grade 3 proficiency in reading</w:t>
                      </w:r>
                    </w:p>
                    <w:p w14:paraId="1B9471FB" w14:textId="58279032" w:rsidR="008F21DE" w:rsidRDefault="008F21DE" w:rsidP="008F21DE">
                      <w:pPr>
                        <w:pStyle w:val="ListParagraph"/>
                        <w:numPr>
                          <w:ilvl w:val="0"/>
                          <w:numId w:val="37"/>
                        </w:numPr>
                      </w:pPr>
                      <w:r>
                        <w:t>Reduce the overall achievement gap percentage between highest performing ethnic/racial subgroups in both reading and math</w:t>
                      </w:r>
                    </w:p>
                    <w:p w14:paraId="069A5418" w14:textId="77777777" w:rsidR="002268A4" w:rsidRDefault="002268A4" w:rsidP="008F21DE"/>
                    <w:p w14:paraId="00D3B618" w14:textId="256E7049" w:rsidR="008F21DE" w:rsidRDefault="002268A4" w:rsidP="008F21DE">
                      <w:r>
                        <w:t>Tomiyasu staff and SOT set the following action steps to achieve the goals:</w:t>
                      </w:r>
                    </w:p>
                    <w:p w14:paraId="18D667B4" w14:textId="7F35A120" w:rsidR="002268A4" w:rsidRDefault="002268A4" w:rsidP="002268A4">
                      <w:pPr>
                        <w:pStyle w:val="ListParagraph"/>
                        <w:numPr>
                          <w:ilvl w:val="0"/>
                          <w:numId w:val="38"/>
                        </w:numPr>
                      </w:pPr>
                      <w:r>
                        <w:t>Professional development on Tier 1 small group differentiated instructional strategies using more technology</w:t>
                      </w:r>
                    </w:p>
                    <w:p w14:paraId="2312239F" w14:textId="15F3D8A2" w:rsidR="002268A4" w:rsidRDefault="002268A4" w:rsidP="002268A4">
                      <w:pPr>
                        <w:pStyle w:val="ListParagraph"/>
                        <w:numPr>
                          <w:ilvl w:val="0"/>
                          <w:numId w:val="38"/>
                        </w:numPr>
                      </w:pPr>
                      <w:r>
                        <w:t>Increase the amount of authentic learning through problem based learning strategies</w:t>
                      </w:r>
                    </w:p>
                    <w:p w14:paraId="1C417360" w14:textId="4D18C9D2" w:rsidR="002268A4" w:rsidRDefault="002268A4" w:rsidP="002268A4">
                      <w:pPr>
                        <w:pStyle w:val="ListParagraph"/>
                        <w:numPr>
                          <w:ilvl w:val="0"/>
                          <w:numId w:val="38"/>
                        </w:numPr>
                      </w:pPr>
                      <w:r>
                        <w:t>Provide Tier II &amp; Tier III interventions in reading and math to help struggling students</w:t>
                      </w:r>
                    </w:p>
                    <w:p w14:paraId="4B035A6D" w14:textId="64C23640" w:rsidR="002268A4" w:rsidRDefault="002268A4" w:rsidP="002268A4">
                      <w:pPr>
                        <w:pStyle w:val="ListParagraph"/>
                        <w:numPr>
                          <w:ilvl w:val="0"/>
                          <w:numId w:val="38"/>
                        </w:numPr>
                      </w:pPr>
                      <w:r>
                        <w:t>Provide parent trainings and curriculum nights to assist parents with intervention strategies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151" behindDoc="1" locked="0" layoutInCell="1" allowOverlap="1" wp14:anchorId="077989A6" wp14:editId="0A106B5D">
            <wp:simplePos x="0" y="0"/>
            <wp:positionH relativeFrom="column">
              <wp:posOffset>1085850</wp:posOffset>
            </wp:positionH>
            <wp:positionV relativeFrom="paragraph">
              <wp:posOffset>453390</wp:posOffset>
            </wp:positionV>
            <wp:extent cx="4742815" cy="4990465"/>
            <wp:effectExtent l="0" t="0" r="635" b="635"/>
            <wp:wrapTight wrapText="bothSides">
              <wp:wrapPolygon edited="0">
                <wp:start x="0" y="0"/>
                <wp:lineTo x="0" y="21520"/>
                <wp:lineTo x="21516" y="21520"/>
                <wp:lineTo x="21516" y="0"/>
                <wp:lineTo x="0" y="0"/>
              </wp:wrapPolygon>
            </wp:wrapTight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99" behindDoc="0" locked="0" layoutInCell="1" allowOverlap="1" wp14:anchorId="0C5CDAFD" wp14:editId="7B47BC5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819775" cy="1403985"/>
                <wp:effectExtent l="0" t="0" r="28575" b="1016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48397" w14:textId="3E98DAFE" w:rsidR="00B635EE" w:rsidRPr="00B635EE" w:rsidRDefault="00B635EE" w:rsidP="00B635EE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635EE">
                              <w:rPr>
                                <w:b/>
                                <w:sz w:val="36"/>
                                <w:szCs w:val="36"/>
                              </w:rPr>
                              <w:t>2016 and 2017 SBAC Data for Tomiyasu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0;width:458.25pt;height:110.55pt;z-index:251781199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">
                <v:textbox style="mso-fit-shape-to-text:t">
                  <w:txbxContent>
                    <w:p w14:paraId="3AD48397" w14:textId="3E98DAFE" w:rsidR="00B635EE" w:rsidRPr="00B635EE" w:rsidRDefault="00B635EE" w:rsidP="00B635EE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B635EE">
                        <w:rPr>
                          <w:b/>
                          <w:sz w:val="36"/>
                          <w:szCs w:val="36"/>
                        </w:rPr>
                        <w:t>2016 and 2017 SBAC Data for Tomiyasu</w:t>
                      </w:r>
                    </w:p>
                  </w:txbxContent>
                </v:textbox>
              </v:shape>
            </w:pict>
          </mc:Fallback>
        </mc:AlternateContent>
      </w:r>
      <w:r w:rsidR="00DE5A27">
        <w:br w:type="page"/>
      </w:r>
      <w:r w:rsidR="00226C5A" w:rsidRPr="00322FB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743" behindDoc="0" locked="0" layoutInCell="1" allowOverlap="1" wp14:anchorId="28BB7D01" wp14:editId="4D707C08">
                <wp:simplePos x="0" y="0"/>
                <wp:positionH relativeFrom="page">
                  <wp:posOffset>485775</wp:posOffset>
                </wp:positionH>
                <wp:positionV relativeFrom="page">
                  <wp:posOffset>809625</wp:posOffset>
                </wp:positionV>
                <wp:extent cx="4086225" cy="1095375"/>
                <wp:effectExtent l="0" t="0" r="0" b="9525"/>
                <wp:wrapThrough wrapText="bothSides">
                  <wp:wrapPolygon edited="0">
                    <wp:start x="201" y="0"/>
                    <wp:lineTo x="201" y="21412"/>
                    <wp:lineTo x="21248" y="21412"/>
                    <wp:lineTo x="21248" y="0"/>
                    <wp:lineTo x="201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D6482" w14:textId="11B2493C" w:rsidR="00736D11" w:rsidRDefault="00736D11" w:rsidP="00321FF2">
                            <w:pPr>
                              <w:jc w:val="center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8"/>
                                <w:szCs w:val="8"/>
                              </w:rPr>
                              <w:drawing>
                                <wp:inline distT="0" distB="0" distL="0" distR="0" wp14:anchorId="7FB038AB" wp14:editId="2981FF4E">
                                  <wp:extent cx="3314700" cy="962025"/>
                                  <wp:effectExtent l="0" t="0" r="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hank_you_3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6888" cy="962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12C3F1" w14:textId="77777777" w:rsidR="00736D11" w:rsidRDefault="00736D11" w:rsidP="00736D11">
                            <w:pPr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  <w:p w14:paraId="1B0F3346" w14:textId="761AFBA1" w:rsidR="00736D11" w:rsidRPr="00736D11" w:rsidRDefault="00736D11" w:rsidP="00736D11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38.25pt;margin-top:63.75pt;width:321.75pt;height:86.25pt;z-index:251761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" filled="f" stroked="f">
                <v:textbox>
                  <w:txbxContent>
                    <w:p w14:paraId="6DAD6482" w14:textId="11B2493C" w:rsidR="00736D11" w:rsidRDefault="00736D11" w:rsidP="00321FF2">
                      <w:pPr>
                        <w:jc w:val="center"/>
                        <w:rPr>
                          <w:rFonts w:cstheme="minorHAnsi"/>
                          <w:sz w:val="8"/>
                          <w:szCs w:val="8"/>
                        </w:rPr>
                      </w:pPr>
                      <w:r>
                        <w:rPr>
                          <w:rFonts w:cstheme="minorHAnsi"/>
                          <w:noProof/>
                          <w:sz w:val="8"/>
                          <w:szCs w:val="8"/>
                        </w:rPr>
                        <w:drawing>
                          <wp:inline distT="0" distB="0" distL="0" distR="0" wp14:anchorId="7FB038AB" wp14:editId="2981FF4E">
                            <wp:extent cx="3314700" cy="962025"/>
                            <wp:effectExtent l="0" t="0" r="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hank_you_3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6888" cy="962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12C3F1" w14:textId="77777777" w:rsidR="00736D11" w:rsidRDefault="00736D11" w:rsidP="00736D11">
                      <w:pPr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  <w:p w14:paraId="1B0F3346" w14:textId="761AFBA1" w:rsidR="00736D11" w:rsidRPr="00736D11" w:rsidRDefault="00736D11" w:rsidP="00736D11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42C0F">
        <w:rPr>
          <w:noProof/>
        </w:rPr>
        <w:drawing>
          <wp:anchor distT="0" distB="0" distL="114300" distR="114300" simplePos="0" relativeHeight="251776079" behindDoc="0" locked="0" layoutInCell="1" allowOverlap="1" wp14:anchorId="024B9F96" wp14:editId="36063DCE">
            <wp:simplePos x="0" y="0"/>
            <wp:positionH relativeFrom="column">
              <wp:posOffset>4198620</wp:posOffset>
            </wp:positionH>
            <wp:positionV relativeFrom="paragraph">
              <wp:posOffset>80645</wp:posOffset>
            </wp:positionV>
            <wp:extent cx="648335" cy="782320"/>
            <wp:effectExtent l="114300" t="95250" r="113665" b="93980"/>
            <wp:wrapTight wrapText="bothSides">
              <wp:wrapPolygon edited="0">
                <wp:start x="20201" y="-739"/>
                <wp:lineTo x="2169" y="-5806"/>
                <wp:lineTo x="-4352" y="10134"/>
                <wp:lineTo x="-1347" y="10978"/>
                <wp:lineTo x="-3793" y="16956"/>
                <wp:lineTo x="-1602" y="19793"/>
                <wp:lineTo x="-1409" y="20958"/>
                <wp:lineTo x="1596" y="21802"/>
                <wp:lineTo x="6211" y="21988"/>
                <wp:lineTo x="22492" y="18232"/>
                <wp:lineTo x="22605" y="-64"/>
                <wp:lineTo x="20201" y="-739"/>
              </wp:wrapPolygon>
            </wp:wrapTight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6206">
                      <a:off x="0" y="0"/>
                      <a:ext cx="648335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B9F53" w14:textId="728CA584" w:rsidR="00322FBD" w:rsidRDefault="002A58A1" w:rsidP="00322FBD">
      <w:pPr>
        <w:tabs>
          <w:tab w:val="left" w:pos="141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31" behindDoc="0" locked="0" layoutInCell="1" allowOverlap="1" wp14:anchorId="1FFA8BD7" wp14:editId="68D03E08">
                <wp:simplePos x="0" y="0"/>
                <wp:positionH relativeFrom="page">
                  <wp:posOffset>4914900</wp:posOffset>
                </wp:positionH>
                <wp:positionV relativeFrom="page">
                  <wp:posOffset>866140</wp:posOffset>
                </wp:positionV>
                <wp:extent cx="2286000" cy="4143375"/>
                <wp:effectExtent l="19050" t="19050" r="19050" b="28575"/>
                <wp:wrapNone/>
                <wp:docPr id="233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4143375"/>
                          <a:chOff x="7920" y="1440"/>
                          <a:chExt cx="3600" cy="12960"/>
                        </a:xfrm>
                      </wpg:grpSpPr>
                      <wps:wsp>
                        <wps:cNvPr id="234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7920" y="1440"/>
                            <a:ext cx="3600" cy="12960"/>
                          </a:xfrm>
                          <a:prstGeom prst="rect">
                            <a:avLst/>
                          </a:prstGeom>
                          <a:noFill/>
                          <a:ln w="44450" cap="rnd" cmpd="dbl">
                            <a:solidFill>
                              <a:srgbClr val="292934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36" name="Line 160"/>
                        <wps:cNvCnPr/>
                        <wps:spPr bwMode="auto">
                          <a:xfrm>
                            <a:off x="8460" y="2623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26" style="position:absolute;margin-left:387pt;margin-top:68.2pt;width:180pt;height:326.25pt;z-index:251658231;mso-position-horizontal-relative:page;mso-position-vertical-relative:page" coordorigin="7920,1440" coordsize="3600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">
                <v:rect id="Rectangle 158" o:spid="_x0000_s1027" style="position:absolute;left:7920;top:1440;width:3600;height:12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sZMYA&#10;AADcAAAADwAAAGRycy9kb3ducmV2LnhtbESPQWvCQBSE7wX/w/IEb3WjtiJpNmIFtaeC0UN7e2Rf&#10;k2j27Ta7avrvu4WCx2FmvmGyZW9acaXON5YVTMYJCOLS6oYrBcfD5nEBwgdkja1lUvBDHpb54CHD&#10;VNsb7+lahEpECPsUFdQhuFRKX9Zk0I+tI47el+0Mhii7SuoObxFuWjlNkrk02HBcqNHRuqbyXFyM&#10;guCeP9znBue77fm1+K5Oi9P70Ss1GvarFxCB+nAP/7fftILp7An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KsZMYAAADcAAAADwAAAAAAAAAAAAAAAACYAgAAZHJz&#10;L2Rvd25yZXYueG1sUEsFBgAAAAAEAAQA9QAAAIsDAAAAAA==&#10;" filled="f" strokecolor="#292934" strokeweight="3.5pt">
                  <v:stroke dashstyle="dashDot" linestyle="thinThin" endcap="round"/>
                  <v:shadow color="black" opacity="22938f" offset="0"/>
                  <v:textbox inset=",7.2pt,,7.2pt"/>
                </v:rect>
                <v:line id="Line 160" o:spid="_x0000_s1028" style="position:absolute;visibility:visible;mso-wrap-style:square" from="8460,2623" to="10980,2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9i2sUAAADcAAAADwAAAGRycy9kb3ducmV2LnhtbESPQWvCQBSE7wX/w/IEb3UTxVCjqwRR&#10;EenFtAWPj+xrEpp9G7Orxn/vFgo9DjPzDbNc96YRN+pcbVlBPI5AEBdW11wq+PzYvb6BcB5ZY2OZ&#10;FDzIwXo1eFliqu2dT3TLfSkChF2KCirv21RKV1Rk0I1tSxy8b9sZ9EF2pdQd3gPcNHISRYk0WHNY&#10;qLClTUXFT341Cvo6n87z+f79uM1m2Sz+Ss7x/qLUaNhnCxCeev8f/msftILJNIHfM+EI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99i2sUAAADcAAAADwAAAAAAAAAA&#10;AAAAAAChAgAAZHJzL2Rvd25yZXYueG1sUEsFBgAAAAAEAAQA+QAAAJMDAAAAAA==&#10;" strokecolor="white [3212]" strokeweight="1pt">
                  <v:shadow color="black" opacity="22938f" offset="0"/>
                </v:line>
                <w10:wrap anchorx="page" anchory="page"/>
              </v:group>
            </w:pict>
          </mc:Fallback>
        </mc:AlternateContent>
      </w:r>
      <w:r w:rsidR="00367585">
        <w:rPr>
          <w:noProof/>
        </w:rPr>
        <mc:AlternateContent>
          <mc:Choice Requires="wps">
            <w:drawing>
              <wp:anchor distT="0" distB="0" distL="114300" distR="114300" simplePos="0" relativeHeight="251669584" behindDoc="0" locked="0" layoutInCell="1" allowOverlap="1" wp14:anchorId="39D23533" wp14:editId="18B6B975">
                <wp:simplePos x="0" y="0"/>
                <wp:positionH relativeFrom="page">
                  <wp:posOffset>5029200</wp:posOffset>
                </wp:positionH>
                <wp:positionV relativeFrom="page">
                  <wp:posOffset>1009650</wp:posOffset>
                </wp:positionV>
                <wp:extent cx="2040890" cy="3714750"/>
                <wp:effectExtent l="0" t="0" r="16510" b="0"/>
                <wp:wrapTight wrapText="bothSides">
                  <wp:wrapPolygon edited="0">
                    <wp:start x="0" y="0"/>
                    <wp:lineTo x="0" y="21489"/>
                    <wp:lineTo x="21573" y="21489"/>
                    <wp:lineTo x="21573" y="0"/>
                    <wp:lineTo x="0" y="0"/>
                  </wp:wrapPolygon>
                </wp:wrapTight>
                <wp:docPr id="293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3714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F72F466" w14:textId="11653C7D" w:rsidR="00F627A4" w:rsidRDefault="00F627A4" w:rsidP="00F627A4">
                            <w:pPr>
                              <w:pStyle w:val="Heading3"/>
                              <w:rPr>
                                <w:color w:val="292934"/>
                              </w:rPr>
                            </w:pPr>
                            <w:r w:rsidRPr="004C0164">
                              <w:rPr>
                                <w:color w:val="292934"/>
                              </w:rPr>
                              <w:t>Tools for</w:t>
                            </w:r>
                            <w:r w:rsidRPr="004C0164">
                              <w:rPr>
                                <w:color w:val="292934"/>
                              </w:rPr>
                              <w:br/>
                              <w:t>Life</w:t>
                            </w:r>
                          </w:p>
                          <w:p w14:paraId="221E13E3" w14:textId="1EBD35AD" w:rsidR="00331A70" w:rsidRDefault="002A4EF4" w:rsidP="00050F38">
                            <w:pPr>
                              <w:pStyle w:val="BodyText3"/>
                              <w:rPr>
                                <w:color w:val="292934"/>
                              </w:rPr>
                            </w:pPr>
                            <w:r w:rsidRPr="004C0164">
                              <w:rPr>
                                <w:color w:val="292934"/>
                              </w:rPr>
                              <w:t xml:space="preserve">Each week at Tomiyasu </w:t>
                            </w:r>
                            <w:r w:rsidR="00484991">
                              <w:rPr>
                                <w:color w:val="292934"/>
                              </w:rPr>
                              <w:t xml:space="preserve">we </w:t>
                            </w:r>
                            <w:r w:rsidR="00C117D7">
                              <w:rPr>
                                <w:color w:val="292934"/>
                              </w:rPr>
                              <w:t>focus on</w:t>
                            </w:r>
                            <w:r w:rsidR="00C96B06">
                              <w:rPr>
                                <w:color w:val="292934"/>
                              </w:rPr>
                              <w:t xml:space="preserve"> a </w:t>
                            </w:r>
                            <w:r w:rsidRPr="004C0164">
                              <w:rPr>
                                <w:color w:val="292934"/>
                              </w:rPr>
                              <w:t>characteristic</w:t>
                            </w:r>
                            <w:r w:rsidR="00C96B06">
                              <w:rPr>
                                <w:color w:val="292934"/>
                              </w:rPr>
                              <w:t xml:space="preserve"> that promotes</w:t>
                            </w:r>
                            <w:r w:rsidRPr="004C0164">
                              <w:rPr>
                                <w:color w:val="292934"/>
                              </w:rPr>
                              <w:t xml:space="preserve"> a positive life.  We bring these characteristics into the classroom community.</w:t>
                            </w:r>
                          </w:p>
                          <w:p w14:paraId="4A36F259" w14:textId="155749AC" w:rsidR="00610743" w:rsidRPr="004C0164" w:rsidRDefault="00610743" w:rsidP="00610743">
                            <w:pPr>
                              <w:pStyle w:val="BodyText3"/>
                              <w:rPr>
                                <w:color w:val="292934"/>
                              </w:rPr>
                            </w:pPr>
                            <w:r>
                              <w:rPr>
                                <w:color w:val="292934"/>
                              </w:rPr>
                              <w:t>9/25</w:t>
                            </w:r>
                            <w:r w:rsidRPr="004C0164">
                              <w:rPr>
                                <w:color w:val="292934"/>
                              </w:rPr>
                              <w:tab/>
                            </w:r>
                            <w:r w:rsidR="00055578">
                              <w:rPr>
                                <w:color w:val="292934"/>
                              </w:rPr>
                              <w:t>Patience</w:t>
                            </w:r>
                          </w:p>
                          <w:p w14:paraId="38FC1740" w14:textId="6B09796A" w:rsidR="00610743" w:rsidRDefault="00610743" w:rsidP="00610743">
                            <w:pPr>
                              <w:pStyle w:val="BodyText3"/>
                              <w:rPr>
                                <w:color w:val="292934"/>
                              </w:rPr>
                            </w:pPr>
                            <w:r>
                              <w:rPr>
                                <w:color w:val="292934"/>
                              </w:rPr>
                              <w:t>10/2</w:t>
                            </w:r>
                            <w:r w:rsidRPr="004C0164">
                              <w:rPr>
                                <w:color w:val="292934"/>
                              </w:rPr>
                              <w:tab/>
                            </w:r>
                            <w:r w:rsidR="00055578">
                              <w:rPr>
                                <w:color w:val="292934"/>
                              </w:rPr>
                              <w:t>Respect</w:t>
                            </w:r>
                            <w:bookmarkStart w:id="0" w:name="_GoBack"/>
                            <w:bookmarkEnd w:id="0"/>
                          </w:p>
                          <w:p w14:paraId="09540696" w14:textId="04CECD9D" w:rsidR="00610743" w:rsidRDefault="00610743" w:rsidP="00610743">
                            <w:pPr>
                              <w:pStyle w:val="BodyText3"/>
                              <w:rPr>
                                <w:color w:val="292934"/>
                              </w:rPr>
                            </w:pPr>
                            <w:r>
                              <w:rPr>
                                <w:color w:val="292934"/>
                              </w:rPr>
                              <w:t>10/9</w:t>
                            </w:r>
                            <w:r>
                              <w:rPr>
                                <w:color w:val="292934"/>
                              </w:rPr>
                              <w:tab/>
                              <w:t>Curiosity</w:t>
                            </w:r>
                          </w:p>
                          <w:p w14:paraId="22ADF0D9" w14:textId="57C844AD" w:rsidR="00F70907" w:rsidRDefault="00F70907" w:rsidP="00610743">
                            <w:pPr>
                              <w:pStyle w:val="BodyText3"/>
                              <w:rPr>
                                <w:color w:val="292934"/>
                              </w:rPr>
                            </w:pPr>
                            <w:r>
                              <w:rPr>
                                <w:color w:val="292934"/>
                              </w:rPr>
                              <w:t>10/16</w:t>
                            </w:r>
                            <w:r>
                              <w:rPr>
                                <w:color w:val="292934"/>
                              </w:rPr>
                              <w:tab/>
                              <w:t>Effort</w:t>
                            </w:r>
                          </w:p>
                          <w:p w14:paraId="7BA082D6" w14:textId="05B7127B" w:rsidR="00F70907" w:rsidRDefault="00F70907" w:rsidP="00610743">
                            <w:pPr>
                              <w:pStyle w:val="BodyText3"/>
                              <w:rPr>
                                <w:color w:val="292934"/>
                              </w:rPr>
                            </w:pPr>
                            <w:r>
                              <w:rPr>
                                <w:color w:val="292934"/>
                              </w:rPr>
                              <w:t>10/23</w:t>
                            </w:r>
                            <w:r>
                              <w:rPr>
                                <w:color w:val="292934"/>
                              </w:rPr>
                              <w:tab/>
                              <w:t>Perseverance</w:t>
                            </w:r>
                          </w:p>
                          <w:p w14:paraId="38F763A9" w14:textId="25F443E6" w:rsidR="00F70907" w:rsidRDefault="00F70907" w:rsidP="00610743">
                            <w:pPr>
                              <w:pStyle w:val="BodyText3"/>
                              <w:rPr>
                                <w:color w:val="292934"/>
                              </w:rPr>
                            </w:pPr>
                            <w:r>
                              <w:rPr>
                                <w:color w:val="292934"/>
                              </w:rPr>
                              <w:t>10/30</w:t>
                            </w:r>
                            <w:r>
                              <w:rPr>
                                <w:color w:val="292934"/>
                              </w:rPr>
                              <w:tab/>
                              <w:t>Courage</w:t>
                            </w:r>
                          </w:p>
                          <w:p w14:paraId="5B4CA21E" w14:textId="7CA09FB9" w:rsidR="00F70907" w:rsidRPr="004C0164" w:rsidRDefault="00F70907" w:rsidP="00610743">
                            <w:pPr>
                              <w:pStyle w:val="BodyText3"/>
                              <w:rPr>
                                <w:color w:val="292934"/>
                              </w:rPr>
                            </w:pPr>
                            <w:r>
                              <w:rPr>
                                <w:color w:val="292934"/>
                              </w:rPr>
                              <w:t>11/6</w:t>
                            </w:r>
                            <w:r>
                              <w:rPr>
                                <w:color w:val="292934"/>
                              </w:rPr>
                              <w:tab/>
                              <w:t>Organization</w:t>
                            </w:r>
                          </w:p>
                          <w:p w14:paraId="76A61739" w14:textId="0FC1F4E6" w:rsidR="00C42A07" w:rsidRDefault="00367585" w:rsidP="00610743">
                            <w:pPr>
                              <w:pStyle w:val="BodyText3"/>
                              <w:rPr>
                                <w:color w:val="292934"/>
                              </w:rPr>
                            </w:pPr>
                            <w:r>
                              <w:rPr>
                                <w:color w:val="292934"/>
                              </w:rPr>
                              <w:t>11/13</w:t>
                            </w:r>
                            <w:r>
                              <w:rPr>
                                <w:color w:val="292934"/>
                              </w:rPr>
                              <w:tab/>
                              <w:t>Flexibility</w:t>
                            </w:r>
                          </w:p>
                          <w:p w14:paraId="1EDCE3CA" w14:textId="073495DF" w:rsidR="00367585" w:rsidRPr="004C0164" w:rsidRDefault="00367585" w:rsidP="00610743">
                            <w:pPr>
                              <w:pStyle w:val="BodyText3"/>
                              <w:rPr>
                                <w:color w:val="292934"/>
                              </w:rPr>
                            </w:pPr>
                            <w:r>
                              <w:rPr>
                                <w:color w:val="292934"/>
                              </w:rPr>
                              <w:t>11/27</w:t>
                            </w:r>
                            <w:r>
                              <w:rPr>
                                <w:color w:val="292934"/>
                              </w:rPr>
                              <w:tab/>
                              <w:t>Common Sense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35" type="#_x0000_t202" style="position:absolute;margin-left:396pt;margin-top:79.5pt;width:160.7pt;height:292.5pt;z-index:25166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" filled="f" stroked="f">
                <v:textbox inset="0,0,0,0">
                  <w:txbxContent>
                    <w:p w14:paraId="6F72F466" w14:textId="11653C7D" w:rsidR="00F627A4" w:rsidRDefault="00F627A4" w:rsidP="00F627A4">
                      <w:pPr>
                        <w:pStyle w:val="Heading3"/>
                        <w:rPr>
                          <w:color w:val="292934"/>
                        </w:rPr>
                      </w:pPr>
                      <w:r w:rsidRPr="004C0164">
                        <w:rPr>
                          <w:color w:val="292934"/>
                        </w:rPr>
                        <w:t>Tools for</w:t>
                      </w:r>
                      <w:r w:rsidRPr="004C0164">
                        <w:rPr>
                          <w:color w:val="292934"/>
                        </w:rPr>
                        <w:br/>
                        <w:t>Life</w:t>
                      </w:r>
                    </w:p>
                    <w:p w14:paraId="221E13E3" w14:textId="1EBD35AD" w:rsidR="00331A70" w:rsidRDefault="002A4EF4" w:rsidP="00050F38">
                      <w:pPr>
                        <w:pStyle w:val="BodyText3"/>
                        <w:rPr>
                          <w:color w:val="292934"/>
                        </w:rPr>
                      </w:pPr>
                      <w:r w:rsidRPr="004C0164">
                        <w:rPr>
                          <w:color w:val="292934"/>
                        </w:rPr>
                        <w:t xml:space="preserve">Each week at Tomiyasu </w:t>
                      </w:r>
                      <w:r w:rsidR="00484991">
                        <w:rPr>
                          <w:color w:val="292934"/>
                        </w:rPr>
                        <w:t xml:space="preserve">we </w:t>
                      </w:r>
                      <w:r w:rsidR="00C117D7">
                        <w:rPr>
                          <w:color w:val="292934"/>
                        </w:rPr>
                        <w:t>focus on</w:t>
                      </w:r>
                      <w:r w:rsidR="00C96B06">
                        <w:rPr>
                          <w:color w:val="292934"/>
                        </w:rPr>
                        <w:t xml:space="preserve"> a </w:t>
                      </w:r>
                      <w:r w:rsidRPr="004C0164">
                        <w:rPr>
                          <w:color w:val="292934"/>
                        </w:rPr>
                        <w:t>characteristic</w:t>
                      </w:r>
                      <w:r w:rsidR="00C96B06">
                        <w:rPr>
                          <w:color w:val="292934"/>
                        </w:rPr>
                        <w:t xml:space="preserve"> that promotes</w:t>
                      </w:r>
                      <w:r w:rsidRPr="004C0164">
                        <w:rPr>
                          <w:color w:val="292934"/>
                        </w:rPr>
                        <w:t xml:space="preserve"> a positive life.  We bring these characteristics into the classroom community.</w:t>
                      </w:r>
                    </w:p>
                    <w:p w14:paraId="4A36F259" w14:textId="155749AC" w:rsidR="00610743" w:rsidRPr="004C0164" w:rsidRDefault="00610743" w:rsidP="00610743">
                      <w:pPr>
                        <w:pStyle w:val="BodyText3"/>
                        <w:rPr>
                          <w:color w:val="292934"/>
                        </w:rPr>
                      </w:pPr>
                      <w:r>
                        <w:rPr>
                          <w:color w:val="292934"/>
                        </w:rPr>
                        <w:t>9/25</w:t>
                      </w:r>
                      <w:r w:rsidRPr="004C0164">
                        <w:rPr>
                          <w:color w:val="292934"/>
                        </w:rPr>
                        <w:tab/>
                      </w:r>
                      <w:r w:rsidR="00055578">
                        <w:rPr>
                          <w:color w:val="292934"/>
                        </w:rPr>
                        <w:t>Patience</w:t>
                      </w:r>
                    </w:p>
                    <w:p w14:paraId="38FC1740" w14:textId="6B09796A" w:rsidR="00610743" w:rsidRDefault="00610743" w:rsidP="00610743">
                      <w:pPr>
                        <w:pStyle w:val="BodyText3"/>
                        <w:rPr>
                          <w:color w:val="292934"/>
                        </w:rPr>
                      </w:pPr>
                      <w:r>
                        <w:rPr>
                          <w:color w:val="292934"/>
                        </w:rPr>
                        <w:t>10/2</w:t>
                      </w:r>
                      <w:r w:rsidRPr="004C0164">
                        <w:rPr>
                          <w:color w:val="292934"/>
                        </w:rPr>
                        <w:tab/>
                      </w:r>
                      <w:r w:rsidR="00055578">
                        <w:rPr>
                          <w:color w:val="292934"/>
                        </w:rPr>
                        <w:t>Respect</w:t>
                      </w:r>
                      <w:bookmarkStart w:id="1" w:name="_GoBack"/>
                      <w:bookmarkEnd w:id="1"/>
                    </w:p>
                    <w:p w14:paraId="09540696" w14:textId="04CECD9D" w:rsidR="00610743" w:rsidRDefault="00610743" w:rsidP="00610743">
                      <w:pPr>
                        <w:pStyle w:val="BodyText3"/>
                        <w:rPr>
                          <w:color w:val="292934"/>
                        </w:rPr>
                      </w:pPr>
                      <w:r>
                        <w:rPr>
                          <w:color w:val="292934"/>
                        </w:rPr>
                        <w:t>10/9</w:t>
                      </w:r>
                      <w:r>
                        <w:rPr>
                          <w:color w:val="292934"/>
                        </w:rPr>
                        <w:tab/>
                        <w:t>Curiosity</w:t>
                      </w:r>
                    </w:p>
                    <w:p w14:paraId="22ADF0D9" w14:textId="57C844AD" w:rsidR="00F70907" w:rsidRDefault="00F70907" w:rsidP="00610743">
                      <w:pPr>
                        <w:pStyle w:val="BodyText3"/>
                        <w:rPr>
                          <w:color w:val="292934"/>
                        </w:rPr>
                      </w:pPr>
                      <w:r>
                        <w:rPr>
                          <w:color w:val="292934"/>
                        </w:rPr>
                        <w:t>10/16</w:t>
                      </w:r>
                      <w:r>
                        <w:rPr>
                          <w:color w:val="292934"/>
                        </w:rPr>
                        <w:tab/>
                        <w:t>Effort</w:t>
                      </w:r>
                    </w:p>
                    <w:p w14:paraId="7BA082D6" w14:textId="05B7127B" w:rsidR="00F70907" w:rsidRDefault="00F70907" w:rsidP="00610743">
                      <w:pPr>
                        <w:pStyle w:val="BodyText3"/>
                        <w:rPr>
                          <w:color w:val="292934"/>
                        </w:rPr>
                      </w:pPr>
                      <w:r>
                        <w:rPr>
                          <w:color w:val="292934"/>
                        </w:rPr>
                        <w:t>10/23</w:t>
                      </w:r>
                      <w:r>
                        <w:rPr>
                          <w:color w:val="292934"/>
                        </w:rPr>
                        <w:tab/>
                        <w:t>Perseverance</w:t>
                      </w:r>
                    </w:p>
                    <w:p w14:paraId="38F763A9" w14:textId="25F443E6" w:rsidR="00F70907" w:rsidRDefault="00F70907" w:rsidP="00610743">
                      <w:pPr>
                        <w:pStyle w:val="BodyText3"/>
                        <w:rPr>
                          <w:color w:val="292934"/>
                        </w:rPr>
                      </w:pPr>
                      <w:r>
                        <w:rPr>
                          <w:color w:val="292934"/>
                        </w:rPr>
                        <w:t>10/30</w:t>
                      </w:r>
                      <w:r>
                        <w:rPr>
                          <w:color w:val="292934"/>
                        </w:rPr>
                        <w:tab/>
                        <w:t>Courage</w:t>
                      </w:r>
                    </w:p>
                    <w:p w14:paraId="5B4CA21E" w14:textId="7CA09FB9" w:rsidR="00F70907" w:rsidRPr="004C0164" w:rsidRDefault="00F70907" w:rsidP="00610743">
                      <w:pPr>
                        <w:pStyle w:val="BodyText3"/>
                        <w:rPr>
                          <w:color w:val="292934"/>
                        </w:rPr>
                      </w:pPr>
                      <w:r>
                        <w:rPr>
                          <w:color w:val="292934"/>
                        </w:rPr>
                        <w:t>11/6</w:t>
                      </w:r>
                      <w:r>
                        <w:rPr>
                          <w:color w:val="292934"/>
                        </w:rPr>
                        <w:tab/>
                        <w:t>Organization</w:t>
                      </w:r>
                    </w:p>
                    <w:p w14:paraId="76A61739" w14:textId="0FC1F4E6" w:rsidR="00C42A07" w:rsidRDefault="00367585" w:rsidP="00610743">
                      <w:pPr>
                        <w:pStyle w:val="BodyText3"/>
                        <w:rPr>
                          <w:color w:val="292934"/>
                        </w:rPr>
                      </w:pPr>
                      <w:r>
                        <w:rPr>
                          <w:color w:val="292934"/>
                        </w:rPr>
                        <w:t>11/13</w:t>
                      </w:r>
                      <w:r>
                        <w:rPr>
                          <w:color w:val="292934"/>
                        </w:rPr>
                        <w:tab/>
                        <w:t>Flexibility</w:t>
                      </w:r>
                    </w:p>
                    <w:p w14:paraId="1EDCE3CA" w14:textId="073495DF" w:rsidR="00367585" w:rsidRPr="004C0164" w:rsidRDefault="00367585" w:rsidP="00610743">
                      <w:pPr>
                        <w:pStyle w:val="BodyText3"/>
                        <w:rPr>
                          <w:color w:val="292934"/>
                        </w:rPr>
                      </w:pPr>
                      <w:r>
                        <w:rPr>
                          <w:color w:val="292934"/>
                        </w:rPr>
                        <w:t>11/27</w:t>
                      </w:r>
                      <w:r>
                        <w:rPr>
                          <w:color w:val="292934"/>
                        </w:rPr>
                        <w:tab/>
                        <w:t>Common Sense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22FBD">
        <w:tab/>
      </w:r>
    </w:p>
    <w:p w14:paraId="457E9A32" w14:textId="533AE9C3" w:rsidR="00A21D91" w:rsidRDefault="00A21D91"/>
    <w:p w14:paraId="3361B5BA" w14:textId="77777777" w:rsidR="00A21D91" w:rsidRPr="00A21D91" w:rsidRDefault="00A21D91" w:rsidP="00A21D91"/>
    <w:p w14:paraId="09376583" w14:textId="7C32623A" w:rsidR="00A21D91" w:rsidRPr="00A21D91" w:rsidRDefault="00A21D91" w:rsidP="00A21D91"/>
    <w:p w14:paraId="3DD7DEBB" w14:textId="77777777" w:rsidR="00A21D91" w:rsidRPr="00A21D91" w:rsidRDefault="00A21D91" w:rsidP="00A21D91"/>
    <w:p w14:paraId="179DE455" w14:textId="78E7B8C0" w:rsidR="00A21D91" w:rsidRPr="00A21D91" w:rsidRDefault="00A21D91" w:rsidP="00A21D91"/>
    <w:p w14:paraId="7277E666" w14:textId="52CDC893" w:rsidR="00A21D91" w:rsidRPr="00A21D91" w:rsidRDefault="002A58A1" w:rsidP="00A21D91">
      <w:r>
        <w:rPr>
          <w:noProof/>
        </w:rPr>
        <mc:AlternateContent>
          <mc:Choice Requires="wps">
            <w:drawing>
              <wp:anchor distT="0" distB="0" distL="114300" distR="114300" simplePos="0" relativeHeight="251786319" behindDoc="0" locked="0" layoutInCell="1" allowOverlap="1" wp14:anchorId="0F197251" wp14:editId="2F152BA3">
                <wp:simplePos x="0" y="0"/>
                <wp:positionH relativeFrom="column">
                  <wp:posOffset>-28575</wp:posOffset>
                </wp:positionH>
                <wp:positionV relativeFrom="paragraph">
                  <wp:posOffset>-2540</wp:posOffset>
                </wp:positionV>
                <wp:extent cx="1943100" cy="26479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64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2C50E" w14:textId="7BB5903D" w:rsidR="002A58A1" w:rsidRPr="002A58A1" w:rsidRDefault="002A58A1" w:rsidP="002A58A1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2A58A1">
                              <w:rPr>
                                <w:rFonts w:cstheme="minorHAnsi"/>
                              </w:rPr>
                              <w:t xml:space="preserve">We want to give a special thank you to Michelle </w:t>
                            </w:r>
                            <w:proofErr w:type="spellStart"/>
                            <w:r w:rsidRPr="002A58A1">
                              <w:rPr>
                                <w:rFonts w:cstheme="minorHAnsi"/>
                              </w:rPr>
                              <w:t>Artman</w:t>
                            </w:r>
                            <w:proofErr w:type="spellEnd"/>
                            <w:r w:rsidRPr="002A58A1">
                              <w:rPr>
                                <w:rFonts w:cstheme="minorHAnsi"/>
                              </w:rPr>
                              <w:t xml:space="preserve"> and Thomas </w:t>
                            </w:r>
                            <w:proofErr w:type="spellStart"/>
                            <w:r w:rsidRPr="002A58A1">
                              <w:rPr>
                                <w:rFonts w:cstheme="minorHAnsi"/>
                              </w:rPr>
                              <w:t>Bisesti</w:t>
                            </w:r>
                            <w:proofErr w:type="spellEnd"/>
                            <w:r w:rsidRPr="002A58A1">
                              <w:rPr>
                                <w:rFonts w:cstheme="minorHAnsi"/>
                              </w:rPr>
                              <w:t xml:space="preserve"> for repairing and repainting the mural of our Tomiyasu Dragon, </w:t>
                            </w:r>
                            <w:proofErr w:type="spellStart"/>
                            <w:r w:rsidRPr="002A58A1">
                              <w:rPr>
                                <w:rFonts w:cstheme="minorHAnsi"/>
                              </w:rPr>
                              <w:t>Ryuu</w:t>
                            </w:r>
                            <w:proofErr w:type="spellEnd"/>
                            <w:r w:rsidRPr="002A58A1">
                              <w:rPr>
                                <w:rFonts w:cstheme="minorHAnsi"/>
                              </w:rPr>
                              <w:t xml:space="preserve">.  These two artists donated their talents, time, and supplies to brighten up </w:t>
                            </w:r>
                            <w:proofErr w:type="spellStart"/>
                            <w:r w:rsidRPr="002A58A1">
                              <w:rPr>
                                <w:rFonts w:cstheme="minorHAnsi"/>
                              </w:rPr>
                              <w:t>Ryuu</w:t>
                            </w:r>
                            <w:proofErr w:type="spellEnd"/>
                            <w:r w:rsidRPr="002A58A1">
                              <w:rPr>
                                <w:rFonts w:cstheme="minorHAnsi"/>
                              </w:rPr>
                              <w:t xml:space="preserve"> on the front of the building.   </w:t>
                            </w:r>
                            <w:r>
                              <w:rPr>
                                <w:rFonts w:cstheme="minorHAnsi"/>
                              </w:rPr>
                              <w:br/>
                            </w:r>
                            <w:r>
                              <w:rPr>
                                <w:rFonts w:cstheme="minorHAnsi"/>
                              </w:rPr>
                              <w:br/>
                            </w:r>
                            <w:proofErr w:type="spellStart"/>
                            <w:r w:rsidRPr="002A58A1">
                              <w:rPr>
                                <w:rFonts w:cstheme="minorHAnsi"/>
                                <w:b/>
                              </w:rPr>
                              <w:t>Ryuu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</w:rPr>
                              <w:t xml:space="preserve"> looks amazing!</w:t>
                            </w:r>
                          </w:p>
                          <w:p w14:paraId="646C34FD" w14:textId="10E07D92" w:rsidR="002A58A1" w:rsidRDefault="002A58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2.25pt;margin-top:-.2pt;width:153pt;height:208.5pt;z-index:251786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" stroked="f">
                <v:textbox>
                  <w:txbxContent>
                    <w:p w14:paraId="41C2C50E" w14:textId="7BB5903D" w:rsidR="002A58A1" w:rsidRPr="002A58A1" w:rsidRDefault="002A58A1" w:rsidP="002A58A1">
                      <w:pPr>
                        <w:jc w:val="center"/>
                        <w:rPr>
                          <w:rFonts w:cstheme="minorHAnsi"/>
                        </w:rPr>
                      </w:pPr>
                      <w:r w:rsidRPr="002A58A1">
                        <w:rPr>
                          <w:rFonts w:cstheme="minorHAnsi"/>
                        </w:rPr>
                        <w:t xml:space="preserve">We want to give a special thank you to Michelle </w:t>
                      </w:r>
                      <w:proofErr w:type="spellStart"/>
                      <w:r w:rsidRPr="002A58A1">
                        <w:rPr>
                          <w:rFonts w:cstheme="minorHAnsi"/>
                        </w:rPr>
                        <w:t>Artman</w:t>
                      </w:r>
                      <w:proofErr w:type="spellEnd"/>
                      <w:r w:rsidRPr="002A58A1">
                        <w:rPr>
                          <w:rFonts w:cstheme="minorHAnsi"/>
                        </w:rPr>
                        <w:t xml:space="preserve"> and Thomas </w:t>
                      </w:r>
                      <w:proofErr w:type="spellStart"/>
                      <w:r w:rsidRPr="002A58A1">
                        <w:rPr>
                          <w:rFonts w:cstheme="minorHAnsi"/>
                        </w:rPr>
                        <w:t>Bisesti</w:t>
                      </w:r>
                      <w:proofErr w:type="spellEnd"/>
                      <w:r w:rsidRPr="002A58A1">
                        <w:rPr>
                          <w:rFonts w:cstheme="minorHAnsi"/>
                        </w:rPr>
                        <w:t xml:space="preserve"> for repairing and repainting the mural </w:t>
                      </w:r>
                      <w:r w:rsidRPr="002A58A1">
                        <w:rPr>
                          <w:rFonts w:cstheme="minorHAnsi"/>
                        </w:rPr>
                        <w:t xml:space="preserve">of our Tomiyasu Dragon, </w:t>
                      </w:r>
                      <w:proofErr w:type="spellStart"/>
                      <w:r w:rsidRPr="002A58A1">
                        <w:rPr>
                          <w:rFonts w:cstheme="minorHAnsi"/>
                        </w:rPr>
                        <w:t>Ryuu</w:t>
                      </w:r>
                      <w:proofErr w:type="spellEnd"/>
                      <w:r w:rsidRPr="002A58A1">
                        <w:rPr>
                          <w:rFonts w:cstheme="minorHAnsi"/>
                        </w:rPr>
                        <w:t xml:space="preserve">. </w:t>
                      </w:r>
                      <w:r w:rsidRPr="002A58A1">
                        <w:rPr>
                          <w:rFonts w:cstheme="minorHAnsi"/>
                        </w:rPr>
                        <w:t xml:space="preserve"> These two artists donated their talents, time, and supplies to brighten up </w:t>
                      </w:r>
                      <w:proofErr w:type="spellStart"/>
                      <w:r w:rsidRPr="002A58A1">
                        <w:rPr>
                          <w:rFonts w:cstheme="minorHAnsi"/>
                        </w:rPr>
                        <w:t>Ryuu</w:t>
                      </w:r>
                      <w:proofErr w:type="spellEnd"/>
                      <w:r w:rsidRPr="002A58A1">
                        <w:rPr>
                          <w:rFonts w:cstheme="minorHAnsi"/>
                        </w:rPr>
                        <w:t xml:space="preserve"> on the front of the building.   </w:t>
                      </w:r>
                      <w:r>
                        <w:rPr>
                          <w:rFonts w:cstheme="minorHAnsi"/>
                        </w:rPr>
                        <w:br/>
                      </w:r>
                      <w:r>
                        <w:rPr>
                          <w:rFonts w:cstheme="minorHAnsi"/>
                        </w:rPr>
                        <w:br/>
                      </w:r>
                      <w:proofErr w:type="spellStart"/>
                      <w:r w:rsidRPr="002A58A1">
                        <w:rPr>
                          <w:rFonts w:cstheme="minorHAnsi"/>
                          <w:b/>
                        </w:rPr>
                        <w:t>Ryuu</w:t>
                      </w:r>
                      <w:proofErr w:type="spellEnd"/>
                      <w:r>
                        <w:rPr>
                          <w:rFonts w:cstheme="minorHAnsi"/>
                          <w:b/>
                        </w:rPr>
                        <w:t xml:space="preserve"> looks amazing!</w:t>
                      </w:r>
                    </w:p>
                    <w:p w14:paraId="646C34FD" w14:textId="10E07D92" w:rsidR="002A58A1" w:rsidRDefault="002A58A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271" behindDoc="1" locked="0" layoutInCell="1" allowOverlap="1" wp14:anchorId="0C126D9C" wp14:editId="3B9489EB">
            <wp:simplePos x="0" y="0"/>
            <wp:positionH relativeFrom="column">
              <wp:posOffset>1598295</wp:posOffset>
            </wp:positionH>
            <wp:positionV relativeFrom="paragraph">
              <wp:posOffset>144780</wp:posOffset>
            </wp:positionV>
            <wp:extent cx="2967990" cy="2225675"/>
            <wp:effectExtent l="9207" t="0" r="0" b="0"/>
            <wp:wrapTight wrapText="bothSides">
              <wp:wrapPolygon edited="0">
                <wp:start x="67" y="21689"/>
                <wp:lineTo x="21417" y="21689"/>
                <wp:lineTo x="21417" y="243"/>
                <wp:lineTo x="67" y="243"/>
                <wp:lineTo x="67" y="21689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799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54D1B" w14:textId="3F7D7194" w:rsidR="00A21D91" w:rsidRPr="00A21D91" w:rsidRDefault="00A21D91" w:rsidP="00A21D91"/>
    <w:p w14:paraId="2C6B0F54" w14:textId="231CC4A0" w:rsidR="00A21D91" w:rsidRPr="00A21D91" w:rsidRDefault="00A21D91" w:rsidP="00A21D91"/>
    <w:p w14:paraId="54E62E0F" w14:textId="1DA3C280" w:rsidR="00A21D91" w:rsidRPr="00A21D91" w:rsidRDefault="00A21D91" w:rsidP="00A21D91"/>
    <w:p w14:paraId="178720BB" w14:textId="77777777" w:rsidR="00A21D91" w:rsidRPr="00A21D91" w:rsidRDefault="00A21D91" w:rsidP="00A21D91"/>
    <w:p w14:paraId="21B98FF0" w14:textId="77777777" w:rsidR="00A21D91" w:rsidRPr="00A21D91" w:rsidRDefault="00A21D91" w:rsidP="00A21D91"/>
    <w:p w14:paraId="6114C041" w14:textId="72939744" w:rsidR="00A21D91" w:rsidRPr="00A21D91" w:rsidRDefault="00A21D91" w:rsidP="00A21D91"/>
    <w:p w14:paraId="191AFF8E" w14:textId="50EC9386" w:rsidR="00A21D91" w:rsidRPr="00A21D91" w:rsidRDefault="00A21D91" w:rsidP="00A21D91"/>
    <w:p w14:paraId="68EA88CA" w14:textId="65FA890B" w:rsidR="00A21D91" w:rsidRPr="00A21D91" w:rsidRDefault="00A21D91" w:rsidP="00A21D91"/>
    <w:p w14:paraId="6380F25A" w14:textId="1563E29C" w:rsidR="00A21D91" w:rsidRPr="00A21D91" w:rsidRDefault="00A21D91" w:rsidP="00A21D91"/>
    <w:p w14:paraId="42CDDAD9" w14:textId="22C83222" w:rsidR="00A21D91" w:rsidRPr="00A21D91" w:rsidRDefault="00A21D91" w:rsidP="00A21D91"/>
    <w:p w14:paraId="4A22286A" w14:textId="109EDDC5" w:rsidR="00A21D91" w:rsidRPr="00A21D91" w:rsidRDefault="00A21D91" w:rsidP="00A21D91"/>
    <w:p w14:paraId="7DF6CE8D" w14:textId="2999F7AF" w:rsidR="00A21D91" w:rsidRPr="00A21D91" w:rsidRDefault="00A21D91" w:rsidP="00A21D91"/>
    <w:p w14:paraId="08AF9D4F" w14:textId="274889FE" w:rsidR="00A21D91" w:rsidRDefault="00A21D91" w:rsidP="00A21D91"/>
    <w:p w14:paraId="5538AE80" w14:textId="21816F1E" w:rsidR="00A21D91" w:rsidRDefault="00A21D91" w:rsidP="00A21D91"/>
    <w:p w14:paraId="4C6D3DF2" w14:textId="1ECE0097" w:rsidR="00470B10" w:rsidRDefault="00A21D91" w:rsidP="00A21D91">
      <w:pPr>
        <w:tabs>
          <w:tab w:val="left" w:pos="8235"/>
        </w:tabs>
      </w:pPr>
      <w:r>
        <w:tab/>
      </w:r>
    </w:p>
    <w:p w14:paraId="2AB70F9A" w14:textId="773222A6" w:rsidR="000E4E5C" w:rsidRPr="00A21D91" w:rsidRDefault="0010372E" w:rsidP="00A21D91">
      <w:pPr>
        <w:tabs>
          <w:tab w:val="left" w:pos="8235"/>
        </w:tabs>
      </w:pPr>
      <w:r w:rsidRPr="00610743">
        <w:rPr>
          <w:noProof/>
        </w:rPr>
        <mc:AlternateContent>
          <mc:Choice Requires="wps">
            <w:drawing>
              <wp:anchor distT="0" distB="0" distL="114300" distR="114300" simplePos="0" relativeHeight="251767887" behindDoc="0" locked="0" layoutInCell="1" allowOverlap="1" wp14:anchorId="7DF84586" wp14:editId="6C2477C7">
                <wp:simplePos x="0" y="0"/>
                <wp:positionH relativeFrom="page">
                  <wp:posOffset>4086225</wp:posOffset>
                </wp:positionH>
                <wp:positionV relativeFrom="page">
                  <wp:posOffset>6619240</wp:posOffset>
                </wp:positionV>
                <wp:extent cx="3114675" cy="1190625"/>
                <wp:effectExtent l="0" t="0" r="9525" b="952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B250C" w14:textId="3C3BC553" w:rsidR="0010372E" w:rsidRPr="0010372E" w:rsidRDefault="0010372E" w:rsidP="0061074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0372E">
                              <w:rPr>
                                <w:b/>
                                <w:sz w:val="28"/>
                                <w:szCs w:val="28"/>
                              </w:rPr>
                              <w:t>Friday, October 20</w:t>
                            </w:r>
                            <w:r w:rsidRPr="0010372E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78F07815" w14:textId="5A4B16ED" w:rsidR="0010372E" w:rsidRPr="0010372E" w:rsidRDefault="0010372E" w:rsidP="0061074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0372E">
                              <w:rPr>
                                <w:b/>
                                <w:sz w:val="28"/>
                                <w:szCs w:val="28"/>
                              </w:rPr>
                              <w:t>6:00 pm</w:t>
                            </w:r>
                          </w:p>
                          <w:p w14:paraId="1A52170D" w14:textId="77777777" w:rsidR="0010372E" w:rsidRDefault="0010372E" w:rsidP="0010372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71ABF16" w14:textId="3BA29F5C" w:rsidR="0010372E" w:rsidRPr="0010372E" w:rsidRDefault="0010372E" w:rsidP="0010372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PTA will be sending information home soon!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21.75pt;margin-top:521.2pt;width:245.25pt;height:93.75pt;z-index:2517678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" stroked="f">
                <v:textbox>
                  <w:txbxContent>
                    <w:p w14:paraId="798B250C" w14:textId="3C3BC553" w:rsidR="0010372E" w:rsidRPr="0010372E" w:rsidRDefault="0010372E" w:rsidP="0061074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0372E">
                        <w:rPr>
                          <w:b/>
                          <w:sz w:val="28"/>
                          <w:szCs w:val="28"/>
                        </w:rPr>
                        <w:t>Friday, October 20</w:t>
                      </w:r>
                      <w:r w:rsidRPr="0010372E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78F07815" w14:textId="5A4B16ED" w:rsidR="0010372E" w:rsidRPr="0010372E" w:rsidRDefault="0010372E" w:rsidP="0061074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0372E">
                        <w:rPr>
                          <w:b/>
                          <w:sz w:val="28"/>
                          <w:szCs w:val="28"/>
                        </w:rPr>
                        <w:t>6:00 pm</w:t>
                      </w:r>
                    </w:p>
                    <w:p w14:paraId="1A52170D" w14:textId="77777777" w:rsidR="0010372E" w:rsidRDefault="0010372E" w:rsidP="0010372E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571ABF16" w14:textId="3BA29F5C" w:rsidR="0010372E" w:rsidRPr="0010372E" w:rsidRDefault="0010372E" w:rsidP="0010372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PTA will be sending information home soon!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10743">
        <w:rPr>
          <w:noProof/>
        </w:rPr>
        <w:drawing>
          <wp:anchor distT="0" distB="0" distL="114300" distR="114300" simplePos="0" relativeHeight="251768911" behindDoc="0" locked="0" layoutInCell="1" allowOverlap="1" wp14:anchorId="0C100C07" wp14:editId="37582133">
            <wp:simplePos x="0" y="0"/>
            <wp:positionH relativeFrom="page">
              <wp:posOffset>4010025</wp:posOffset>
            </wp:positionH>
            <wp:positionV relativeFrom="page">
              <wp:posOffset>5114925</wp:posOffset>
            </wp:positionV>
            <wp:extent cx="3214416" cy="1371600"/>
            <wp:effectExtent l="0" t="0" r="5080" b="0"/>
            <wp:wrapThrough wrapText="bothSides">
              <wp:wrapPolygon edited="0">
                <wp:start x="0" y="0"/>
                <wp:lineTo x="0" y="21300"/>
                <wp:lineTo x="21506" y="21300"/>
                <wp:lineTo x="21506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084" cy="137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8A1">
        <w:rPr>
          <w:noProof/>
        </w:rPr>
        <mc:AlternateContent>
          <mc:Choice Requires="wps">
            <w:drawing>
              <wp:anchor distT="0" distB="0" distL="114300" distR="114300" simplePos="0" relativeHeight="251756623" behindDoc="0" locked="0" layoutInCell="1" allowOverlap="1" wp14:anchorId="3AC499E2" wp14:editId="57B97259">
                <wp:simplePos x="0" y="0"/>
                <wp:positionH relativeFrom="column">
                  <wp:posOffset>38100</wp:posOffset>
                </wp:positionH>
                <wp:positionV relativeFrom="paragraph">
                  <wp:posOffset>3317875</wp:posOffset>
                </wp:positionV>
                <wp:extent cx="6858000" cy="1247775"/>
                <wp:effectExtent l="0" t="0" r="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E9638" w14:textId="77777777" w:rsidR="00A22C5E" w:rsidRPr="00E674EE" w:rsidRDefault="00A22C5E" w:rsidP="00A22C5E">
                            <w:pPr>
                              <w:jc w:val="center"/>
                              <w:rPr>
                                <w:rFonts w:ascii="Showcard Gothic" w:hAnsi="Showcard Gothic" w:cs="DYMO Symbols"/>
                                <w:b/>
                                <w:sz w:val="16"/>
                                <w:szCs w:val="16"/>
                              </w:rPr>
                            </w:pPr>
                            <w:r w:rsidRPr="00E674EE">
                              <w:rPr>
                                <w:rFonts w:ascii="Showcard Gothic" w:hAnsi="Showcard Gothic" w:cs="DYMO Symbols"/>
                                <w:b/>
                                <w:sz w:val="40"/>
                                <w:szCs w:val="40"/>
                              </w:rPr>
                              <w:t>Tomiyasu Website</w:t>
                            </w:r>
                          </w:p>
                          <w:p w14:paraId="1F65B8D0" w14:textId="77777777" w:rsidR="00A22C5E" w:rsidRPr="00367585" w:rsidRDefault="00A22C5E" w:rsidP="00A22C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367585">
                              <w:rPr>
                                <w:rFonts w:ascii="Arial" w:hAnsi="Arial" w:cs="Arial"/>
                                <w:b/>
                                <w:color w:val="000000"/>
                                <w:sz w:val="40"/>
                                <w:szCs w:val="40"/>
                              </w:rPr>
                              <w:t>Schools.ccsd.net/Tomiyasu</w:t>
                            </w:r>
                          </w:p>
                          <w:p w14:paraId="01AA6A31" w14:textId="77777777" w:rsidR="00367585" w:rsidRDefault="00367585" w:rsidP="00470B10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9CE3FF" w14:textId="33759134" w:rsidR="00470B10" w:rsidRPr="00470B10" w:rsidRDefault="00321FF2" w:rsidP="00470B10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If you want to stay current on everything Tomiyasu, then check out our new and improved website!  The website offers information abo</w:t>
                            </w:r>
                            <w:r w:rsidR="00367585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ut the sch</w:t>
                            </w:r>
                            <w:r w:rsidR="002A58A1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ool, staff, curriculum, events, calendar information </w:t>
                            </w:r>
                            <w:r w:rsidR="00367585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and CCSD links.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pt;margin-top:261.25pt;width:540pt;height:98.25pt;z-index:25175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" stroked="f">
                <v:textbox>
                  <w:txbxContent>
                    <w:p w14:paraId="5BCE9638" w14:textId="77777777" w:rsidR="00A22C5E" w:rsidRPr="00E674EE" w:rsidRDefault="00A22C5E" w:rsidP="00A22C5E">
                      <w:pPr>
                        <w:jc w:val="center"/>
                        <w:rPr>
                          <w:rFonts w:ascii="Showcard Gothic" w:hAnsi="Showcard Gothic" w:cs="DYMO Symbols"/>
                          <w:b/>
                          <w:sz w:val="16"/>
                          <w:szCs w:val="16"/>
                        </w:rPr>
                      </w:pPr>
                      <w:r w:rsidRPr="00E674EE">
                        <w:rPr>
                          <w:rFonts w:ascii="Showcard Gothic" w:hAnsi="Showcard Gothic" w:cs="DYMO Symbols"/>
                          <w:b/>
                          <w:sz w:val="40"/>
                          <w:szCs w:val="40"/>
                        </w:rPr>
                        <w:t>Tomiyasu Website</w:t>
                      </w:r>
                    </w:p>
                    <w:p w14:paraId="1F65B8D0" w14:textId="77777777" w:rsidR="00A22C5E" w:rsidRPr="00367585" w:rsidRDefault="00A22C5E" w:rsidP="00A22C5E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40"/>
                          <w:szCs w:val="40"/>
                        </w:rPr>
                      </w:pPr>
                      <w:r w:rsidRPr="00367585">
                        <w:rPr>
                          <w:rFonts w:ascii="Arial" w:hAnsi="Arial" w:cs="Arial"/>
                          <w:b/>
                          <w:color w:val="000000"/>
                          <w:sz w:val="40"/>
                          <w:szCs w:val="40"/>
                        </w:rPr>
                        <w:t>Schools.ccsd.net/Tomiyasu</w:t>
                      </w:r>
                    </w:p>
                    <w:p w14:paraId="01AA6A31" w14:textId="77777777" w:rsidR="00367585" w:rsidRDefault="00367585" w:rsidP="00470B10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039CE3FF" w14:textId="33759134" w:rsidR="00470B10" w:rsidRPr="00470B10" w:rsidRDefault="00321FF2" w:rsidP="00470B10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>If you want to stay current on everything Tomiyasu, then check out our new and improved website!  The website offers information abo</w:t>
                      </w:r>
                      <w:r w:rsidR="00367585">
                        <w:rPr>
                          <w:rFonts w:cstheme="minorHAnsi"/>
                          <w:sz w:val="22"/>
                          <w:szCs w:val="22"/>
                        </w:rPr>
                        <w:t>ut the sch</w:t>
                      </w:r>
                      <w:r w:rsidR="002A58A1">
                        <w:rPr>
                          <w:rFonts w:cstheme="minorHAnsi"/>
                          <w:sz w:val="22"/>
                          <w:szCs w:val="22"/>
                        </w:rPr>
                        <w:t xml:space="preserve">ool, staff, curriculum, events, calendar information </w:t>
                      </w:r>
                      <w:r w:rsidR="00367585">
                        <w:rPr>
                          <w:rFonts w:cstheme="minorHAnsi"/>
                          <w:sz w:val="22"/>
                          <w:szCs w:val="22"/>
                        </w:rPr>
                        <w:t xml:space="preserve">and CCSD links.  </w:t>
                      </w:r>
                    </w:p>
                  </w:txbxContent>
                </v:textbox>
              </v:shape>
            </w:pict>
          </mc:Fallback>
        </mc:AlternateContent>
      </w:r>
      <w:r w:rsidR="00367585">
        <w:rPr>
          <w:noProof/>
        </w:rPr>
        <mc:AlternateContent>
          <mc:Choice Requires="wps">
            <w:drawing>
              <wp:anchor distT="0" distB="0" distL="114300" distR="114300" simplePos="0" relativeHeight="251727952" behindDoc="0" locked="0" layoutInCell="1" allowOverlap="1" wp14:anchorId="6896147F" wp14:editId="240C23C0">
                <wp:simplePos x="0" y="0"/>
                <wp:positionH relativeFrom="page">
                  <wp:posOffset>381000</wp:posOffset>
                </wp:positionH>
                <wp:positionV relativeFrom="page">
                  <wp:posOffset>4772025</wp:posOffset>
                </wp:positionV>
                <wp:extent cx="4438650" cy="0"/>
                <wp:effectExtent l="0" t="0" r="19050" b="19050"/>
                <wp:wrapNone/>
                <wp:docPr id="225" name="Straight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386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5" o:spid="_x0000_s1026" style="position:absolute;z-index:25172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0pt,375.75pt" to="379.5pt,3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" strokecolor="black [3213]" strokeweight="1.5pt">
                <v:stroke dashstyle="longDashDot"/>
                <w10:wrap anchorx="page" anchory="page"/>
              </v:line>
            </w:pict>
          </mc:Fallback>
        </mc:AlternateContent>
      </w:r>
      <w:r w:rsidR="00367585">
        <w:rPr>
          <w:noProof/>
        </w:rPr>
        <mc:AlternateContent>
          <mc:Choice Requires="wps">
            <w:drawing>
              <wp:anchor distT="0" distB="0" distL="114300" distR="114300" simplePos="0" relativeHeight="251686992" behindDoc="0" locked="0" layoutInCell="1" allowOverlap="1" wp14:anchorId="52E9445B" wp14:editId="5968321D">
                <wp:simplePos x="0" y="0"/>
                <wp:positionH relativeFrom="page">
                  <wp:posOffset>485775</wp:posOffset>
                </wp:positionH>
                <wp:positionV relativeFrom="page">
                  <wp:posOffset>4895850</wp:posOffset>
                </wp:positionV>
                <wp:extent cx="3295650" cy="2962275"/>
                <wp:effectExtent l="0" t="0" r="0" b="9525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29B7B" w14:textId="06FE1A32" w:rsidR="002A4EF4" w:rsidRPr="00E674EE" w:rsidRDefault="00B91D7C" w:rsidP="00C56696">
                            <w:pPr>
                              <w:jc w:val="center"/>
                              <w:rPr>
                                <w:rFonts w:ascii="Stencil" w:hAnsi="Stencil"/>
                                <w:b/>
                                <w:color w:val="292934"/>
                                <w:sz w:val="32"/>
                                <w:szCs w:val="32"/>
                              </w:rPr>
                            </w:pPr>
                            <w:r w:rsidRPr="00E674EE">
                              <w:rPr>
                                <w:rFonts w:ascii="Stencil" w:hAnsi="Stencil"/>
                                <w:b/>
                                <w:color w:val="292934"/>
                                <w:sz w:val="32"/>
                                <w:szCs w:val="32"/>
                              </w:rPr>
                              <w:t>School Organizational Team</w:t>
                            </w:r>
                          </w:p>
                          <w:p w14:paraId="7F863528" w14:textId="1E225B44" w:rsidR="00946DFE" w:rsidRPr="00E674EE" w:rsidRDefault="00B91D7C" w:rsidP="00753D08">
                            <w:pPr>
                              <w:jc w:val="center"/>
                              <w:rPr>
                                <w:rFonts w:ascii="Stencil" w:hAnsi="Stencil"/>
                                <w:b/>
                                <w:color w:val="292934"/>
                                <w:sz w:val="32"/>
                                <w:szCs w:val="32"/>
                              </w:rPr>
                            </w:pPr>
                            <w:r w:rsidRPr="00E674EE">
                              <w:rPr>
                                <w:rFonts w:ascii="Stencil" w:hAnsi="Stencil"/>
                                <w:b/>
                                <w:color w:val="292934"/>
                                <w:sz w:val="32"/>
                                <w:szCs w:val="32"/>
                              </w:rPr>
                              <w:t>(SOT)</w:t>
                            </w:r>
                            <w:r w:rsidR="00E674EE">
                              <w:rPr>
                                <w:rFonts w:ascii="Stencil" w:hAnsi="Stencil"/>
                                <w:b/>
                                <w:color w:val="292934"/>
                                <w:sz w:val="32"/>
                                <w:szCs w:val="32"/>
                              </w:rPr>
                              <w:t xml:space="preserve"> ELECTIONS</w:t>
                            </w:r>
                          </w:p>
                          <w:p w14:paraId="60B8550D" w14:textId="77777777" w:rsidR="002C76A4" w:rsidRPr="002C76A4" w:rsidRDefault="002C76A4" w:rsidP="00C5669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9AD2933" w14:textId="0C97B896" w:rsidR="00056760" w:rsidRPr="00112C1D" w:rsidRDefault="00112C1D" w:rsidP="00C566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12C1D">
                              <w:rPr>
                                <w:sz w:val="28"/>
                                <w:szCs w:val="28"/>
                              </w:rPr>
                              <w:t xml:space="preserve">We only had 1 parent </w:t>
                            </w:r>
                            <w:r w:rsidR="0010372E">
                              <w:rPr>
                                <w:sz w:val="28"/>
                                <w:szCs w:val="28"/>
                              </w:rPr>
                              <w:t>submit a nomination form and</w:t>
                            </w:r>
                            <w:r w:rsidR="004F764C">
                              <w:rPr>
                                <w:sz w:val="28"/>
                                <w:szCs w:val="28"/>
                              </w:rPr>
                              <w:t xml:space="preserve"> be</w:t>
                            </w:r>
                            <w:r w:rsidRPr="00112C1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0372E">
                              <w:rPr>
                                <w:sz w:val="28"/>
                                <w:szCs w:val="28"/>
                              </w:rPr>
                              <w:t>elected</w:t>
                            </w:r>
                            <w:r w:rsidRPr="00112C1D">
                              <w:rPr>
                                <w:sz w:val="28"/>
                                <w:szCs w:val="28"/>
                              </w:rPr>
                              <w:t xml:space="preserve"> on</w:t>
                            </w:r>
                            <w:r w:rsidR="00B6547B">
                              <w:rPr>
                                <w:sz w:val="28"/>
                                <w:szCs w:val="28"/>
                              </w:rPr>
                              <w:t>to</w:t>
                            </w:r>
                            <w:r w:rsidRPr="00112C1D">
                              <w:rPr>
                                <w:sz w:val="28"/>
                                <w:szCs w:val="28"/>
                              </w:rPr>
                              <w:t xml:space="preserve"> the SOT. </w:t>
                            </w:r>
                            <w:r w:rsidR="00014F57">
                              <w:rPr>
                                <w:sz w:val="28"/>
                                <w:szCs w:val="28"/>
                              </w:rPr>
                              <w:t xml:space="preserve"> We then had 1 parent volunteer to join the team.  We are still short 1 parent</w:t>
                            </w:r>
                            <w:r w:rsidRPr="00112C1D">
                              <w:rPr>
                                <w:sz w:val="28"/>
                                <w:szCs w:val="28"/>
                              </w:rPr>
                              <w:t>.  If you are willing to sit on this important committee that helps make decisions about Tomiyasu please see a member of the office.</w:t>
                            </w:r>
                          </w:p>
                          <w:p w14:paraId="6B01DCFD" w14:textId="77777777" w:rsidR="001E423D" w:rsidRPr="00056760" w:rsidRDefault="001E423D" w:rsidP="00C5669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C394B3" w14:textId="1797840A" w:rsidR="00056760" w:rsidRPr="00B4592F" w:rsidRDefault="00EB0C7E" w:rsidP="002C76A4">
                            <w:pPr>
                              <w:jc w:val="center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C76A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Our next </w:t>
                            </w:r>
                            <w:r w:rsidR="00F23FF4" w:rsidRPr="002C76A4">
                              <w:rPr>
                                <w:b/>
                                <w:sz w:val="22"/>
                                <w:szCs w:val="22"/>
                              </w:rPr>
                              <w:t>m</w:t>
                            </w:r>
                            <w:r w:rsidR="00014F5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eeting will be </w:t>
                            </w:r>
                            <w:r w:rsidR="00014F57" w:rsidRPr="00014F5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in mid-October.  </w:t>
                            </w:r>
                            <w:r w:rsidR="00014F57">
                              <w:rPr>
                                <w:b/>
                                <w:sz w:val="22"/>
                                <w:szCs w:val="22"/>
                              </w:rPr>
                              <w:t>The exact date and agenda will be posted on the Tomiyasu website.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8.25pt;margin-top:385.5pt;width:259.5pt;height:233.25pt;z-index:25168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" stroked="f">
                <v:textbox>
                  <w:txbxContent>
                    <w:p w14:paraId="24C29B7B" w14:textId="06FE1A32" w:rsidR="002A4EF4" w:rsidRPr="00E674EE" w:rsidRDefault="00B91D7C" w:rsidP="00C56696">
                      <w:pPr>
                        <w:jc w:val="center"/>
                        <w:rPr>
                          <w:rFonts w:ascii="Stencil" w:hAnsi="Stencil"/>
                          <w:b/>
                          <w:color w:val="292934"/>
                          <w:sz w:val="32"/>
                          <w:szCs w:val="32"/>
                        </w:rPr>
                      </w:pPr>
                      <w:r w:rsidRPr="00E674EE">
                        <w:rPr>
                          <w:rFonts w:ascii="Stencil" w:hAnsi="Stencil"/>
                          <w:b/>
                          <w:color w:val="292934"/>
                          <w:sz w:val="32"/>
                          <w:szCs w:val="32"/>
                        </w:rPr>
                        <w:t>School Organizational Team</w:t>
                      </w:r>
                    </w:p>
                    <w:p w14:paraId="7F863528" w14:textId="1E225B44" w:rsidR="00946DFE" w:rsidRPr="00E674EE" w:rsidRDefault="00B91D7C" w:rsidP="00753D08">
                      <w:pPr>
                        <w:jc w:val="center"/>
                        <w:rPr>
                          <w:rFonts w:ascii="Stencil" w:hAnsi="Stencil"/>
                          <w:b/>
                          <w:color w:val="292934"/>
                          <w:sz w:val="32"/>
                          <w:szCs w:val="32"/>
                        </w:rPr>
                      </w:pPr>
                      <w:r w:rsidRPr="00E674EE">
                        <w:rPr>
                          <w:rFonts w:ascii="Stencil" w:hAnsi="Stencil"/>
                          <w:b/>
                          <w:color w:val="292934"/>
                          <w:sz w:val="32"/>
                          <w:szCs w:val="32"/>
                        </w:rPr>
                        <w:t>(SOT)</w:t>
                      </w:r>
                      <w:r w:rsidR="00E674EE">
                        <w:rPr>
                          <w:rFonts w:ascii="Stencil" w:hAnsi="Stencil"/>
                          <w:b/>
                          <w:color w:val="292934"/>
                          <w:sz w:val="32"/>
                          <w:szCs w:val="32"/>
                        </w:rPr>
                        <w:t xml:space="preserve"> ELECTIONS</w:t>
                      </w:r>
                    </w:p>
                    <w:p w14:paraId="60B8550D" w14:textId="77777777" w:rsidR="002C76A4" w:rsidRPr="002C76A4" w:rsidRDefault="002C76A4" w:rsidP="00C56696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69AD2933" w14:textId="0C97B896" w:rsidR="00056760" w:rsidRPr="00112C1D" w:rsidRDefault="00112C1D" w:rsidP="00C56696">
                      <w:pPr>
                        <w:rPr>
                          <w:sz w:val="28"/>
                          <w:szCs w:val="28"/>
                        </w:rPr>
                      </w:pPr>
                      <w:r w:rsidRPr="00112C1D">
                        <w:rPr>
                          <w:sz w:val="28"/>
                          <w:szCs w:val="28"/>
                        </w:rPr>
                        <w:t xml:space="preserve">We only had 1 parent </w:t>
                      </w:r>
                      <w:r w:rsidR="0010372E">
                        <w:rPr>
                          <w:sz w:val="28"/>
                          <w:szCs w:val="28"/>
                        </w:rPr>
                        <w:t>submit a nomination form and</w:t>
                      </w:r>
                      <w:r w:rsidR="004F764C">
                        <w:rPr>
                          <w:sz w:val="28"/>
                          <w:szCs w:val="28"/>
                        </w:rPr>
                        <w:t xml:space="preserve"> be</w:t>
                      </w:r>
                      <w:r w:rsidRPr="00112C1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0372E">
                        <w:rPr>
                          <w:sz w:val="28"/>
                          <w:szCs w:val="28"/>
                        </w:rPr>
                        <w:t>elected</w:t>
                      </w:r>
                      <w:r w:rsidRPr="00112C1D">
                        <w:rPr>
                          <w:sz w:val="28"/>
                          <w:szCs w:val="28"/>
                        </w:rPr>
                        <w:t xml:space="preserve"> on</w:t>
                      </w:r>
                      <w:r w:rsidR="00B6547B">
                        <w:rPr>
                          <w:sz w:val="28"/>
                          <w:szCs w:val="28"/>
                        </w:rPr>
                        <w:t>to</w:t>
                      </w:r>
                      <w:r w:rsidRPr="00112C1D">
                        <w:rPr>
                          <w:sz w:val="28"/>
                          <w:szCs w:val="28"/>
                        </w:rPr>
                        <w:t xml:space="preserve"> the SOT. </w:t>
                      </w:r>
                      <w:r w:rsidR="00014F57">
                        <w:rPr>
                          <w:sz w:val="28"/>
                          <w:szCs w:val="28"/>
                        </w:rPr>
                        <w:t xml:space="preserve"> We then had 1 parent volunteer to join the team.  We are still short 1 parent</w:t>
                      </w:r>
                      <w:r w:rsidRPr="00112C1D">
                        <w:rPr>
                          <w:sz w:val="28"/>
                          <w:szCs w:val="28"/>
                        </w:rPr>
                        <w:t>.  If you are willing to sit on this important committee that helps make decisions about Tomiyasu please see a member of the office.</w:t>
                      </w:r>
                    </w:p>
                    <w:p w14:paraId="6B01DCFD" w14:textId="77777777" w:rsidR="001E423D" w:rsidRPr="00056760" w:rsidRDefault="001E423D" w:rsidP="00C56696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BC394B3" w14:textId="1797840A" w:rsidR="00056760" w:rsidRPr="00B4592F" w:rsidRDefault="00EB0C7E" w:rsidP="002C76A4">
                      <w:pPr>
                        <w:jc w:val="center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2C76A4">
                        <w:rPr>
                          <w:b/>
                          <w:sz w:val="22"/>
                          <w:szCs w:val="22"/>
                        </w:rPr>
                        <w:t xml:space="preserve">Our next </w:t>
                      </w:r>
                      <w:r w:rsidR="00F23FF4" w:rsidRPr="002C76A4">
                        <w:rPr>
                          <w:b/>
                          <w:sz w:val="22"/>
                          <w:szCs w:val="22"/>
                        </w:rPr>
                        <w:t>m</w:t>
                      </w:r>
                      <w:r w:rsidR="00014F57">
                        <w:rPr>
                          <w:b/>
                          <w:sz w:val="22"/>
                          <w:szCs w:val="22"/>
                        </w:rPr>
                        <w:t xml:space="preserve">eeting will be </w:t>
                      </w:r>
                      <w:r w:rsidR="00014F57" w:rsidRPr="00014F57">
                        <w:rPr>
                          <w:b/>
                          <w:sz w:val="22"/>
                          <w:szCs w:val="22"/>
                        </w:rPr>
                        <w:t xml:space="preserve">in mid-October.  </w:t>
                      </w:r>
                      <w:r w:rsidR="00014F57">
                        <w:rPr>
                          <w:b/>
                          <w:sz w:val="22"/>
                          <w:szCs w:val="22"/>
                        </w:rPr>
                        <w:t>The exact date and agenda will be posted on the Tomiyasu website.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7585">
        <w:rPr>
          <w:noProof/>
        </w:rPr>
        <mc:AlternateContent>
          <mc:Choice Requires="wps">
            <w:drawing>
              <wp:anchor distT="0" distB="0" distL="114300" distR="114300" simplePos="0" relativeHeight="251773007" behindDoc="0" locked="0" layoutInCell="1" allowOverlap="1" wp14:anchorId="31981AEF" wp14:editId="08F32567">
                <wp:simplePos x="0" y="0"/>
                <wp:positionH relativeFrom="page">
                  <wp:posOffset>3905250</wp:posOffset>
                </wp:positionH>
                <wp:positionV relativeFrom="page">
                  <wp:posOffset>4848225</wp:posOffset>
                </wp:positionV>
                <wp:extent cx="0" cy="3057525"/>
                <wp:effectExtent l="19050" t="0" r="19050" b="9525"/>
                <wp:wrapNone/>
                <wp:docPr id="226" name="Straight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57525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6" o:spid="_x0000_s1026" style="position:absolute;z-index:25177300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07.5pt,381.75pt" to="307.5pt,6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" strokecolor="black [3213]" strokeweight="2.25pt">
                <v:stroke dashstyle="dashDot"/>
                <w10:wrap anchorx="page" anchory="page"/>
              </v:line>
            </w:pict>
          </mc:Fallback>
        </mc:AlternateContent>
      </w:r>
      <w:r w:rsidR="00367585">
        <w:rPr>
          <w:noProof/>
        </w:rPr>
        <mc:AlternateContent>
          <mc:Choice Requires="wps">
            <w:drawing>
              <wp:anchor distT="0" distB="0" distL="114300" distR="114300" simplePos="0" relativeHeight="251775055" behindDoc="0" locked="0" layoutInCell="1" allowOverlap="1" wp14:anchorId="3EB95FD5" wp14:editId="72EE94F1">
                <wp:simplePos x="0" y="0"/>
                <wp:positionH relativeFrom="page">
                  <wp:posOffset>495300</wp:posOffset>
                </wp:positionH>
                <wp:positionV relativeFrom="page">
                  <wp:posOffset>7905750</wp:posOffset>
                </wp:positionV>
                <wp:extent cx="3333750" cy="0"/>
                <wp:effectExtent l="0" t="0" r="0" b="19050"/>
                <wp:wrapNone/>
                <wp:docPr id="227" name="Straight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7" o:spid="_x0000_s1026" style="position:absolute;z-index:2517750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9pt,622.5pt" to="301.5pt,6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" strokecolor="black [3213]" strokeweight="1.5pt">
                <v:stroke dashstyle="longDashDot"/>
                <w10:wrap anchorx="page" anchory="page"/>
              </v:line>
            </w:pict>
          </mc:Fallback>
        </mc:AlternateContent>
      </w:r>
      <w:r w:rsidR="00367585">
        <w:rPr>
          <w:noProof/>
        </w:rPr>
        <mc:AlternateContent>
          <mc:Choice Requires="wps">
            <w:drawing>
              <wp:anchor distT="0" distB="0" distL="114300" distR="114300" simplePos="0" relativeHeight="251708496" behindDoc="0" locked="0" layoutInCell="1" allowOverlap="1" wp14:anchorId="7B8B35A3" wp14:editId="7FE489E5">
                <wp:simplePos x="0" y="0"/>
                <wp:positionH relativeFrom="page">
                  <wp:posOffset>3971925</wp:posOffset>
                </wp:positionH>
                <wp:positionV relativeFrom="page">
                  <wp:posOffset>7915275</wp:posOffset>
                </wp:positionV>
                <wp:extent cx="3419475" cy="0"/>
                <wp:effectExtent l="0" t="0" r="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94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z-index:25170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12.75pt,623.25pt" to="582pt,6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" strokecolor="black [3213]" strokeweight="1.5pt">
                <v:stroke dashstyle="longDashDot"/>
                <w10:wrap anchorx="page" anchory="page"/>
              </v:line>
            </w:pict>
          </mc:Fallback>
        </mc:AlternateContent>
      </w:r>
      <w:r w:rsidR="00470B10">
        <w:br w:type="page"/>
      </w:r>
      <w:r w:rsidR="00A22C5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127" behindDoc="0" locked="0" layoutInCell="1" allowOverlap="1" wp14:anchorId="40409612" wp14:editId="10222F7B">
                <wp:simplePos x="0" y="0"/>
                <wp:positionH relativeFrom="page">
                  <wp:posOffset>561975</wp:posOffset>
                </wp:positionH>
                <wp:positionV relativeFrom="page">
                  <wp:posOffset>3600450</wp:posOffset>
                </wp:positionV>
                <wp:extent cx="6648450" cy="9525"/>
                <wp:effectExtent l="0" t="0" r="19050" b="2857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8450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z-index:2517781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4.25pt,283.5pt" to="567.75pt,2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" strokecolor="black [3213]" strokeweight="1.5pt">
                <v:stroke dashstyle="dashDot"/>
                <w10:wrap anchorx="page" anchory="page"/>
              </v:line>
            </w:pict>
          </mc:Fallback>
        </mc:AlternateContent>
      </w:r>
      <w:r w:rsidR="00A22C5E">
        <w:rPr>
          <w:noProof/>
        </w:rPr>
        <w:drawing>
          <wp:anchor distT="0" distB="0" distL="114300" distR="114300" simplePos="0" relativeHeight="251754575" behindDoc="0" locked="0" layoutInCell="1" allowOverlap="1" wp14:anchorId="1B46BCA0" wp14:editId="75EAE614">
            <wp:simplePos x="0" y="0"/>
            <wp:positionH relativeFrom="margin">
              <wp:posOffset>84455</wp:posOffset>
            </wp:positionH>
            <wp:positionV relativeFrom="margin">
              <wp:posOffset>685800</wp:posOffset>
            </wp:positionV>
            <wp:extent cx="1800225" cy="981075"/>
            <wp:effectExtent l="0" t="0" r="9525" b="9525"/>
            <wp:wrapSquare wrapText="bothSides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kfast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C5E">
        <w:rPr>
          <w:noProof/>
        </w:rPr>
        <mc:AlternateContent>
          <mc:Choice Requires="wps">
            <w:drawing>
              <wp:anchor distT="0" distB="0" distL="114300" distR="114300" simplePos="0" relativeHeight="251657204" behindDoc="0" locked="0" layoutInCell="1" allowOverlap="1" wp14:anchorId="7A9DBA75" wp14:editId="3362F201">
                <wp:simplePos x="0" y="0"/>
                <wp:positionH relativeFrom="column">
                  <wp:posOffset>36830</wp:posOffset>
                </wp:positionH>
                <wp:positionV relativeFrom="paragraph">
                  <wp:posOffset>152400</wp:posOffset>
                </wp:positionV>
                <wp:extent cx="6715125" cy="2581275"/>
                <wp:effectExtent l="0" t="0" r="9525" b="9525"/>
                <wp:wrapTopAndBottom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44D3A" w14:textId="0E35AE53" w:rsidR="003F0DB3" w:rsidRPr="00052797" w:rsidRDefault="00B00896" w:rsidP="00052797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FREE </w:t>
                            </w:r>
                            <w:r w:rsidR="00C42A07" w:rsidRPr="003F0DB3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>Breakfast</w:t>
                            </w:r>
                            <w:r w:rsidR="00052797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 Program</w:t>
                            </w:r>
                          </w:p>
                          <w:p w14:paraId="488E91BB" w14:textId="28338E1A" w:rsidR="00052797" w:rsidRPr="00B00896" w:rsidRDefault="00052797" w:rsidP="00052797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B00896">
                              <w:rPr>
                                <w:rFonts w:cstheme="minorHAnsi"/>
                                <w:b/>
                              </w:rPr>
                              <w:t>Tomiyasu continues to offer FREE breakfast to</w:t>
                            </w:r>
                            <w:r w:rsidR="00B00896">
                              <w:rPr>
                                <w:rFonts w:cstheme="minorHAnsi"/>
                                <w:b/>
                              </w:rPr>
                              <w:t xml:space="preserve"> </w:t>
                            </w:r>
                            <w:r w:rsidRPr="00B00896">
                              <w:rPr>
                                <w:rFonts w:cstheme="minorHAnsi"/>
                                <w:b/>
                              </w:rPr>
                              <w:t xml:space="preserve">all students for the 2017-2018 school </w:t>
                            </w:r>
                            <w:proofErr w:type="gramStart"/>
                            <w:r w:rsidRPr="00B00896">
                              <w:rPr>
                                <w:rFonts w:cstheme="minorHAnsi"/>
                                <w:b/>
                              </w:rPr>
                              <w:t>year</w:t>
                            </w:r>
                            <w:proofErr w:type="gramEnd"/>
                            <w:r w:rsidRPr="00B00896"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  <w:r w:rsidRPr="00B00896">
                              <w:rPr>
                                <w:rFonts w:cstheme="minorHAnsi"/>
                              </w:rPr>
                              <w:t xml:space="preserve">  </w:t>
                            </w:r>
                          </w:p>
                          <w:p w14:paraId="751ED253" w14:textId="740E2626" w:rsidR="00C42A07" w:rsidRDefault="00E674EE" w:rsidP="0005279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3F0DB3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This is a good time for students to fuel their bodies so the</w:t>
                            </w:r>
                            <w:r w:rsidR="00052797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ir brains can focus 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052797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on learning instead of on a grumbly tummy.</w:t>
                            </w:r>
                            <w:r w:rsidR="00B0089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 Students may enter campus at 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B0089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8:30 am through the gate on the Mesa Verde side of the school.  Last year 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B0089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approximately 24% of our students took advantage of the free breakfast.  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B0089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This year we are required to have 60% of our students eat breakfast at 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B0089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school.  In an effort to reach this goal all students will enter campus through 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="00B0089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the gates on Mesa Verde, walk through the cafeteria where they will be asked if they want breakfast and receive a hand stamp.  If st</w:t>
                            </w:r>
                            <w:r w:rsidR="00014F57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udents want breakfast they </w:t>
                            </w:r>
                            <w:r w:rsidR="00B0089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collect their food items, and eat at that time; if students do not want breakfast they will walk through the cafeteria to the exit door, and may proceed to</w:t>
                            </w:r>
                            <w:r w:rsidR="00B01DC1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the playground.  Teachers </w:t>
                            </w:r>
                            <w:r w:rsidR="00B0089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check hand stamps each morning to ensure that every student was given the opportunity to eat breakfast.  Students who are late </w:t>
                            </w:r>
                            <w:r w:rsidR="00B01DC1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are</w:t>
                            </w:r>
                            <w:r w:rsidR="00B0089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asked if they want to eat prior to going to class.  Breakfast </w:t>
                            </w:r>
                            <w:r w:rsidR="00014F57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is</w:t>
                            </w:r>
                            <w:r w:rsidR="00B00896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served until 10 am each day. </w:t>
                            </w:r>
                          </w:p>
                          <w:p w14:paraId="5B653ED0" w14:textId="77777777" w:rsidR="003F0DB3" w:rsidRDefault="003F0DB3" w:rsidP="00C42A0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6279A03" w14:textId="77777777" w:rsidR="003F0DB3" w:rsidRPr="00C42A07" w:rsidRDefault="003F0DB3" w:rsidP="00C42A07">
                            <w:p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.9pt;margin-top:12pt;width:528.75pt;height:203.25pt;z-index:2516572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" stroked="f">
                <v:textbox>
                  <w:txbxContent>
                    <w:p w14:paraId="69544D3A" w14:textId="0E35AE53" w:rsidR="003F0DB3" w:rsidRPr="00052797" w:rsidRDefault="00B00896" w:rsidP="00052797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FREE </w:t>
                      </w:r>
                      <w:r w:rsidR="00C42A07" w:rsidRPr="003F0DB3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>Breakfast</w:t>
                      </w:r>
                      <w:r w:rsidR="00052797"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 Program</w:t>
                      </w:r>
                    </w:p>
                    <w:p w14:paraId="488E91BB" w14:textId="28338E1A" w:rsidR="00052797" w:rsidRPr="00B00896" w:rsidRDefault="00052797" w:rsidP="00052797">
                      <w:pPr>
                        <w:jc w:val="center"/>
                        <w:rPr>
                          <w:rFonts w:cstheme="minorHAnsi"/>
                        </w:rPr>
                      </w:pPr>
                      <w:r w:rsidRPr="00B00896">
                        <w:rPr>
                          <w:rFonts w:cstheme="minorHAnsi"/>
                          <w:b/>
                        </w:rPr>
                        <w:t>Tomiyasu continues to offer FREE breakfast to</w:t>
                      </w:r>
                      <w:r w:rsidR="00B00896">
                        <w:rPr>
                          <w:rFonts w:cstheme="minorHAnsi"/>
                          <w:b/>
                        </w:rPr>
                        <w:t xml:space="preserve"> </w:t>
                      </w:r>
                      <w:r w:rsidRPr="00B00896">
                        <w:rPr>
                          <w:rFonts w:cstheme="minorHAnsi"/>
                          <w:b/>
                        </w:rPr>
                        <w:t xml:space="preserve">all students for the 2017-2018 school </w:t>
                      </w:r>
                      <w:proofErr w:type="gramStart"/>
                      <w:r w:rsidRPr="00B00896">
                        <w:rPr>
                          <w:rFonts w:cstheme="minorHAnsi"/>
                          <w:b/>
                        </w:rPr>
                        <w:t>year</w:t>
                      </w:r>
                      <w:proofErr w:type="gramEnd"/>
                      <w:r w:rsidRPr="00B00896">
                        <w:rPr>
                          <w:rFonts w:cstheme="minorHAnsi"/>
                          <w:b/>
                        </w:rPr>
                        <w:t>.</w:t>
                      </w:r>
                      <w:r w:rsidRPr="00B00896">
                        <w:rPr>
                          <w:rFonts w:cstheme="minorHAnsi"/>
                        </w:rPr>
                        <w:t xml:space="preserve">  </w:t>
                      </w:r>
                    </w:p>
                    <w:p w14:paraId="751ED253" w14:textId="740E2626" w:rsidR="00C42A07" w:rsidRDefault="00E674EE" w:rsidP="0005279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 w:rsidR="003F0DB3">
                        <w:rPr>
                          <w:rFonts w:cstheme="minorHAnsi"/>
                          <w:sz w:val="22"/>
                          <w:szCs w:val="22"/>
                        </w:rPr>
                        <w:t>This is a good time for students to fuel their bodies so the</w:t>
                      </w:r>
                      <w:r w:rsidR="00052797">
                        <w:rPr>
                          <w:rFonts w:cstheme="minorHAnsi"/>
                          <w:sz w:val="22"/>
                          <w:szCs w:val="22"/>
                        </w:rPr>
                        <w:t xml:space="preserve">ir brains can focus 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 w:rsidR="00052797">
                        <w:rPr>
                          <w:rFonts w:cstheme="minorHAnsi"/>
                          <w:sz w:val="22"/>
                          <w:szCs w:val="22"/>
                        </w:rPr>
                        <w:t>on learning instead of on a grumbly tummy.</w:t>
                      </w:r>
                      <w:r w:rsidR="00B00896">
                        <w:rPr>
                          <w:rFonts w:cstheme="minorHAnsi"/>
                          <w:sz w:val="22"/>
                          <w:szCs w:val="22"/>
                        </w:rPr>
                        <w:t xml:space="preserve">  Students may enter campus at 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 w:rsidR="00B00896">
                        <w:rPr>
                          <w:rFonts w:cstheme="minorHAnsi"/>
                          <w:sz w:val="22"/>
                          <w:szCs w:val="22"/>
                        </w:rPr>
                        <w:t xml:space="preserve">8:30 am through the gate on the Mesa Verde side of the school.  Last year 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 w:rsidR="00B00896">
                        <w:rPr>
                          <w:rFonts w:cstheme="minorHAnsi"/>
                          <w:sz w:val="22"/>
                          <w:szCs w:val="22"/>
                        </w:rPr>
                        <w:t xml:space="preserve">approximately 24% of our students took advantage of the free breakfast.  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 w:rsidR="00B00896">
                        <w:rPr>
                          <w:rFonts w:cstheme="minorHAnsi"/>
                          <w:sz w:val="22"/>
                          <w:szCs w:val="22"/>
                        </w:rPr>
                        <w:t xml:space="preserve">This year we are required to have 60% of our students eat breakfast at 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 w:rsidR="00B00896">
                        <w:rPr>
                          <w:rFonts w:cstheme="minorHAnsi"/>
                          <w:sz w:val="22"/>
                          <w:szCs w:val="22"/>
                        </w:rPr>
                        <w:t xml:space="preserve">school.  In an effort to reach this goal all students will enter campus through 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 w:rsidR="00B00896">
                        <w:rPr>
                          <w:rFonts w:cstheme="minorHAnsi"/>
                          <w:sz w:val="22"/>
                          <w:szCs w:val="22"/>
                        </w:rPr>
                        <w:t>the gates on Mesa Verde, walk through the cafeteria where they will be asked if they want breakfast and receive a hand stamp.  If st</w:t>
                      </w:r>
                      <w:r w:rsidR="00014F57">
                        <w:rPr>
                          <w:rFonts w:cstheme="minorHAnsi"/>
                          <w:sz w:val="22"/>
                          <w:szCs w:val="22"/>
                        </w:rPr>
                        <w:t xml:space="preserve">udents want breakfast they </w:t>
                      </w:r>
                      <w:r w:rsidR="00B00896">
                        <w:rPr>
                          <w:rFonts w:cstheme="minorHAnsi"/>
                          <w:sz w:val="22"/>
                          <w:szCs w:val="22"/>
                        </w:rPr>
                        <w:t>collect their food items, and eat at that time; if students do not want breakfast they will walk through the cafeteria to the exit door, and may proceed to</w:t>
                      </w:r>
                      <w:r w:rsidR="00B01DC1">
                        <w:rPr>
                          <w:rFonts w:cstheme="minorHAnsi"/>
                          <w:sz w:val="22"/>
                          <w:szCs w:val="22"/>
                        </w:rPr>
                        <w:t xml:space="preserve"> the playground.  Teachers </w:t>
                      </w:r>
                      <w:r w:rsidR="00B00896">
                        <w:rPr>
                          <w:rFonts w:cstheme="minorHAnsi"/>
                          <w:sz w:val="22"/>
                          <w:szCs w:val="22"/>
                        </w:rPr>
                        <w:t xml:space="preserve">check hand stamps each morning to ensure that every student was given the opportunity to eat breakfast.  Students who are late </w:t>
                      </w:r>
                      <w:r w:rsidR="00B01DC1">
                        <w:rPr>
                          <w:rFonts w:cstheme="minorHAnsi"/>
                          <w:sz w:val="22"/>
                          <w:szCs w:val="22"/>
                        </w:rPr>
                        <w:t>are</w:t>
                      </w:r>
                      <w:r w:rsidR="00B00896">
                        <w:rPr>
                          <w:rFonts w:cstheme="minorHAnsi"/>
                          <w:sz w:val="22"/>
                          <w:szCs w:val="22"/>
                        </w:rPr>
                        <w:t xml:space="preserve"> asked if they want to eat prior to going to class.  Breakfast </w:t>
                      </w:r>
                      <w:r w:rsidR="00014F57">
                        <w:rPr>
                          <w:rFonts w:cstheme="minorHAnsi"/>
                          <w:sz w:val="22"/>
                          <w:szCs w:val="22"/>
                        </w:rPr>
                        <w:t>is</w:t>
                      </w:r>
                      <w:r w:rsidR="00B00896">
                        <w:rPr>
                          <w:rFonts w:cstheme="minorHAnsi"/>
                          <w:sz w:val="22"/>
                          <w:szCs w:val="22"/>
                        </w:rPr>
                        <w:t xml:space="preserve"> served until 10 am each day. </w:t>
                      </w:r>
                    </w:p>
                    <w:p w14:paraId="5B653ED0" w14:textId="77777777" w:rsidR="003F0DB3" w:rsidRDefault="003F0DB3" w:rsidP="00C42A0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  <w:p w14:paraId="56279A03" w14:textId="77777777" w:rsidR="003F0DB3" w:rsidRPr="00C42A07" w:rsidRDefault="003F0DB3" w:rsidP="00C42A07">
                      <w:pPr>
                        <w:rPr>
                          <w:rFonts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70B10">
        <w:rPr>
          <w:noProof/>
        </w:rPr>
        <mc:AlternateContent>
          <mc:Choice Requires="wps">
            <w:drawing>
              <wp:anchor distT="0" distB="0" distL="114300" distR="114300" simplePos="0" relativeHeight="251765839" behindDoc="0" locked="0" layoutInCell="1" allowOverlap="1" wp14:anchorId="1D702C7D" wp14:editId="2B03B953">
                <wp:simplePos x="0" y="0"/>
                <wp:positionH relativeFrom="page">
                  <wp:posOffset>457200</wp:posOffset>
                </wp:positionH>
                <wp:positionV relativeFrom="page">
                  <wp:posOffset>3952875</wp:posOffset>
                </wp:positionV>
                <wp:extent cx="6753225" cy="5219700"/>
                <wp:effectExtent l="0" t="0" r="0" b="0"/>
                <wp:wrapThrough wrapText="bothSides">
                  <wp:wrapPolygon edited="0">
                    <wp:start x="122" y="0"/>
                    <wp:lineTo x="122" y="21521"/>
                    <wp:lineTo x="21387" y="21521"/>
                    <wp:lineTo x="21387" y="0"/>
                    <wp:lineTo x="122" y="0"/>
                  </wp:wrapPolygon>
                </wp:wrapThrough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521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7732CF3" w14:textId="77777777" w:rsidR="00F70907" w:rsidRDefault="00F70907" w:rsidP="00F7090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Title I</w:t>
                            </w:r>
                          </w:p>
                          <w:p w14:paraId="689028BD" w14:textId="77777777" w:rsidR="00F70907" w:rsidRDefault="00F70907" w:rsidP="00F70907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Parents’ Right-to-Know</w:t>
                            </w:r>
                          </w:p>
                          <w:p w14:paraId="7D77B8EB" w14:textId="77777777" w:rsidR="00F70907" w:rsidRDefault="00F70907" w:rsidP="00F70907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14:paraId="74FDFC8A" w14:textId="77777777" w:rsidR="00F70907" w:rsidRDefault="00F70907" w:rsidP="00F70907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The 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Every Student Succeeds Act (ESSA) </w:t>
                            </w:r>
                            <w:r>
                              <w:rPr>
                                <w:sz w:val="28"/>
                              </w:rPr>
                              <w:t xml:space="preserve">was passed by the U.S. Congress and signed into law on December 10, 2015. The </w:t>
                            </w:r>
                            <w:r>
                              <w:rPr>
                                <w:i/>
                                <w:sz w:val="28"/>
                              </w:rPr>
                              <w:t>ESSA</w:t>
                            </w:r>
                            <w:r>
                              <w:rPr>
                                <w:sz w:val="28"/>
                              </w:rPr>
                              <w:t xml:space="preserve"> replaces the 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No Child Left </w:t>
                            </w:r>
                            <w:proofErr w:type="gramStart"/>
                            <w:r>
                              <w:rPr>
                                <w:i/>
                                <w:sz w:val="28"/>
                              </w:rPr>
                              <w:t>Behind</w:t>
                            </w:r>
                            <w:proofErr w:type="gramEnd"/>
                            <w:r>
                              <w:rPr>
                                <w:i/>
                                <w:sz w:val="28"/>
                              </w:rPr>
                              <w:t xml:space="preserve"> Act (NCLB)</w:t>
                            </w:r>
                            <w:r>
                              <w:rPr>
                                <w:sz w:val="28"/>
                              </w:rPr>
                              <w:t xml:space="preserve"> and is the latest reauthorization of the </w:t>
                            </w:r>
                            <w:r>
                              <w:rPr>
                                <w:i/>
                                <w:sz w:val="28"/>
                              </w:rPr>
                              <w:t>Elementary and Secondary Education Act (ESEA).</w:t>
                            </w:r>
                          </w:p>
                          <w:p w14:paraId="4ECE2CFF" w14:textId="77777777" w:rsidR="00F70907" w:rsidRDefault="00F70907" w:rsidP="00F70907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14:paraId="56A11E02" w14:textId="77777777" w:rsidR="00F70907" w:rsidRDefault="00F70907" w:rsidP="00F70907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Although </w:t>
                            </w:r>
                            <w:r>
                              <w:rPr>
                                <w:i/>
                                <w:sz w:val="28"/>
                              </w:rPr>
                              <w:t>NCLB</w:t>
                            </w:r>
                            <w:r>
                              <w:rPr>
                                <w:sz w:val="28"/>
                              </w:rPr>
                              <w:t xml:space="preserve"> was designed to make changes in teaching and learning in order to increase students’ academic achievement, the Highly Qualified Teacher (HQT) provision under </w:t>
                            </w:r>
                            <w:r>
                              <w:rPr>
                                <w:i/>
                                <w:sz w:val="28"/>
                              </w:rPr>
                              <w:t>NCLB</w:t>
                            </w:r>
                            <w:r>
                              <w:rPr>
                                <w:sz w:val="28"/>
                              </w:rPr>
                              <w:t xml:space="preserve"> was eliminated from the </w:t>
                            </w:r>
                            <w:r>
                              <w:rPr>
                                <w:i/>
                                <w:sz w:val="28"/>
                              </w:rPr>
                              <w:t>ESSA</w:t>
                            </w:r>
                            <w:r>
                              <w:rPr>
                                <w:sz w:val="28"/>
                              </w:rPr>
                              <w:t>. Despite this fact, all educators in Nevada still are required to hold the appropriate state certificate/license for their given position.</w:t>
                            </w:r>
                          </w:p>
                          <w:p w14:paraId="7E0917BA" w14:textId="77777777" w:rsidR="00F70907" w:rsidRDefault="00F70907" w:rsidP="00F70907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14:paraId="3DE03514" w14:textId="77777777" w:rsidR="00F70907" w:rsidRDefault="00F70907" w:rsidP="00F70907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Under </w:t>
                            </w:r>
                            <w:r>
                              <w:rPr>
                                <w:i/>
                                <w:sz w:val="28"/>
                              </w:rPr>
                              <w:t>ESSA</w:t>
                            </w:r>
                            <w:r>
                              <w:rPr>
                                <w:sz w:val="28"/>
                              </w:rPr>
                              <w:t xml:space="preserve">, all schools receiving Title I funds must inform parents of their right to ask schools about the professional qualifications of their child’s teachers. If you would like to view a teacher’s license, please access this link: </w:t>
                            </w:r>
                            <w:hyperlink r:id="rId21" w:history="1">
                              <w:r>
                                <w:rPr>
                                  <w:rStyle w:val="Hyperlink"/>
                                  <w:sz w:val="28"/>
                                </w:rPr>
                                <w:t>http://nvteachersearch.doe.nv.gov/</w:t>
                              </w:r>
                            </w:hyperlink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  <w:p w14:paraId="5D611981" w14:textId="77777777" w:rsidR="00F70907" w:rsidRDefault="00F70907" w:rsidP="00F70907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  <w:p w14:paraId="711C5083" w14:textId="77777777" w:rsidR="00F70907" w:rsidRDefault="00F70907" w:rsidP="00F70907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Parents are encouraged to support their child’s education and communicate with their child’s teacher(s) on a regular basis. For more information on </w:t>
                            </w:r>
                            <w:r>
                              <w:rPr>
                                <w:i/>
                                <w:sz w:val="28"/>
                              </w:rPr>
                              <w:t xml:space="preserve">ESSA </w:t>
                            </w:r>
                            <w:r>
                              <w:rPr>
                                <w:sz w:val="28"/>
                              </w:rPr>
                              <w:t xml:space="preserve">and the role of parents, please visit the United States Department of Education’s website at </w:t>
                            </w:r>
                            <w:hyperlink r:id="rId22" w:history="1">
                              <w:r>
                                <w:rPr>
                                  <w:rStyle w:val="Hyperlink"/>
                                  <w:sz w:val="28"/>
                                </w:rPr>
                                <w:t>https://www2.ed.gov/policy/elsec/leg/essa/index.html</w:t>
                              </w:r>
                            </w:hyperlink>
                            <w:r>
                              <w:rPr>
                                <w:sz w:val="28"/>
                              </w:rPr>
                              <w:t xml:space="preserve">. </w:t>
                            </w:r>
                          </w:p>
                          <w:p w14:paraId="6649ABF2" w14:textId="77777777" w:rsidR="00F70907" w:rsidRDefault="00F70907" w:rsidP="00F70907">
                            <w:pPr>
                              <w:rPr>
                                <w:sz w:val="28"/>
                              </w:rPr>
                            </w:pPr>
                          </w:p>
                          <w:p w14:paraId="33565495" w14:textId="77777777" w:rsidR="00F70907" w:rsidRPr="00DA19A1" w:rsidRDefault="00F70907" w:rsidP="00F70907">
                            <w:pPr>
                              <w:rPr>
                                <w:color w:val="D1282E" w:themeColor="text2"/>
                              </w:rPr>
                            </w:pPr>
                          </w:p>
                          <w:p w14:paraId="4527DF77" w14:textId="77777777" w:rsidR="00470B10" w:rsidRPr="006455E2" w:rsidRDefault="00470B10" w:rsidP="00470B1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1" o:spid="_x0000_s1041" type="#_x0000_t202" style="position:absolute;margin-left:36pt;margin-top:311.25pt;width:531.75pt;height:411pt;z-index:2517658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" filled="f" stroked="f">
                <v:textbox>
                  <w:txbxContent>
                    <w:p w14:paraId="07732CF3" w14:textId="77777777" w:rsidR="00F70907" w:rsidRDefault="00F70907" w:rsidP="00F7090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Title I</w:t>
                      </w:r>
                    </w:p>
                    <w:p w14:paraId="689028BD" w14:textId="77777777" w:rsidR="00F70907" w:rsidRDefault="00F70907" w:rsidP="00F70907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Parents’ Right-to-Know</w:t>
                      </w:r>
                    </w:p>
                    <w:p w14:paraId="7D77B8EB" w14:textId="77777777" w:rsidR="00F70907" w:rsidRDefault="00F70907" w:rsidP="00F70907">
                      <w:pPr>
                        <w:jc w:val="both"/>
                        <w:rPr>
                          <w:sz w:val="28"/>
                        </w:rPr>
                      </w:pPr>
                    </w:p>
                    <w:p w14:paraId="74FDFC8A" w14:textId="77777777" w:rsidR="00F70907" w:rsidRDefault="00F70907" w:rsidP="00F70907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The </w:t>
                      </w:r>
                      <w:r>
                        <w:rPr>
                          <w:i/>
                          <w:sz w:val="28"/>
                        </w:rPr>
                        <w:t xml:space="preserve">Every Student Succeeds Act (ESSA) </w:t>
                      </w:r>
                      <w:r>
                        <w:rPr>
                          <w:sz w:val="28"/>
                        </w:rPr>
                        <w:t xml:space="preserve">was passed by the U.S. Congress and signed into law on December 10, 2015. The </w:t>
                      </w:r>
                      <w:r>
                        <w:rPr>
                          <w:i/>
                          <w:sz w:val="28"/>
                        </w:rPr>
                        <w:t>ESSA</w:t>
                      </w:r>
                      <w:r>
                        <w:rPr>
                          <w:sz w:val="28"/>
                        </w:rPr>
                        <w:t xml:space="preserve"> replaces the </w:t>
                      </w:r>
                      <w:r>
                        <w:rPr>
                          <w:i/>
                          <w:sz w:val="28"/>
                        </w:rPr>
                        <w:t xml:space="preserve">No Child Left </w:t>
                      </w:r>
                      <w:proofErr w:type="gramStart"/>
                      <w:r>
                        <w:rPr>
                          <w:i/>
                          <w:sz w:val="28"/>
                        </w:rPr>
                        <w:t>Behind</w:t>
                      </w:r>
                      <w:proofErr w:type="gramEnd"/>
                      <w:r>
                        <w:rPr>
                          <w:i/>
                          <w:sz w:val="28"/>
                        </w:rPr>
                        <w:t xml:space="preserve"> Act (NCLB)</w:t>
                      </w:r>
                      <w:r>
                        <w:rPr>
                          <w:sz w:val="28"/>
                        </w:rPr>
                        <w:t xml:space="preserve"> and is the latest reauthorization of the </w:t>
                      </w:r>
                      <w:r>
                        <w:rPr>
                          <w:i/>
                          <w:sz w:val="28"/>
                        </w:rPr>
                        <w:t>Elementary and Secondary Education Act (ESEA).</w:t>
                      </w:r>
                    </w:p>
                    <w:p w14:paraId="4ECE2CFF" w14:textId="77777777" w:rsidR="00F70907" w:rsidRDefault="00F70907" w:rsidP="00F70907">
                      <w:pPr>
                        <w:jc w:val="both"/>
                        <w:rPr>
                          <w:sz w:val="28"/>
                        </w:rPr>
                      </w:pPr>
                    </w:p>
                    <w:p w14:paraId="56A11E02" w14:textId="77777777" w:rsidR="00F70907" w:rsidRDefault="00F70907" w:rsidP="00F70907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Although </w:t>
                      </w:r>
                      <w:r>
                        <w:rPr>
                          <w:i/>
                          <w:sz w:val="28"/>
                        </w:rPr>
                        <w:t>NCLB</w:t>
                      </w:r>
                      <w:r>
                        <w:rPr>
                          <w:sz w:val="28"/>
                        </w:rPr>
                        <w:t xml:space="preserve"> was designed to make changes in teaching and learning in order to increase students’ academic achievement, the Highly Qualified Teacher (HQT) provision under </w:t>
                      </w:r>
                      <w:r>
                        <w:rPr>
                          <w:i/>
                          <w:sz w:val="28"/>
                        </w:rPr>
                        <w:t>NCLB</w:t>
                      </w:r>
                      <w:r>
                        <w:rPr>
                          <w:sz w:val="28"/>
                        </w:rPr>
                        <w:t xml:space="preserve"> was eliminated from the </w:t>
                      </w:r>
                      <w:r>
                        <w:rPr>
                          <w:i/>
                          <w:sz w:val="28"/>
                        </w:rPr>
                        <w:t>ESSA</w:t>
                      </w:r>
                      <w:r>
                        <w:rPr>
                          <w:sz w:val="28"/>
                        </w:rPr>
                        <w:t>. Despite this fact, all educators in Nevada still are required to hold the appropriate state certificate/license for their given position.</w:t>
                      </w:r>
                    </w:p>
                    <w:p w14:paraId="7E0917BA" w14:textId="77777777" w:rsidR="00F70907" w:rsidRDefault="00F70907" w:rsidP="00F70907">
                      <w:pPr>
                        <w:jc w:val="both"/>
                        <w:rPr>
                          <w:sz w:val="28"/>
                        </w:rPr>
                      </w:pPr>
                    </w:p>
                    <w:p w14:paraId="3DE03514" w14:textId="77777777" w:rsidR="00F70907" w:rsidRDefault="00F70907" w:rsidP="00F70907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Under </w:t>
                      </w:r>
                      <w:r>
                        <w:rPr>
                          <w:i/>
                          <w:sz w:val="28"/>
                        </w:rPr>
                        <w:t>ESSA</w:t>
                      </w:r>
                      <w:r>
                        <w:rPr>
                          <w:sz w:val="28"/>
                        </w:rPr>
                        <w:t xml:space="preserve">, all schools receiving Title I funds must inform parents of their right to ask schools about the professional qualifications of their child’s teachers. If you would like to view a teacher’s license, please access this link: </w:t>
                      </w:r>
                      <w:hyperlink r:id="rId24" w:history="1">
                        <w:r>
                          <w:rPr>
                            <w:rStyle w:val="Hyperlink"/>
                            <w:sz w:val="28"/>
                          </w:rPr>
                          <w:t>http://nvteachersearch.doe.nv.gov/</w:t>
                        </w:r>
                      </w:hyperlink>
                      <w:r>
                        <w:rPr>
                          <w:sz w:val="28"/>
                        </w:rPr>
                        <w:t>.</w:t>
                      </w:r>
                    </w:p>
                    <w:p w14:paraId="5D611981" w14:textId="77777777" w:rsidR="00F70907" w:rsidRDefault="00F70907" w:rsidP="00F70907">
                      <w:pPr>
                        <w:jc w:val="both"/>
                        <w:rPr>
                          <w:sz w:val="28"/>
                        </w:rPr>
                      </w:pPr>
                    </w:p>
                    <w:p w14:paraId="711C5083" w14:textId="77777777" w:rsidR="00F70907" w:rsidRDefault="00F70907" w:rsidP="00F70907">
                      <w:pPr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Parents are encouraged to support their child’s education and communicate with their child’s teacher(s) on a regular basis. For more information on </w:t>
                      </w:r>
                      <w:r>
                        <w:rPr>
                          <w:i/>
                          <w:sz w:val="28"/>
                        </w:rPr>
                        <w:t xml:space="preserve">ESSA </w:t>
                      </w:r>
                      <w:r>
                        <w:rPr>
                          <w:sz w:val="28"/>
                        </w:rPr>
                        <w:t xml:space="preserve">and the role of parents, please visit the United States Department of Education’s website at </w:t>
                      </w:r>
                      <w:hyperlink r:id="rId25" w:history="1">
                        <w:r>
                          <w:rPr>
                            <w:rStyle w:val="Hyperlink"/>
                            <w:sz w:val="28"/>
                          </w:rPr>
                          <w:t>https://www2.ed.gov/policy/elsec/leg/essa/index.html</w:t>
                        </w:r>
                      </w:hyperlink>
                      <w:r>
                        <w:rPr>
                          <w:sz w:val="28"/>
                        </w:rPr>
                        <w:t xml:space="preserve">. </w:t>
                      </w:r>
                    </w:p>
                    <w:p w14:paraId="6649ABF2" w14:textId="77777777" w:rsidR="00F70907" w:rsidRDefault="00F70907" w:rsidP="00F70907">
                      <w:pPr>
                        <w:rPr>
                          <w:sz w:val="28"/>
                        </w:rPr>
                      </w:pPr>
                    </w:p>
                    <w:p w14:paraId="33565495" w14:textId="77777777" w:rsidR="00F70907" w:rsidRPr="00DA19A1" w:rsidRDefault="00F70907" w:rsidP="00F70907">
                      <w:pPr>
                        <w:rPr>
                          <w:color w:val="D1282E" w:themeColor="text2"/>
                        </w:rPr>
                      </w:pPr>
                    </w:p>
                    <w:p w14:paraId="4527DF77" w14:textId="77777777" w:rsidR="00470B10" w:rsidRPr="006455E2" w:rsidRDefault="00470B10" w:rsidP="00470B10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0E4E5C" w:rsidRPr="00A21D91" w:rsidSect="00B16E4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080" w:right="720" w:bottom="10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FAABDF" w14:textId="77777777" w:rsidR="00740C78" w:rsidRDefault="00740C78">
      <w:r>
        <w:separator/>
      </w:r>
    </w:p>
  </w:endnote>
  <w:endnote w:type="continuationSeparator" w:id="0">
    <w:p w14:paraId="292CED08" w14:textId="77777777" w:rsidR="00740C78" w:rsidRDefault="00740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altName w:val="MS Mincho"/>
    <w:charset w:val="4E"/>
    <w:family w:val="auto"/>
    <w:pitch w:val="variable"/>
    <w:sig w:usb0="00000000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DYMO Symbols">
    <w:altName w:val="Arial"/>
    <w:charset w:val="00"/>
    <w:family w:val="swiss"/>
    <w:pitch w:val="variable"/>
    <w:sig w:usb0="20002A87" w:usb1="80000000" w:usb2="00000008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12CAB0" w14:textId="77777777" w:rsidR="002A4EF4" w:rsidRDefault="002A4EF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26408397" wp14:editId="14050B08">
              <wp:simplePos x="0" y="0"/>
              <wp:positionH relativeFrom="page">
                <wp:posOffset>457200</wp:posOffset>
              </wp:positionH>
              <wp:positionV relativeFrom="page">
                <wp:posOffset>9464040</wp:posOffset>
              </wp:positionV>
              <wp:extent cx="1828800" cy="222250"/>
              <wp:effectExtent l="0" t="2540" r="0" b="381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5F3479" w14:textId="77777777" w:rsidR="002A4EF4" w:rsidRDefault="002A4EF4" w:rsidP="000E4E5C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7" type="#_x0000_t202" style="position:absolute;margin-left:36pt;margin-top:745.2pt;width:2in;height:17.5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" filled="f" stroked="f">
              <v:textbox inset="0,0,0,0">
                <w:txbxContent>
                  <w:p w14:paraId="7D5F3479" w14:textId="77777777" w:rsidR="002A4EF4" w:rsidRDefault="002A4EF4" w:rsidP="000E4E5C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084EDDA" wp14:editId="26A583A9">
              <wp:simplePos x="0" y="0"/>
              <wp:positionH relativeFrom="page">
                <wp:posOffset>457200</wp:posOffset>
              </wp:positionH>
              <wp:positionV relativeFrom="page">
                <wp:posOffset>9372600</wp:posOffset>
              </wp:positionV>
              <wp:extent cx="6858000" cy="0"/>
              <wp:effectExtent l="25400" t="25400" r="38100" b="38100"/>
              <wp:wrapTight wrapText="bothSides">
                <wp:wrapPolygon edited="0">
                  <wp:start x="-60" y="-2147483648"/>
                  <wp:lineTo x="-60" y="-2147483648"/>
                  <wp:lineTo x="21630" y="-2147483648"/>
                  <wp:lineTo x="21630" y="-2147483648"/>
                  <wp:lineTo x="-60" y="-2147483648"/>
                </wp:wrapPolygon>
              </wp:wrapTight>
              <wp:docPr id="7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38pt" to="8in,7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" strokecolor="#7a7a7a [3204]" strokeweight="3pt">
              <v:shadow color="black" opacity="22938f" offset="0"/>
              <w10:wrap type="tight"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EACB0" w14:textId="77777777" w:rsidR="002A4EF4" w:rsidRDefault="002A4EF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36B8BE77" wp14:editId="686FAD6D">
              <wp:simplePos x="0" y="0"/>
              <wp:positionH relativeFrom="page">
                <wp:posOffset>5486400</wp:posOffset>
              </wp:positionH>
              <wp:positionV relativeFrom="page">
                <wp:posOffset>9467850</wp:posOffset>
              </wp:positionV>
              <wp:extent cx="1828800" cy="222250"/>
              <wp:effectExtent l="0" t="6350" r="0" b="0"/>
              <wp:wrapNone/>
              <wp:docPr id="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E88C33" w14:textId="77777777" w:rsidR="002A4EF4" w:rsidRDefault="002A4EF4" w:rsidP="000E4E5C">
                          <w:pPr>
                            <w:pStyle w:val="Footer-Righ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5578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7" type="#_x0000_t202" style="position:absolute;margin-left:6in;margin-top:745.5pt;width:2in;height:17.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" filled="f" stroked="f">
              <v:textbox inset="0,0,0,0">
                <w:txbxContent>
                  <w:p w14:paraId="18E88C33" w14:textId="77777777" w:rsidR="002A4EF4" w:rsidRDefault="002A4EF4" w:rsidP="000E4E5C">
                    <w:pPr>
                      <w:pStyle w:val="Footer-Righ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055578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F5D1268" wp14:editId="5097D129">
              <wp:simplePos x="0" y="0"/>
              <wp:positionH relativeFrom="page">
                <wp:posOffset>457200</wp:posOffset>
              </wp:positionH>
              <wp:positionV relativeFrom="page">
                <wp:posOffset>9372600</wp:posOffset>
              </wp:positionV>
              <wp:extent cx="6858000" cy="0"/>
              <wp:effectExtent l="25400" t="25400" r="38100" b="38100"/>
              <wp:wrapNone/>
              <wp:docPr id="5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38pt" to="8in,7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" strokecolor="#7a7a7a [3204]" strokeweight="3pt">
              <v:shadow color="black" opacity="22938f" offset="0"/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4154B5" w14:textId="77777777" w:rsidR="002A4EF4" w:rsidRDefault="002A4EF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47FE458" wp14:editId="4967E9CC">
              <wp:simplePos x="0" y="0"/>
              <wp:positionH relativeFrom="page">
                <wp:posOffset>457200</wp:posOffset>
              </wp:positionH>
              <wp:positionV relativeFrom="page">
                <wp:posOffset>9372600</wp:posOffset>
              </wp:positionV>
              <wp:extent cx="6858000" cy="0"/>
              <wp:effectExtent l="25400" t="25400" r="38100" b="3810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38pt" to="8in,7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" strokecolor="#7a7a7a [3204]" strokeweight="3pt">
              <v:shadow color="black" opacity="22938f" offset="0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7109B5" w14:textId="77777777" w:rsidR="00740C78" w:rsidRDefault="00740C78">
      <w:r>
        <w:separator/>
      </w:r>
    </w:p>
  </w:footnote>
  <w:footnote w:type="continuationSeparator" w:id="0">
    <w:p w14:paraId="0BE222FA" w14:textId="77777777" w:rsidR="00740C78" w:rsidRDefault="00740C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7D8458" w14:textId="77777777" w:rsidR="002A4EF4" w:rsidRDefault="002A4EF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603F6342" wp14:editId="7ACFC90B">
              <wp:simplePos x="0" y="0"/>
              <wp:positionH relativeFrom="page">
                <wp:posOffset>4572000</wp:posOffset>
              </wp:positionH>
              <wp:positionV relativeFrom="page">
                <wp:posOffset>457200</wp:posOffset>
              </wp:positionV>
              <wp:extent cx="2743200" cy="222250"/>
              <wp:effectExtent l="0" t="0" r="0" b="6350"/>
              <wp:wrapNone/>
              <wp:docPr id="1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129ADA7E" w14:textId="77777777" w:rsidR="002A4EF4" w:rsidRDefault="002A4EF4" w:rsidP="000E4E5C">
                          <w:pPr>
                            <w:pStyle w:val="Header-Right"/>
                          </w:pPr>
                          <w:r>
                            <w:t>issue #, date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3" type="#_x0000_t202" style="position:absolute;margin-left:5in;margin-top:36pt;width:3in;height:17.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" filled="f" stroked="f">
              <v:textbox inset="0,0,0,0">
                <w:txbxContent>
                  <w:p w14:paraId="129ADA7E" w14:textId="77777777" w:rsidR="002A4EF4" w:rsidRDefault="002A4EF4" w:rsidP="000E4E5C">
                    <w:pPr>
                      <w:pStyle w:val="Header-Right"/>
                    </w:pPr>
                    <w:r>
                      <w:t>issue #, date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1060A4AF" wp14:editId="669A8073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019550" cy="222250"/>
              <wp:effectExtent l="0" t="0" r="6350" b="6350"/>
              <wp:wrapNone/>
              <wp:docPr id="1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955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3CFD93D9" w14:textId="77777777" w:rsidR="002A4EF4" w:rsidRDefault="002A4EF4" w:rsidP="000E4E5C">
                          <w:pPr>
                            <w:pStyle w:val="Header"/>
                          </w:pPr>
                          <w:r>
                            <w:t>lorem ipsum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44" type="#_x0000_t202" style="position:absolute;margin-left:36pt;margin-top:36pt;width:316.5pt;height:17.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" filled="f" stroked="f">
              <v:textbox inset="0,0,0,0">
                <w:txbxContent>
                  <w:p w14:paraId="3CFD93D9" w14:textId="77777777" w:rsidR="002A4EF4" w:rsidRDefault="002A4EF4" w:rsidP="000E4E5C">
                    <w:pPr>
                      <w:pStyle w:val="Header"/>
                    </w:pPr>
                    <w:r>
                      <w:t>lorem ipsum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03EA26E" wp14:editId="0DEA29F5">
              <wp:simplePos x="0" y="0"/>
              <wp:positionH relativeFrom="page">
                <wp:posOffset>457200</wp:posOffset>
              </wp:positionH>
              <wp:positionV relativeFrom="page">
                <wp:posOffset>685800</wp:posOffset>
              </wp:positionV>
              <wp:extent cx="6858000" cy="0"/>
              <wp:effectExtent l="25400" t="25400" r="38100" b="38100"/>
              <wp:wrapNone/>
              <wp:docPr id="1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4pt" to="8in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" strokecolor="#7a7a7a [3204]" strokeweight="3pt">
              <v:shadow color="black" opacity="22938f" offset="0"/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7945D" w14:textId="77777777" w:rsidR="002A4EF4" w:rsidRDefault="002A4EF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6B58673B" wp14:editId="397D2A5C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019550" cy="222250"/>
              <wp:effectExtent l="0" t="0" r="19050" b="635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955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E34D222" w14:textId="20CAFBFD" w:rsidR="002A4EF4" w:rsidRDefault="0021326F" w:rsidP="000E4E5C">
                          <w:pPr>
                            <w:pStyle w:val="Header"/>
                          </w:pPr>
                          <w:r>
                            <w:t>September/October</w:t>
                          </w:r>
                          <w:r w:rsidR="007274CD">
                            <w:t xml:space="preserve"> 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5" type="#_x0000_t202" style="position:absolute;margin-left:36pt;margin-top:36pt;width:316.5pt;height:17.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" filled="f" stroked="f">
              <v:textbox inset="0,0,0,0">
                <w:txbxContent>
                  <w:p w14:paraId="7E34D222" w14:textId="20CAFBFD" w:rsidR="002A4EF4" w:rsidRDefault="0021326F" w:rsidP="000E4E5C">
                    <w:pPr>
                      <w:pStyle w:val="Header"/>
                    </w:pPr>
                    <w:r>
                      <w:t>September/October</w:t>
                    </w:r>
                    <w:r w:rsidR="007274CD">
                      <w:t xml:space="preserve"> 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11CEE2DE" wp14:editId="48E21126">
              <wp:simplePos x="0" y="0"/>
              <wp:positionH relativeFrom="page">
                <wp:posOffset>4572000</wp:posOffset>
              </wp:positionH>
              <wp:positionV relativeFrom="page">
                <wp:posOffset>457200</wp:posOffset>
              </wp:positionV>
              <wp:extent cx="2743200" cy="222250"/>
              <wp:effectExtent l="0" t="0" r="0" b="6350"/>
              <wp:wrapNone/>
              <wp:docPr id="1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4043C20" w14:textId="60E7D336" w:rsidR="002A4EF4" w:rsidRDefault="00051C90" w:rsidP="000E4E5C">
                          <w:pPr>
                            <w:pStyle w:val="Header-Right"/>
                          </w:pPr>
                          <w:r>
                            <w:t>Volume 5</w:t>
                          </w:r>
                          <w:r w:rsidR="002A4EF4">
                            <w:t xml:space="preserve">, Issue </w:t>
                          </w:r>
                          <w:r w:rsidR="0021326F"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46" type="#_x0000_t202" style="position:absolute;margin-left:5in;margin-top:36pt;width:3in;height:17.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" filled="f" stroked="f">
              <v:textbox inset="0,0,0,0">
                <w:txbxContent>
                  <w:p w14:paraId="64043C20" w14:textId="60E7D336" w:rsidR="002A4EF4" w:rsidRDefault="00051C90" w:rsidP="000E4E5C">
                    <w:pPr>
                      <w:pStyle w:val="Header-Right"/>
                    </w:pPr>
                    <w:r>
                      <w:t>Volume 5</w:t>
                    </w:r>
                    <w:r w:rsidR="002A4EF4">
                      <w:t xml:space="preserve">, Issue </w:t>
                    </w:r>
                    <w:r w:rsidR="0021326F"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3B8C8FB" wp14:editId="0303076D">
              <wp:simplePos x="0" y="0"/>
              <wp:positionH relativeFrom="page">
                <wp:posOffset>457200</wp:posOffset>
              </wp:positionH>
              <wp:positionV relativeFrom="page">
                <wp:posOffset>685800</wp:posOffset>
              </wp:positionV>
              <wp:extent cx="6858000" cy="0"/>
              <wp:effectExtent l="25400" t="25400" r="38100" b="3810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4pt" to="8in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" strokecolor="#7a7a7a [3204]" strokeweight="3pt">
              <v:shadow color="black" opacity="22938f" offset="0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796AF" w14:textId="77777777" w:rsidR="002A4EF4" w:rsidRDefault="002A4EF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6B3FE044" wp14:editId="0C8B90C2">
              <wp:simplePos x="0" y="0"/>
              <wp:positionH relativeFrom="page">
                <wp:posOffset>4572000</wp:posOffset>
              </wp:positionH>
              <wp:positionV relativeFrom="page">
                <wp:posOffset>457200</wp:posOffset>
              </wp:positionV>
              <wp:extent cx="2743200" cy="222250"/>
              <wp:effectExtent l="0" t="0" r="0" b="6350"/>
              <wp:wrapTight wrapText="bothSides">
                <wp:wrapPolygon edited="0">
                  <wp:start x="0" y="0"/>
                  <wp:lineTo x="0" y="19749"/>
                  <wp:lineTo x="21400" y="19749"/>
                  <wp:lineTo x="21400" y="0"/>
                  <wp:lineTo x="0" y="0"/>
                </wp:wrapPolygon>
              </wp:wrapTight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A52E670" w14:textId="77777777" w:rsidR="002A4EF4" w:rsidRDefault="002A4EF4" w:rsidP="000E4E5C">
                          <w:pPr>
                            <w:pStyle w:val="Header-Right"/>
                          </w:pPr>
                          <w:r>
                            <w:t>Volume 2, Issue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9" type="#_x0000_t202" style="position:absolute;margin-left:5in;margin-top:36pt;width:3in;height:17.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" filled="f" stroked="f">
              <v:textbox inset="0,0,0,0">
                <w:txbxContent>
                  <w:p w14:paraId="2A52E670" w14:textId="77777777" w:rsidR="002A4EF4" w:rsidRDefault="002A4EF4" w:rsidP="000E4E5C">
                    <w:pPr>
                      <w:pStyle w:val="Header-Right"/>
                    </w:pPr>
                    <w:r>
                      <w:t>Volume 2, Issue 1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13D2649" wp14:editId="01F2A720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019550" cy="222250"/>
              <wp:effectExtent l="0" t="0" r="19050" b="635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955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41D597B" w14:textId="77777777" w:rsidR="002A4EF4" w:rsidRDefault="002A4EF4" w:rsidP="000E4E5C">
                          <w:pPr>
                            <w:pStyle w:val="Header"/>
                          </w:pPr>
                          <w:r>
                            <w:t>September 2014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50" type="#_x0000_t202" style="position:absolute;margin-left:36pt;margin-top:36pt;width:316.5pt;height:17.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" filled="f" stroked="f">
              <v:textbox inset="0,0,0,0">
                <w:txbxContent>
                  <w:p w14:paraId="641D597B" w14:textId="77777777" w:rsidR="002A4EF4" w:rsidRDefault="002A4EF4" w:rsidP="000E4E5C">
                    <w:pPr>
                      <w:pStyle w:val="Header"/>
                    </w:pPr>
                    <w:r>
                      <w:t>September 2014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502199E" wp14:editId="4C9D9592">
              <wp:simplePos x="0" y="0"/>
              <wp:positionH relativeFrom="page">
                <wp:posOffset>457200</wp:posOffset>
              </wp:positionH>
              <wp:positionV relativeFrom="page">
                <wp:posOffset>685800</wp:posOffset>
              </wp:positionV>
              <wp:extent cx="6858000" cy="0"/>
              <wp:effectExtent l="25400" t="25400" r="38100" b="3810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54pt" to="8in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" strokecolor="#7a7a7a [3204]" strokeweight="3pt">
              <v:shadow color="black" opacity="22938f" offset="0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FB6A0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4BA5AC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2E7A88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95C4EB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5956C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903828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5E6EF6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B16B72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1428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89479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9547D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28321C"/>
    <w:multiLevelType w:val="hybridMultilevel"/>
    <w:tmpl w:val="DF988E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C4153D"/>
    <w:multiLevelType w:val="hybridMultilevel"/>
    <w:tmpl w:val="EB56E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4310283"/>
    <w:multiLevelType w:val="hybridMultilevel"/>
    <w:tmpl w:val="1128775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4">
    <w:nsid w:val="058B44F4"/>
    <w:multiLevelType w:val="hybridMultilevel"/>
    <w:tmpl w:val="1CD09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6995258"/>
    <w:multiLevelType w:val="hybridMultilevel"/>
    <w:tmpl w:val="A58A2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4CD1EC6"/>
    <w:multiLevelType w:val="hybridMultilevel"/>
    <w:tmpl w:val="9EC47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976BC2"/>
    <w:multiLevelType w:val="hybridMultilevel"/>
    <w:tmpl w:val="A328E0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17D04512"/>
    <w:multiLevelType w:val="hybridMultilevel"/>
    <w:tmpl w:val="252EBE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DEC13DA"/>
    <w:multiLevelType w:val="hybridMultilevel"/>
    <w:tmpl w:val="2940F9B0"/>
    <w:lvl w:ilvl="0" w:tplc="F4BEC264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F87275C"/>
    <w:multiLevelType w:val="hybridMultilevel"/>
    <w:tmpl w:val="3F5AB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0B2171C"/>
    <w:multiLevelType w:val="hybridMultilevel"/>
    <w:tmpl w:val="938849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6DC05F8"/>
    <w:multiLevelType w:val="hybridMultilevel"/>
    <w:tmpl w:val="64046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A566BAA"/>
    <w:multiLevelType w:val="hybridMultilevel"/>
    <w:tmpl w:val="56428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38365B"/>
    <w:multiLevelType w:val="hybridMultilevel"/>
    <w:tmpl w:val="22162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65E63E1"/>
    <w:multiLevelType w:val="hybridMultilevel"/>
    <w:tmpl w:val="FDCC2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302B7F"/>
    <w:multiLevelType w:val="hybridMultilevel"/>
    <w:tmpl w:val="D9E851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8163E8"/>
    <w:multiLevelType w:val="hybridMultilevel"/>
    <w:tmpl w:val="10DAB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4459AF"/>
    <w:multiLevelType w:val="hybridMultilevel"/>
    <w:tmpl w:val="8CDEC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0E799C"/>
    <w:multiLevelType w:val="hybridMultilevel"/>
    <w:tmpl w:val="5EE27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B42AB9"/>
    <w:multiLevelType w:val="hybridMultilevel"/>
    <w:tmpl w:val="80ACE7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2C0ADE"/>
    <w:multiLevelType w:val="hybridMultilevel"/>
    <w:tmpl w:val="23ACFD5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6425002"/>
    <w:multiLevelType w:val="hybridMultilevel"/>
    <w:tmpl w:val="57EC75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FA158B"/>
    <w:multiLevelType w:val="hybridMultilevel"/>
    <w:tmpl w:val="6B924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5B2A71"/>
    <w:multiLevelType w:val="hybridMultilevel"/>
    <w:tmpl w:val="BE322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5402B7"/>
    <w:multiLevelType w:val="hybridMultilevel"/>
    <w:tmpl w:val="AD1CB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6103A"/>
    <w:multiLevelType w:val="hybridMultilevel"/>
    <w:tmpl w:val="79588B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3C1F95"/>
    <w:multiLevelType w:val="hybridMultilevel"/>
    <w:tmpl w:val="D376ED10"/>
    <w:lvl w:ilvl="0" w:tplc="060AF66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20"/>
  </w:num>
  <w:num w:numId="13">
    <w:abstractNumId w:val="16"/>
  </w:num>
  <w:num w:numId="14">
    <w:abstractNumId w:val="28"/>
  </w:num>
  <w:num w:numId="15">
    <w:abstractNumId w:val="21"/>
  </w:num>
  <w:num w:numId="16">
    <w:abstractNumId w:val="31"/>
  </w:num>
  <w:num w:numId="17">
    <w:abstractNumId w:val="36"/>
  </w:num>
  <w:num w:numId="18">
    <w:abstractNumId w:val="33"/>
  </w:num>
  <w:num w:numId="19">
    <w:abstractNumId w:val="11"/>
  </w:num>
  <w:num w:numId="20">
    <w:abstractNumId w:val="13"/>
  </w:num>
  <w:num w:numId="21">
    <w:abstractNumId w:val="24"/>
  </w:num>
  <w:num w:numId="22">
    <w:abstractNumId w:val="23"/>
  </w:num>
  <w:num w:numId="23">
    <w:abstractNumId w:val="37"/>
  </w:num>
  <w:num w:numId="24">
    <w:abstractNumId w:val="25"/>
  </w:num>
  <w:num w:numId="25">
    <w:abstractNumId w:val="29"/>
  </w:num>
  <w:num w:numId="26">
    <w:abstractNumId w:val="34"/>
  </w:num>
  <w:num w:numId="27">
    <w:abstractNumId w:val="15"/>
  </w:num>
  <w:num w:numId="28">
    <w:abstractNumId w:val="14"/>
  </w:num>
  <w:num w:numId="29">
    <w:abstractNumId w:val="30"/>
  </w:num>
  <w:num w:numId="30">
    <w:abstractNumId w:val="18"/>
  </w:num>
  <w:num w:numId="31">
    <w:abstractNumId w:val="27"/>
  </w:num>
  <w:num w:numId="32">
    <w:abstractNumId w:val="26"/>
  </w:num>
  <w:num w:numId="33">
    <w:abstractNumId w:val="19"/>
  </w:num>
  <w:num w:numId="34">
    <w:abstractNumId w:val="22"/>
  </w:num>
  <w:num w:numId="35">
    <w:abstractNumId w:val="17"/>
  </w:num>
  <w:num w:numId="36">
    <w:abstractNumId w:val="32"/>
  </w:num>
  <w:num w:numId="37">
    <w:abstractNumId w:val="12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0E4E5C"/>
    <w:rsid w:val="00002C67"/>
    <w:rsid w:val="00014F57"/>
    <w:rsid w:val="000239CC"/>
    <w:rsid w:val="00050F38"/>
    <w:rsid w:val="00051C90"/>
    <w:rsid w:val="00052797"/>
    <w:rsid w:val="00055578"/>
    <w:rsid w:val="00056760"/>
    <w:rsid w:val="00064587"/>
    <w:rsid w:val="000746FF"/>
    <w:rsid w:val="000A594D"/>
    <w:rsid w:val="000B4205"/>
    <w:rsid w:val="000D0B63"/>
    <w:rsid w:val="000E07BC"/>
    <w:rsid w:val="000E4E5C"/>
    <w:rsid w:val="000F49D1"/>
    <w:rsid w:val="000F736E"/>
    <w:rsid w:val="0010372E"/>
    <w:rsid w:val="00112C1D"/>
    <w:rsid w:val="00133E4C"/>
    <w:rsid w:val="00142210"/>
    <w:rsid w:val="001560C2"/>
    <w:rsid w:val="00164BDF"/>
    <w:rsid w:val="001A6A2D"/>
    <w:rsid w:val="001C054F"/>
    <w:rsid w:val="001D070D"/>
    <w:rsid w:val="001D3A5C"/>
    <w:rsid w:val="001D510C"/>
    <w:rsid w:val="001E423D"/>
    <w:rsid w:val="00206996"/>
    <w:rsid w:val="00207478"/>
    <w:rsid w:val="0021326F"/>
    <w:rsid w:val="00216B52"/>
    <w:rsid w:val="002268A4"/>
    <w:rsid w:val="00226C5A"/>
    <w:rsid w:val="00251CCB"/>
    <w:rsid w:val="00254629"/>
    <w:rsid w:val="002671BE"/>
    <w:rsid w:val="00287D0C"/>
    <w:rsid w:val="002A2CE7"/>
    <w:rsid w:val="002A3ADE"/>
    <w:rsid w:val="002A4EF4"/>
    <w:rsid w:val="002A58A1"/>
    <w:rsid w:val="002B4C8D"/>
    <w:rsid w:val="002C13B2"/>
    <w:rsid w:val="002C76A4"/>
    <w:rsid w:val="002D4BD8"/>
    <w:rsid w:val="002F6100"/>
    <w:rsid w:val="00302AA7"/>
    <w:rsid w:val="00303476"/>
    <w:rsid w:val="003119C7"/>
    <w:rsid w:val="0031235F"/>
    <w:rsid w:val="003124C5"/>
    <w:rsid w:val="00317A88"/>
    <w:rsid w:val="00321FF2"/>
    <w:rsid w:val="00322FBD"/>
    <w:rsid w:val="00324638"/>
    <w:rsid w:val="00331A70"/>
    <w:rsid w:val="00347348"/>
    <w:rsid w:val="00360540"/>
    <w:rsid w:val="00367585"/>
    <w:rsid w:val="00383EBB"/>
    <w:rsid w:val="00385965"/>
    <w:rsid w:val="0039282E"/>
    <w:rsid w:val="003C0F13"/>
    <w:rsid w:val="003C66F9"/>
    <w:rsid w:val="003F0DB3"/>
    <w:rsid w:val="00407E31"/>
    <w:rsid w:val="00411B95"/>
    <w:rsid w:val="00424C5B"/>
    <w:rsid w:val="00440477"/>
    <w:rsid w:val="00464E30"/>
    <w:rsid w:val="00470B10"/>
    <w:rsid w:val="0047660E"/>
    <w:rsid w:val="00484991"/>
    <w:rsid w:val="004961C5"/>
    <w:rsid w:val="0049789D"/>
    <w:rsid w:val="004C0164"/>
    <w:rsid w:val="004C38EA"/>
    <w:rsid w:val="004D146E"/>
    <w:rsid w:val="004F6A76"/>
    <w:rsid w:val="004F764C"/>
    <w:rsid w:val="005234F2"/>
    <w:rsid w:val="00530931"/>
    <w:rsid w:val="005417F8"/>
    <w:rsid w:val="00554577"/>
    <w:rsid w:val="00581742"/>
    <w:rsid w:val="00586567"/>
    <w:rsid w:val="005C2FFF"/>
    <w:rsid w:val="00610743"/>
    <w:rsid w:val="00616B51"/>
    <w:rsid w:val="00637CF4"/>
    <w:rsid w:val="00637FBF"/>
    <w:rsid w:val="0064018B"/>
    <w:rsid w:val="00644E81"/>
    <w:rsid w:val="0065572B"/>
    <w:rsid w:val="00670E3C"/>
    <w:rsid w:val="006C5DE6"/>
    <w:rsid w:val="006D2C89"/>
    <w:rsid w:val="006D53DD"/>
    <w:rsid w:val="006E2E86"/>
    <w:rsid w:val="006E45F1"/>
    <w:rsid w:val="006F4AF9"/>
    <w:rsid w:val="007024B7"/>
    <w:rsid w:val="00712FD2"/>
    <w:rsid w:val="00713750"/>
    <w:rsid w:val="007274CD"/>
    <w:rsid w:val="007353F2"/>
    <w:rsid w:val="00736D11"/>
    <w:rsid w:val="00740C78"/>
    <w:rsid w:val="00742C0F"/>
    <w:rsid w:val="00742C58"/>
    <w:rsid w:val="0074467D"/>
    <w:rsid w:val="00753D08"/>
    <w:rsid w:val="00762681"/>
    <w:rsid w:val="00763543"/>
    <w:rsid w:val="00763ED4"/>
    <w:rsid w:val="00767318"/>
    <w:rsid w:val="007B706E"/>
    <w:rsid w:val="007D0FC9"/>
    <w:rsid w:val="007D3AB8"/>
    <w:rsid w:val="007E2EC4"/>
    <w:rsid w:val="0080636F"/>
    <w:rsid w:val="00807982"/>
    <w:rsid w:val="00825BC0"/>
    <w:rsid w:val="008460F4"/>
    <w:rsid w:val="00847E37"/>
    <w:rsid w:val="00850B95"/>
    <w:rsid w:val="00870A13"/>
    <w:rsid w:val="0087798F"/>
    <w:rsid w:val="008817BB"/>
    <w:rsid w:val="00891C8A"/>
    <w:rsid w:val="008A1EA7"/>
    <w:rsid w:val="008B3953"/>
    <w:rsid w:val="008D0DA7"/>
    <w:rsid w:val="008D483A"/>
    <w:rsid w:val="008D696E"/>
    <w:rsid w:val="008D7C45"/>
    <w:rsid w:val="008F21DE"/>
    <w:rsid w:val="00900B4A"/>
    <w:rsid w:val="00904812"/>
    <w:rsid w:val="00906CDB"/>
    <w:rsid w:val="00912DEE"/>
    <w:rsid w:val="009248D5"/>
    <w:rsid w:val="00925502"/>
    <w:rsid w:val="0093649E"/>
    <w:rsid w:val="0094204E"/>
    <w:rsid w:val="00946DFE"/>
    <w:rsid w:val="0095089A"/>
    <w:rsid w:val="00967FB5"/>
    <w:rsid w:val="009F0262"/>
    <w:rsid w:val="009F3A7E"/>
    <w:rsid w:val="00A049D7"/>
    <w:rsid w:val="00A16CF5"/>
    <w:rsid w:val="00A21D91"/>
    <w:rsid w:val="00A22C5E"/>
    <w:rsid w:val="00A45842"/>
    <w:rsid w:val="00A51D78"/>
    <w:rsid w:val="00A54005"/>
    <w:rsid w:val="00A7445A"/>
    <w:rsid w:val="00A760C2"/>
    <w:rsid w:val="00A84BA1"/>
    <w:rsid w:val="00A87E1B"/>
    <w:rsid w:val="00A91864"/>
    <w:rsid w:val="00AA2100"/>
    <w:rsid w:val="00AB11B4"/>
    <w:rsid w:val="00AB36E3"/>
    <w:rsid w:val="00AD5F81"/>
    <w:rsid w:val="00AE5578"/>
    <w:rsid w:val="00AF2133"/>
    <w:rsid w:val="00B00896"/>
    <w:rsid w:val="00B01DC1"/>
    <w:rsid w:val="00B16E4F"/>
    <w:rsid w:val="00B2091F"/>
    <w:rsid w:val="00B22604"/>
    <w:rsid w:val="00B24F93"/>
    <w:rsid w:val="00B408A0"/>
    <w:rsid w:val="00B4592F"/>
    <w:rsid w:val="00B459F1"/>
    <w:rsid w:val="00B510C9"/>
    <w:rsid w:val="00B53D15"/>
    <w:rsid w:val="00B635EE"/>
    <w:rsid w:val="00B643F5"/>
    <w:rsid w:val="00B6547B"/>
    <w:rsid w:val="00B72203"/>
    <w:rsid w:val="00B821CC"/>
    <w:rsid w:val="00B91D7C"/>
    <w:rsid w:val="00BC20F3"/>
    <w:rsid w:val="00BC2281"/>
    <w:rsid w:val="00BC79DD"/>
    <w:rsid w:val="00BD1C7C"/>
    <w:rsid w:val="00BE3F2D"/>
    <w:rsid w:val="00BE52C2"/>
    <w:rsid w:val="00C0226F"/>
    <w:rsid w:val="00C07DEC"/>
    <w:rsid w:val="00C117D7"/>
    <w:rsid w:val="00C14CFE"/>
    <w:rsid w:val="00C168F1"/>
    <w:rsid w:val="00C20C02"/>
    <w:rsid w:val="00C2534E"/>
    <w:rsid w:val="00C34873"/>
    <w:rsid w:val="00C42A07"/>
    <w:rsid w:val="00C46FCE"/>
    <w:rsid w:val="00C507EF"/>
    <w:rsid w:val="00C52C9B"/>
    <w:rsid w:val="00C56696"/>
    <w:rsid w:val="00C63564"/>
    <w:rsid w:val="00C85E7C"/>
    <w:rsid w:val="00C93F11"/>
    <w:rsid w:val="00C96B06"/>
    <w:rsid w:val="00CA39BE"/>
    <w:rsid w:val="00CA5B06"/>
    <w:rsid w:val="00CE3291"/>
    <w:rsid w:val="00CE7875"/>
    <w:rsid w:val="00CF1702"/>
    <w:rsid w:val="00CF61CF"/>
    <w:rsid w:val="00D01085"/>
    <w:rsid w:val="00D06E98"/>
    <w:rsid w:val="00D22E9A"/>
    <w:rsid w:val="00D52036"/>
    <w:rsid w:val="00D57C87"/>
    <w:rsid w:val="00D614A8"/>
    <w:rsid w:val="00D82285"/>
    <w:rsid w:val="00D82C3D"/>
    <w:rsid w:val="00D868CA"/>
    <w:rsid w:val="00DB09C7"/>
    <w:rsid w:val="00DD7208"/>
    <w:rsid w:val="00DE04ED"/>
    <w:rsid w:val="00DE42BC"/>
    <w:rsid w:val="00DE5A27"/>
    <w:rsid w:val="00DE7A3A"/>
    <w:rsid w:val="00E03F28"/>
    <w:rsid w:val="00E067F4"/>
    <w:rsid w:val="00E26B1A"/>
    <w:rsid w:val="00E62EC6"/>
    <w:rsid w:val="00E66927"/>
    <w:rsid w:val="00E674EE"/>
    <w:rsid w:val="00E928CB"/>
    <w:rsid w:val="00E9622A"/>
    <w:rsid w:val="00EA2074"/>
    <w:rsid w:val="00EA7523"/>
    <w:rsid w:val="00EB0C7E"/>
    <w:rsid w:val="00EB2F34"/>
    <w:rsid w:val="00EE1230"/>
    <w:rsid w:val="00EE6351"/>
    <w:rsid w:val="00EF231B"/>
    <w:rsid w:val="00F11754"/>
    <w:rsid w:val="00F23FF4"/>
    <w:rsid w:val="00F305FC"/>
    <w:rsid w:val="00F3529F"/>
    <w:rsid w:val="00F41349"/>
    <w:rsid w:val="00F4449E"/>
    <w:rsid w:val="00F50488"/>
    <w:rsid w:val="00F627A4"/>
    <w:rsid w:val="00F62B32"/>
    <w:rsid w:val="00F66999"/>
    <w:rsid w:val="00F70907"/>
    <w:rsid w:val="00F713DA"/>
    <w:rsid w:val="00F80EBD"/>
    <w:rsid w:val="00FA249F"/>
    <w:rsid w:val="00FA7613"/>
    <w:rsid w:val="00FB7AA7"/>
    <w:rsid w:val="00FC101D"/>
    <w:rsid w:val="00FC62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DD8E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Body Text" w:uiPriority="99"/>
    <w:lsdException w:name="Hyperlink" w:uiPriority="99"/>
    <w:lsdException w:name="List Paragraph" w:uiPriority="34" w:qFormat="1"/>
  </w:latentStyles>
  <w:style w:type="paragraph" w:default="1" w:styleId="Normal">
    <w:name w:val="Normal"/>
    <w:qFormat/>
    <w:rsid w:val="00BB34ED"/>
  </w:style>
  <w:style w:type="paragraph" w:styleId="Heading1">
    <w:name w:val="heading 1"/>
    <w:basedOn w:val="Normal"/>
    <w:link w:val="Heading1Char"/>
    <w:uiPriority w:val="9"/>
    <w:qFormat/>
    <w:rsid w:val="00F9436D"/>
    <w:pPr>
      <w:jc w:val="center"/>
      <w:outlineLvl w:val="0"/>
    </w:pPr>
    <w:rPr>
      <w:bCs/>
      <w:color w:val="7A7A7A" w:themeColor="accent1"/>
      <w:sz w:val="4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322A6"/>
    <w:pPr>
      <w:jc w:val="center"/>
      <w:outlineLvl w:val="1"/>
    </w:pPr>
    <w:rPr>
      <w:bCs/>
      <w:color w:val="7A7A7A" w:themeColor="accent1"/>
      <w:sz w:val="36"/>
      <w:szCs w:val="26"/>
    </w:rPr>
  </w:style>
  <w:style w:type="paragraph" w:styleId="Heading3">
    <w:name w:val="heading 3"/>
    <w:basedOn w:val="Normal"/>
    <w:link w:val="Heading3Char"/>
    <w:rsid w:val="00263263"/>
    <w:pPr>
      <w:jc w:val="center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rsid w:val="00A151CC"/>
    <w:pPr>
      <w:jc w:val="center"/>
      <w:outlineLvl w:val="3"/>
    </w:pPr>
    <w:rPr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F9436D"/>
    <w:pPr>
      <w:jc w:val="center"/>
      <w:outlineLvl w:val="4"/>
    </w:pPr>
    <w:rPr>
      <w:i/>
      <w:color w:val="595959" w:themeColor="text1" w:themeTint="A6"/>
    </w:rPr>
  </w:style>
  <w:style w:type="paragraph" w:styleId="Heading6">
    <w:name w:val="heading 6"/>
    <w:basedOn w:val="Normal"/>
    <w:link w:val="Heading6Char"/>
    <w:rsid w:val="0047534C"/>
    <w:pPr>
      <w:outlineLvl w:val="5"/>
    </w:pPr>
    <w:rPr>
      <w:b/>
      <w:iCs/>
      <w:color w:val="7A7A7A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64F"/>
  </w:style>
  <w:style w:type="character" w:customStyle="1" w:styleId="HeaderChar">
    <w:name w:val="Header Char"/>
    <w:basedOn w:val="DefaultParagraphFont"/>
    <w:link w:val="Header"/>
    <w:uiPriority w:val="99"/>
    <w:rsid w:val="008C664F"/>
  </w:style>
  <w:style w:type="paragraph" w:styleId="Footer">
    <w:name w:val="footer"/>
    <w:basedOn w:val="Normal"/>
    <w:link w:val="FooterChar"/>
    <w:uiPriority w:val="99"/>
    <w:unhideWhenUsed/>
    <w:rsid w:val="003D77CF"/>
  </w:style>
  <w:style w:type="character" w:customStyle="1" w:styleId="FooterChar">
    <w:name w:val="Footer Char"/>
    <w:basedOn w:val="DefaultParagraphFont"/>
    <w:link w:val="Footer"/>
    <w:uiPriority w:val="99"/>
    <w:rsid w:val="003D77CF"/>
  </w:style>
  <w:style w:type="paragraph" w:customStyle="1" w:styleId="Header-Right">
    <w:name w:val="Header - Right"/>
    <w:basedOn w:val="Header"/>
    <w:link w:val="Header-RightChar"/>
    <w:qFormat/>
    <w:rsid w:val="008C664F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8C664F"/>
  </w:style>
  <w:style w:type="paragraph" w:customStyle="1" w:styleId="Footer-Right">
    <w:name w:val="Footer - Right"/>
    <w:basedOn w:val="Footer"/>
    <w:link w:val="Footer-RightChar"/>
    <w:qFormat/>
    <w:rsid w:val="003D77CF"/>
    <w:pPr>
      <w:jc w:val="right"/>
    </w:pPr>
  </w:style>
  <w:style w:type="character" w:customStyle="1" w:styleId="Footer-RightChar">
    <w:name w:val="Footer - Right Char"/>
    <w:basedOn w:val="FooterChar"/>
    <w:link w:val="Footer-Right"/>
    <w:rsid w:val="003D77CF"/>
  </w:style>
  <w:style w:type="paragraph" w:styleId="Title">
    <w:name w:val="Title"/>
    <w:basedOn w:val="Normal"/>
    <w:link w:val="TitleChar"/>
    <w:uiPriority w:val="10"/>
    <w:qFormat/>
    <w:rsid w:val="00A510E5"/>
    <w:pPr>
      <w:spacing w:line="1480" w:lineRule="exact"/>
      <w:jc w:val="center"/>
    </w:pPr>
    <w:rPr>
      <w:rFonts w:asciiTheme="majorHAnsi" w:eastAsiaTheme="majorEastAsia" w:hAnsiTheme="majorHAnsi" w:cstheme="majorBidi"/>
      <w:caps/>
      <w:color w:val="D1282E" w:themeColor="text2"/>
      <w:sz w:val="1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10E5"/>
    <w:rPr>
      <w:rFonts w:asciiTheme="majorHAnsi" w:eastAsiaTheme="majorEastAsia" w:hAnsiTheme="majorHAnsi" w:cstheme="majorBidi"/>
      <w:caps/>
      <w:color w:val="D1282E" w:themeColor="text2"/>
      <w:sz w:val="14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9436D"/>
    <w:rPr>
      <w:bCs/>
      <w:color w:val="7A7A7A" w:themeColor="accent1"/>
      <w:sz w:val="4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F9436D"/>
    <w:rPr>
      <w:i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unhideWhenUsed/>
    <w:rsid w:val="00A45605"/>
    <w:pPr>
      <w:spacing w:after="220" w:line="252" w:lineRule="auto"/>
    </w:pPr>
    <w:rPr>
      <w:color w:val="404040" w:themeColor="text1" w:themeTint="BF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45605"/>
    <w:rPr>
      <w:color w:val="404040" w:themeColor="text1" w:themeTint="BF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322A6"/>
    <w:rPr>
      <w:bCs/>
      <w:color w:val="7A7A7A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263263"/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character" w:customStyle="1" w:styleId="Heading4Char">
    <w:name w:val="Heading 4 Char"/>
    <w:basedOn w:val="DefaultParagraphFont"/>
    <w:link w:val="Heading4"/>
    <w:rsid w:val="00A151CC"/>
    <w:rPr>
      <w:bCs/>
      <w:iCs/>
      <w:color w:val="FFFFFF" w:themeColor="background1"/>
      <w:sz w:val="28"/>
    </w:rPr>
  </w:style>
  <w:style w:type="paragraph" w:customStyle="1" w:styleId="Page">
    <w:name w:val="Page"/>
    <w:basedOn w:val="Normal"/>
    <w:link w:val="PageChar"/>
    <w:qFormat/>
    <w:rsid w:val="00B04E3B"/>
    <w:pPr>
      <w:jc w:val="right"/>
    </w:pPr>
    <w:rPr>
      <w:color w:val="FFFFFF" w:themeColor="background1"/>
    </w:rPr>
  </w:style>
  <w:style w:type="character" w:customStyle="1" w:styleId="PageChar">
    <w:name w:val="Page Char"/>
    <w:basedOn w:val="DefaultParagraphFont"/>
    <w:link w:val="Page"/>
    <w:rsid w:val="00B04E3B"/>
    <w:rPr>
      <w:color w:val="FFFFFF" w:themeColor="background1"/>
    </w:rPr>
  </w:style>
  <w:style w:type="paragraph" w:styleId="BodyText2">
    <w:name w:val="Body Text 2"/>
    <w:basedOn w:val="BodyText"/>
    <w:link w:val="BodyText2Char"/>
    <w:rsid w:val="000D01B5"/>
    <w:pPr>
      <w:spacing w:after="0" w:line="240" w:lineRule="auto"/>
    </w:pPr>
    <w:rPr>
      <w:color w:val="FFFFFF" w:themeColor="background1"/>
      <w:sz w:val="16"/>
    </w:rPr>
  </w:style>
  <w:style w:type="character" w:customStyle="1" w:styleId="BodyText2Char">
    <w:name w:val="Body Text 2 Char"/>
    <w:basedOn w:val="DefaultParagraphFont"/>
    <w:link w:val="BodyText2"/>
    <w:rsid w:val="000D01B5"/>
    <w:rPr>
      <w:color w:val="FFFFFF" w:themeColor="background1"/>
      <w:sz w:val="16"/>
    </w:rPr>
  </w:style>
  <w:style w:type="paragraph" w:styleId="Quote">
    <w:name w:val="Quote"/>
    <w:basedOn w:val="Normal"/>
    <w:link w:val="QuoteChar"/>
    <w:rsid w:val="00437719"/>
    <w:pPr>
      <w:jc w:val="center"/>
    </w:pPr>
    <w:rPr>
      <w:i/>
      <w:color w:val="D1282E" w:themeColor="text2"/>
      <w:sz w:val="18"/>
    </w:rPr>
  </w:style>
  <w:style w:type="character" w:customStyle="1" w:styleId="QuoteChar">
    <w:name w:val="Quote Char"/>
    <w:basedOn w:val="DefaultParagraphFont"/>
    <w:link w:val="Quote"/>
    <w:rsid w:val="00437719"/>
    <w:rPr>
      <w:i/>
      <w:color w:val="D1282E" w:themeColor="text2"/>
      <w:sz w:val="18"/>
    </w:rPr>
  </w:style>
  <w:style w:type="paragraph" w:styleId="BlockText">
    <w:name w:val="Block Text"/>
    <w:basedOn w:val="Normal"/>
    <w:rsid w:val="00C20F44"/>
    <w:pPr>
      <w:spacing w:after="220"/>
      <w:jc w:val="center"/>
    </w:pPr>
    <w:rPr>
      <w:i/>
      <w:iCs/>
      <w:color w:val="7A7A7A" w:themeColor="accent1"/>
      <w:sz w:val="28"/>
    </w:rPr>
  </w:style>
  <w:style w:type="paragraph" w:styleId="BodyText3">
    <w:name w:val="Body Text 3"/>
    <w:basedOn w:val="BodyText"/>
    <w:link w:val="BodyText3Char"/>
    <w:rsid w:val="0047534C"/>
    <w:pPr>
      <w:spacing w:after="120"/>
      <w:jc w:val="center"/>
    </w:pPr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rsid w:val="0047534C"/>
    <w:rPr>
      <w:color w:val="FFFFFF" w:themeColor="background1"/>
      <w:sz w:val="22"/>
      <w:szCs w:val="16"/>
    </w:rPr>
  </w:style>
  <w:style w:type="character" w:customStyle="1" w:styleId="Heading6Char">
    <w:name w:val="Heading 6 Char"/>
    <w:basedOn w:val="DefaultParagraphFont"/>
    <w:link w:val="Heading6"/>
    <w:rsid w:val="0047534C"/>
    <w:rPr>
      <w:b/>
      <w:iCs/>
      <w:color w:val="7A7A7A" w:themeColor="accent1"/>
      <w:sz w:val="22"/>
    </w:rPr>
  </w:style>
  <w:style w:type="paragraph" w:customStyle="1" w:styleId="Tagline">
    <w:name w:val="Tagline"/>
    <w:basedOn w:val="Normal"/>
    <w:link w:val="TaglineChar"/>
    <w:qFormat/>
    <w:rsid w:val="0047534C"/>
    <w:pPr>
      <w:spacing w:line="300" w:lineRule="auto"/>
      <w:jc w:val="center"/>
    </w:pPr>
    <w:rPr>
      <w:i/>
      <w:color w:val="7A7A7A" w:themeColor="accent1"/>
      <w:sz w:val="18"/>
    </w:rPr>
  </w:style>
  <w:style w:type="character" w:customStyle="1" w:styleId="TaglineChar">
    <w:name w:val="Tagline Char"/>
    <w:basedOn w:val="DefaultParagraphFont"/>
    <w:link w:val="Tagline"/>
    <w:rsid w:val="0047534C"/>
    <w:rPr>
      <w:i/>
      <w:color w:val="7A7A7A" w:themeColor="accent1"/>
      <w:sz w:val="18"/>
    </w:rPr>
  </w:style>
  <w:style w:type="paragraph" w:customStyle="1" w:styleId="Recipient">
    <w:name w:val="Recipient"/>
    <w:basedOn w:val="Normal"/>
    <w:link w:val="RecipientChar"/>
    <w:qFormat/>
    <w:rsid w:val="0047534C"/>
    <w:rPr>
      <w:color w:val="7A7A7A" w:themeColor="accent1"/>
      <w:sz w:val="28"/>
    </w:rPr>
  </w:style>
  <w:style w:type="character" w:customStyle="1" w:styleId="RecipientChar">
    <w:name w:val="Recipient Char"/>
    <w:basedOn w:val="DefaultParagraphFont"/>
    <w:link w:val="Recipient"/>
    <w:rsid w:val="0047534C"/>
    <w:rPr>
      <w:color w:val="7A7A7A" w:themeColor="accent1"/>
      <w:sz w:val="28"/>
    </w:rPr>
  </w:style>
  <w:style w:type="paragraph" w:customStyle="1" w:styleId="Mailer">
    <w:name w:val="Mailer"/>
    <w:basedOn w:val="Normal"/>
    <w:link w:val="MailerChar"/>
    <w:qFormat/>
    <w:rsid w:val="00E71A48"/>
    <w:pPr>
      <w:jc w:val="center"/>
    </w:pPr>
    <w:rPr>
      <w:rFonts w:asciiTheme="majorHAnsi" w:eastAsiaTheme="majorEastAsia" w:hAnsiTheme="majorHAnsi" w:cstheme="majorBidi"/>
      <w:color w:val="D1282E" w:themeColor="text2"/>
      <w:sz w:val="32"/>
    </w:rPr>
  </w:style>
  <w:style w:type="character" w:customStyle="1" w:styleId="MailerChar">
    <w:name w:val="Mailer Char"/>
    <w:basedOn w:val="DefaultParagraphFont"/>
    <w:link w:val="Mailer"/>
    <w:rsid w:val="00E71A48"/>
    <w:rPr>
      <w:rFonts w:asciiTheme="majorHAnsi" w:eastAsiaTheme="majorEastAsia" w:hAnsiTheme="majorHAnsi" w:cstheme="majorBidi"/>
      <w:color w:val="D1282E" w:themeColor="text2"/>
      <w:sz w:val="32"/>
    </w:rPr>
  </w:style>
  <w:style w:type="paragraph" w:styleId="BalloonText">
    <w:name w:val="Balloon Text"/>
    <w:basedOn w:val="Normal"/>
    <w:link w:val="BalloonTextChar"/>
    <w:rsid w:val="00756FA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56FA2"/>
    <w:rPr>
      <w:rFonts w:ascii="Lucida Grande" w:hAnsi="Lucida Grande"/>
      <w:sz w:val="18"/>
      <w:szCs w:val="18"/>
    </w:rPr>
  </w:style>
  <w:style w:type="paragraph" w:styleId="Index4">
    <w:name w:val="index 4"/>
    <w:basedOn w:val="Normal"/>
    <w:autoRedefine/>
    <w:rsid w:val="003E4944"/>
    <w:pPr>
      <w:ind w:left="960" w:hanging="240"/>
    </w:pPr>
  </w:style>
  <w:style w:type="paragraph" w:styleId="ListParagraph">
    <w:name w:val="List Paragraph"/>
    <w:basedOn w:val="Normal"/>
    <w:uiPriority w:val="34"/>
    <w:qFormat/>
    <w:rsid w:val="00347348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DE04ED"/>
    <w:rPr>
      <w:color w:val="CC9900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Body Text" w:uiPriority="99"/>
    <w:lsdException w:name="Hyperlink" w:uiPriority="99"/>
    <w:lsdException w:name="List Paragraph" w:uiPriority="34" w:qFormat="1"/>
  </w:latentStyles>
  <w:style w:type="paragraph" w:default="1" w:styleId="Normal">
    <w:name w:val="Normal"/>
    <w:qFormat/>
    <w:rsid w:val="00BB34ED"/>
  </w:style>
  <w:style w:type="paragraph" w:styleId="Heading1">
    <w:name w:val="heading 1"/>
    <w:basedOn w:val="Normal"/>
    <w:link w:val="Heading1Char"/>
    <w:uiPriority w:val="9"/>
    <w:qFormat/>
    <w:rsid w:val="00F9436D"/>
    <w:pPr>
      <w:jc w:val="center"/>
      <w:outlineLvl w:val="0"/>
    </w:pPr>
    <w:rPr>
      <w:bCs/>
      <w:color w:val="7A7A7A" w:themeColor="accent1"/>
      <w:sz w:val="4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322A6"/>
    <w:pPr>
      <w:jc w:val="center"/>
      <w:outlineLvl w:val="1"/>
    </w:pPr>
    <w:rPr>
      <w:bCs/>
      <w:color w:val="7A7A7A" w:themeColor="accent1"/>
      <w:sz w:val="36"/>
      <w:szCs w:val="26"/>
    </w:rPr>
  </w:style>
  <w:style w:type="paragraph" w:styleId="Heading3">
    <w:name w:val="heading 3"/>
    <w:basedOn w:val="Normal"/>
    <w:link w:val="Heading3Char"/>
    <w:rsid w:val="00263263"/>
    <w:pPr>
      <w:jc w:val="center"/>
      <w:outlineLvl w:val="2"/>
    </w:pPr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rsid w:val="00A151CC"/>
    <w:pPr>
      <w:jc w:val="center"/>
      <w:outlineLvl w:val="3"/>
    </w:pPr>
    <w:rPr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unhideWhenUsed/>
    <w:qFormat/>
    <w:rsid w:val="00F9436D"/>
    <w:pPr>
      <w:jc w:val="center"/>
      <w:outlineLvl w:val="4"/>
    </w:pPr>
    <w:rPr>
      <w:i/>
      <w:color w:val="595959" w:themeColor="text1" w:themeTint="A6"/>
    </w:rPr>
  </w:style>
  <w:style w:type="paragraph" w:styleId="Heading6">
    <w:name w:val="heading 6"/>
    <w:basedOn w:val="Normal"/>
    <w:link w:val="Heading6Char"/>
    <w:rsid w:val="0047534C"/>
    <w:pPr>
      <w:outlineLvl w:val="5"/>
    </w:pPr>
    <w:rPr>
      <w:b/>
      <w:iCs/>
      <w:color w:val="7A7A7A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664F"/>
  </w:style>
  <w:style w:type="character" w:customStyle="1" w:styleId="HeaderChar">
    <w:name w:val="Header Char"/>
    <w:basedOn w:val="DefaultParagraphFont"/>
    <w:link w:val="Header"/>
    <w:uiPriority w:val="99"/>
    <w:rsid w:val="008C664F"/>
  </w:style>
  <w:style w:type="paragraph" w:styleId="Footer">
    <w:name w:val="footer"/>
    <w:basedOn w:val="Normal"/>
    <w:link w:val="FooterChar"/>
    <w:uiPriority w:val="99"/>
    <w:unhideWhenUsed/>
    <w:rsid w:val="003D77CF"/>
  </w:style>
  <w:style w:type="character" w:customStyle="1" w:styleId="FooterChar">
    <w:name w:val="Footer Char"/>
    <w:basedOn w:val="DefaultParagraphFont"/>
    <w:link w:val="Footer"/>
    <w:uiPriority w:val="99"/>
    <w:rsid w:val="003D77CF"/>
  </w:style>
  <w:style w:type="paragraph" w:customStyle="1" w:styleId="Header-Right">
    <w:name w:val="Header - Right"/>
    <w:basedOn w:val="Header"/>
    <w:link w:val="Header-RightChar"/>
    <w:qFormat/>
    <w:rsid w:val="008C664F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8C664F"/>
  </w:style>
  <w:style w:type="paragraph" w:customStyle="1" w:styleId="Footer-Right">
    <w:name w:val="Footer - Right"/>
    <w:basedOn w:val="Footer"/>
    <w:link w:val="Footer-RightChar"/>
    <w:qFormat/>
    <w:rsid w:val="003D77CF"/>
    <w:pPr>
      <w:jc w:val="right"/>
    </w:pPr>
  </w:style>
  <w:style w:type="character" w:customStyle="1" w:styleId="Footer-RightChar">
    <w:name w:val="Footer - Right Char"/>
    <w:basedOn w:val="FooterChar"/>
    <w:link w:val="Footer-Right"/>
    <w:rsid w:val="003D77CF"/>
  </w:style>
  <w:style w:type="paragraph" w:styleId="Title">
    <w:name w:val="Title"/>
    <w:basedOn w:val="Normal"/>
    <w:link w:val="TitleChar"/>
    <w:uiPriority w:val="10"/>
    <w:qFormat/>
    <w:rsid w:val="00A510E5"/>
    <w:pPr>
      <w:spacing w:line="1480" w:lineRule="exact"/>
      <w:jc w:val="center"/>
    </w:pPr>
    <w:rPr>
      <w:rFonts w:asciiTheme="majorHAnsi" w:eastAsiaTheme="majorEastAsia" w:hAnsiTheme="majorHAnsi" w:cstheme="majorBidi"/>
      <w:caps/>
      <w:color w:val="D1282E" w:themeColor="text2"/>
      <w:sz w:val="14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10E5"/>
    <w:rPr>
      <w:rFonts w:asciiTheme="majorHAnsi" w:eastAsiaTheme="majorEastAsia" w:hAnsiTheme="majorHAnsi" w:cstheme="majorBidi"/>
      <w:caps/>
      <w:color w:val="D1282E" w:themeColor="text2"/>
      <w:sz w:val="14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9436D"/>
    <w:rPr>
      <w:bCs/>
      <w:color w:val="7A7A7A" w:themeColor="accent1"/>
      <w:sz w:val="48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F9436D"/>
    <w:rPr>
      <w:i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unhideWhenUsed/>
    <w:rsid w:val="00A45605"/>
    <w:pPr>
      <w:spacing w:after="220" w:line="252" w:lineRule="auto"/>
    </w:pPr>
    <w:rPr>
      <w:color w:val="404040" w:themeColor="text1" w:themeTint="BF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A45605"/>
    <w:rPr>
      <w:color w:val="404040" w:themeColor="text1" w:themeTint="BF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322A6"/>
    <w:rPr>
      <w:bCs/>
      <w:color w:val="7A7A7A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263263"/>
    <w:rPr>
      <w:rFonts w:asciiTheme="majorHAnsi" w:eastAsiaTheme="majorEastAsia" w:hAnsiTheme="majorHAnsi" w:cstheme="majorBidi"/>
      <w:b/>
      <w:bCs/>
      <w:color w:val="FFFFFF" w:themeColor="background1"/>
      <w:sz w:val="28"/>
    </w:rPr>
  </w:style>
  <w:style w:type="character" w:customStyle="1" w:styleId="Heading4Char">
    <w:name w:val="Heading 4 Char"/>
    <w:basedOn w:val="DefaultParagraphFont"/>
    <w:link w:val="Heading4"/>
    <w:rsid w:val="00A151CC"/>
    <w:rPr>
      <w:bCs/>
      <w:iCs/>
      <w:color w:val="FFFFFF" w:themeColor="background1"/>
      <w:sz w:val="28"/>
    </w:rPr>
  </w:style>
  <w:style w:type="paragraph" w:customStyle="1" w:styleId="Page">
    <w:name w:val="Page"/>
    <w:basedOn w:val="Normal"/>
    <w:link w:val="PageChar"/>
    <w:qFormat/>
    <w:rsid w:val="00B04E3B"/>
    <w:pPr>
      <w:jc w:val="right"/>
    </w:pPr>
    <w:rPr>
      <w:color w:val="FFFFFF" w:themeColor="background1"/>
    </w:rPr>
  </w:style>
  <w:style w:type="character" w:customStyle="1" w:styleId="PageChar">
    <w:name w:val="Page Char"/>
    <w:basedOn w:val="DefaultParagraphFont"/>
    <w:link w:val="Page"/>
    <w:rsid w:val="00B04E3B"/>
    <w:rPr>
      <w:color w:val="FFFFFF" w:themeColor="background1"/>
    </w:rPr>
  </w:style>
  <w:style w:type="paragraph" w:styleId="BodyText2">
    <w:name w:val="Body Text 2"/>
    <w:basedOn w:val="BodyText"/>
    <w:link w:val="BodyText2Char"/>
    <w:rsid w:val="000D01B5"/>
    <w:pPr>
      <w:spacing w:after="0" w:line="240" w:lineRule="auto"/>
    </w:pPr>
    <w:rPr>
      <w:color w:val="FFFFFF" w:themeColor="background1"/>
      <w:sz w:val="16"/>
    </w:rPr>
  </w:style>
  <w:style w:type="character" w:customStyle="1" w:styleId="BodyText2Char">
    <w:name w:val="Body Text 2 Char"/>
    <w:basedOn w:val="DefaultParagraphFont"/>
    <w:link w:val="BodyText2"/>
    <w:rsid w:val="000D01B5"/>
    <w:rPr>
      <w:color w:val="FFFFFF" w:themeColor="background1"/>
      <w:sz w:val="16"/>
    </w:rPr>
  </w:style>
  <w:style w:type="paragraph" w:styleId="Quote">
    <w:name w:val="Quote"/>
    <w:basedOn w:val="Normal"/>
    <w:link w:val="QuoteChar"/>
    <w:rsid w:val="00437719"/>
    <w:pPr>
      <w:jc w:val="center"/>
    </w:pPr>
    <w:rPr>
      <w:i/>
      <w:color w:val="D1282E" w:themeColor="text2"/>
      <w:sz w:val="18"/>
    </w:rPr>
  </w:style>
  <w:style w:type="character" w:customStyle="1" w:styleId="QuoteChar">
    <w:name w:val="Quote Char"/>
    <w:basedOn w:val="DefaultParagraphFont"/>
    <w:link w:val="Quote"/>
    <w:rsid w:val="00437719"/>
    <w:rPr>
      <w:i/>
      <w:color w:val="D1282E" w:themeColor="text2"/>
      <w:sz w:val="18"/>
    </w:rPr>
  </w:style>
  <w:style w:type="paragraph" w:styleId="BlockText">
    <w:name w:val="Block Text"/>
    <w:basedOn w:val="Normal"/>
    <w:rsid w:val="00C20F44"/>
    <w:pPr>
      <w:spacing w:after="220"/>
      <w:jc w:val="center"/>
    </w:pPr>
    <w:rPr>
      <w:i/>
      <w:iCs/>
      <w:color w:val="7A7A7A" w:themeColor="accent1"/>
      <w:sz w:val="28"/>
    </w:rPr>
  </w:style>
  <w:style w:type="paragraph" w:styleId="BodyText3">
    <w:name w:val="Body Text 3"/>
    <w:basedOn w:val="BodyText"/>
    <w:link w:val="BodyText3Char"/>
    <w:rsid w:val="0047534C"/>
    <w:pPr>
      <w:spacing w:after="120"/>
      <w:jc w:val="center"/>
    </w:pPr>
    <w:rPr>
      <w:color w:val="FFFFFF" w:themeColor="background1"/>
      <w:szCs w:val="16"/>
    </w:rPr>
  </w:style>
  <w:style w:type="character" w:customStyle="1" w:styleId="BodyText3Char">
    <w:name w:val="Body Text 3 Char"/>
    <w:basedOn w:val="DefaultParagraphFont"/>
    <w:link w:val="BodyText3"/>
    <w:rsid w:val="0047534C"/>
    <w:rPr>
      <w:color w:val="FFFFFF" w:themeColor="background1"/>
      <w:sz w:val="22"/>
      <w:szCs w:val="16"/>
    </w:rPr>
  </w:style>
  <w:style w:type="character" w:customStyle="1" w:styleId="Heading6Char">
    <w:name w:val="Heading 6 Char"/>
    <w:basedOn w:val="DefaultParagraphFont"/>
    <w:link w:val="Heading6"/>
    <w:rsid w:val="0047534C"/>
    <w:rPr>
      <w:b/>
      <w:iCs/>
      <w:color w:val="7A7A7A" w:themeColor="accent1"/>
      <w:sz w:val="22"/>
    </w:rPr>
  </w:style>
  <w:style w:type="paragraph" w:customStyle="1" w:styleId="Tagline">
    <w:name w:val="Tagline"/>
    <w:basedOn w:val="Normal"/>
    <w:link w:val="TaglineChar"/>
    <w:qFormat/>
    <w:rsid w:val="0047534C"/>
    <w:pPr>
      <w:spacing w:line="300" w:lineRule="auto"/>
      <w:jc w:val="center"/>
    </w:pPr>
    <w:rPr>
      <w:i/>
      <w:color w:val="7A7A7A" w:themeColor="accent1"/>
      <w:sz w:val="18"/>
    </w:rPr>
  </w:style>
  <w:style w:type="character" w:customStyle="1" w:styleId="TaglineChar">
    <w:name w:val="Tagline Char"/>
    <w:basedOn w:val="DefaultParagraphFont"/>
    <w:link w:val="Tagline"/>
    <w:rsid w:val="0047534C"/>
    <w:rPr>
      <w:i/>
      <w:color w:val="7A7A7A" w:themeColor="accent1"/>
      <w:sz w:val="18"/>
    </w:rPr>
  </w:style>
  <w:style w:type="paragraph" w:customStyle="1" w:styleId="Recipient">
    <w:name w:val="Recipient"/>
    <w:basedOn w:val="Normal"/>
    <w:link w:val="RecipientChar"/>
    <w:qFormat/>
    <w:rsid w:val="0047534C"/>
    <w:rPr>
      <w:color w:val="7A7A7A" w:themeColor="accent1"/>
      <w:sz w:val="28"/>
    </w:rPr>
  </w:style>
  <w:style w:type="character" w:customStyle="1" w:styleId="RecipientChar">
    <w:name w:val="Recipient Char"/>
    <w:basedOn w:val="DefaultParagraphFont"/>
    <w:link w:val="Recipient"/>
    <w:rsid w:val="0047534C"/>
    <w:rPr>
      <w:color w:val="7A7A7A" w:themeColor="accent1"/>
      <w:sz w:val="28"/>
    </w:rPr>
  </w:style>
  <w:style w:type="paragraph" w:customStyle="1" w:styleId="Mailer">
    <w:name w:val="Mailer"/>
    <w:basedOn w:val="Normal"/>
    <w:link w:val="MailerChar"/>
    <w:qFormat/>
    <w:rsid w:val="00E71A48"/>
    <w:pPr>
      <w:jc w:val="center"/>
    </w:pPr>
    <w:rPr>
      <w:rFonts w:asciiTheme="majorHAnsi" w:eastAsiaTheme="majorEastAsia" w:hAnsiTheme="majorHAnsi" w:cstheme="majorBidi"/>
      <w:color w:val="D1282E" w:themeColor="text2"/>
      <w:sz w:val="32"/>
    </w:rPr>
  </w:style>
  <w:style w:type="character" w:customStyle="1" w:styleId="MailerChar">
    <w:name w:val="Mailer Char"/>
    <w:basedOn w:val="DefaultParagraphFont"/>
    <w:link w:val="Mailer"/>
    <w:rsid w:val="00E71A48"/>
    <w:rPr>
      <w:rFonts w:asciiTheme="majorHAnsi" w:eastAsiaTheme="majorEastAsia" w:hAnsiTheme="majorHAnsi" w:cstheme="majorBidi"/>
      <w:color w:val="D1282E" w:themeColor="text2"/>
      <w:sz w:val="32"/>
    </w:rPr>
  </w:style>
  <w:style w:type="paragraph" w:styleId="BalloonText">
    <w:name w:val="Balloon Text"/>
    <w:basedOn w:val="Normal"/>
    <w:link w:val="BalloonTextChar"/>
    <w:rsid w:val="00756FA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56FA2"/>
    <w:rPr>
      <w:rFonts w:ascii="Lucida Grande" w:hAnsi="Lucida Grande"/>
      <w:sz w:val="18"/>
      <w:szCs w:val="18"/>
    </w:rPr>
  </w:style>
  <w:style w:type="paragraph" w:styleId="Index4">
    <w:name w:val="index 4"/>
    <w:basedOn w:val="Normal"/>
    <w:autoRedefine/>
    <w:rsid w:val="003E4944"/>
    <w:pPr>
      <w:ind w:left="960" w:hanging="240"/>
    </w:pPr>
  </w:style>
  <w:style w:type="paragraph" w:styleId="ListParagraph">
    <w:name w:val="List Paragraph"/>
    <w:basedOn w:val="Normal"/>
    <w:uiPriority w:val="34"/>
    <w:qFormat/>
    <w:rsid w:val="00347348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DE04ED"/>
    <w:rPr>
      <w:color w:val="CC99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0.png"/><Relationship Id="rId18" Type="http://schemas.openxmlformats.org/officeDocument/2006/relationships/image" Target="media/image9.JP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hyperlink" Target="http://nvteachersearch.doe.nv.gov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www2.ed.gov/policy/elsec/leg/essa/index.html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://nvteachersearch.doe.nv.gov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hyperlink" Target="https://www2.ed.gov/policy/elsec/leg/essa/index.html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Clark County School District</Company>
  <LinksUpToDate>false</LinksUpToDate>
  <CharactersWithSpaces>63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Imlay</dc:creator>
  <cp:lastModifiedBy>LocalAdmin</cp:lastModifiedBy>
  <cp:revision>13</cp:revision>
  <cp:lastPrinted>2017-03-08T18:44:00Z</cp:lastPrinted>
  <dcterms:created xsi:type="dcterms:W3CDTF">2017-08-17T21:06:00Z</dcterms:created>
  <dcterms:modified xsi:type="dcterms:W3CDTF">2017-09-27T16:11:00Z</dcterms:modified>
</cp:coreProperties>
</file>